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ПРИМЕРЫ СОСТАВЛЕНИЯ БИБЛИОГРАФИЧЕСКОГО ОПИСАНИЯ (ГОСТ):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Нормативные правовые акты и материалы судебной практики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 Принята всенародным голосованием 12 декабря 1993 г. // Российская газета. — 25 декабря 1993 г. — № 237.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 – 2003. Библиографическая запись. Библиографическое описание. Общие требования и правила составления: введ. 01.07.2004. – М.: Изд-во стандартов, 2004.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автор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Вайзман, Н.П. Психомоторика умственно отсталых детей / Н.П. Вайзман.-М.: Аграф, 1997. - 128 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Два автора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Шипицына, Л.М. Детский церебральный паралич / Л.М. Шипицина, И.И. Мамайчук. - СПб.: Дидактика плюс, 2001. -272 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автора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В.М.Диагностика материалов и конструкций /В.М.Баранов, А.М.Карасевич, Г.А.Сарычев. – М.: Высшая шк.,2007.-379с.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Более трех авторов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Синергические методы управления сложными системами / А.А.Колесников [и др.].-М.: КомКнига, 2006. – 247с.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учебники, учебные пособия - они могут иметь одного автора, двух и более, авторов.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Кулагина, И. Ю. Возрастная психология. Развитие ребенка от рождения до 17 лет: Учебное пособие. 3s изд./И.Ю.Кулагина. - М.: УРАО, 1997.- 176 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Курдыбайло, С.Ф. Врачебный контроль в адаптивной физической культуре: Учебное пособие / С.Ф. Курдыбайло, СП. Евсеев, Г.В.Герасимова. - М: Советский спорт, 2003. - 184 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словари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Вайнер, Э.Н. Краткий энциклопедический словарь: Адаптивная физическая культура / Э.Н. Вайнер, С.А. Кастюнин. - М.: Флинта: Наука, 2003. -144 с.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Статьи из журналов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Филимонова, СИ. Семейная физическая культура- пространство для самореализации детей инвалидов и их родителей / С.И.Филимонова // Адаптивная физическая культура. -2004.-№ 2(18). - с. 6-10.</w:t>
      </w: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тезисы докладов и сборники материалов конференций</w:t>
      </w: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Коржова, А. А. Физическая готовность к школе детей с нарушенным слухом / А.А. Коржова // Теоретические и прикладные проблемы обучения и воспитания детей с ограниченными возможностями: Сб. мат. юбилейных Герценовских чтений. - СПб., 1997. - с. 39.</w:t>
      </w: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6" w:rsidRPr="00967466" w:rsidRDefault="00967466" w:rsidP="00967466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466" w:rsidRDefault="00967466" w:rsidP="0096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 ИССЛЕДОВАНИЙ  ВКЛЮЧАЕТ: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исследования, формулирование проблем, целей и задач;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теоретической основы исследования;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формулировку гипотезы исследования;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дизайна и плана исследований;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исследуемой генеральной совокупности, формирование выборки из нее;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методов сбора данных;</w:t>
      </w:r>
    </w:p>
    <w:p w:rsidR="00967466" w:rsidRDefault="00967466" w:rsidP="0096746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результатов.</w:t>
      </w:r>
    </w:p>
    <w:p w:rsidR="00967466" w:rsidRDefault="00967466" w:rsidP="009674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ИССЛЕДОВАНИЯ 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основными факторами создания общей картины  исследования, формулировка вопросов для исследования, генерирование новых идей, определение реальности проведения исследования и разработка методов для обработки полученных данных.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ОПИСАТЕЛЬНЫЕ ИССЛЕДОВАНИЯ 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основных источников информации (нормативно-правовые документы, научные монографии, методические пособия, учебники и учебные пособия, справочные пособия, словари, статьи в научных журналах, научные статьи преподавателей кафедр, интернет-источники).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1.РАЗРАБОТКА ТЕОРЕТИЧЕСКИХ ОСНОВ ИССЛЕДОВАНИЯ </w:t>
      </w:r>
    </w:p>
    <w:p w:rsidR="00967466" w:rsidRDefault="00967466" w:rsidP="00967466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на основе теории  логических  адекватных  предложений.</w:t>
      </w:r>
    </w:p>
    <w:p w:rsidR="00967466" w:rsidRDefault="00967466" w:rsidP="0096746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исследования.</w:t>
      </w:r>
    </w:p>
    <w:p w:rsidR="00967466" w:rsidRDefault="00967466" w:rsidP="0096746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методов, которые подтвердили бы обоснованную теорию.</w:t>
      </w:r>
    </w:p>
    <w:p w:rsidR="00967466" w:rsidRDefault="00967466" w:rsidP="0096746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 теоретической части исследовательской работы делаются выводы, где кратко излагаются итоги исследования.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ФОРМУЛИРОВКА ГИПОТЕЗЫ ИССЛЕДОВАНИЯ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позволяет увидеть, что произойдет с объектом исследований в результате правильно организованных наблюдениях за ним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ДИЗАЙНА И ПЛАНА ИССЛЕДОВАНИЯ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исследования должен соответствовать объекту исследования, понятие «дизайн» не вполне эквивалентно русскоязычному «план», но раскрывает весь проект клинического исследования, детали его организации, планируемые методы статистического анализа.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ИССЛЕДУЕМОЙ ГЕНЕРАЛЬНОЙ СОВОКУПНОСТИ И ФОРМИРОВАНИЕ ВЫБОРКИ ИЗ НЕЕ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Важнейшее место на этапе организации исследования принадлежит выбору способа проведения исследования. Используются сплошные или выборочные методы наблюдения.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МЕТОДОВ СБОРА ДАННЫХ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научных исследований методы могут быть сгруппированы по следующим позициям: физиологические измерения, наблюдение, интервьюирование и анкетирование, изучение документальных источников.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ПОЛУЧЕННЫХ РЕЗУЛЬТАТОВ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сбора данных проводится их обработка, выявляются ошибки заполнения анкет и опросников, осуществляется кодирование данных, т.е. перевод словесной информации в категориальную или цифровую. На этом же этапе проводится оцифровка задокументированных данных для того, чтобы можно было провести компьютерный анализ собранной информации.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ПУБЛИКАЦИЯ И ВНЕДРЕНИЕ РЕЗУЛЬТАТОВ ИССЛЕДОВАНИЯ</w:t>
      </w: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этапом научного исследования является использование результатов исследования в реальных условиях. И хотя  в обязанности медсестер-исследователей не входит разработка плана внедрения результатов исследования, подготовка практических рекомендаций и включение их в исследовательский отчет может значительно облегчить и повысить эффективность процесса использования результатов исследования в практической деятельности.</w:t>
      </w:r>
    </w:p>
    <w:p w:rsidR="00967466" w:rsidRDefault="00967466" w:rsidP="0096746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ИССЛЕДОВАТЕЛЬСКОЙ РАБОТЫ в соответствии с требованиями Положения о выпускной квалификационной работе по направлению подготовки 34.03.01 Сестринское дело квалификация Академическая медицинская сестра. Преподаватель  (см. на сайте КММИВСО).</w:t>
      </w:r>
    </w:p>
    <w:p w:rsidR="00967466" w:rsidRDefault="00967466" w:rsidP="00967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ВАРИАНТА ДОКЛАДА НА ЗАЩИТУ  ВКР И ОФОРМЛЕНИЕ ИЛЛЮСТРАТИВНОГО МАТЕРИАЛА</w:t>
      </w:r>
    </w:p>
    <w:p w:rsidR="00967466" w:rsidRDefault="00967466" w:rsidP="00967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6487"/>
        <w:gridCol w:w="1643"/>
        <w:gridCol w:w="1617"/>
      </w:tblGrid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.ПРЕДВАРИТЕЛЬНЫЕ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.ОПИСАТЕЛЬНЫЕ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теоретических основ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2.Формулировка гипотезы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дизайна и плана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4.Определение исследуемой генеральной совокупности и формирование выборки из нее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Определение методов сбора данных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Анализ полученных результатов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Публикация и внедрение результатов исследования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6" w:rsidRDefault="00967466" w:rsidP="00C14CA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ИССЛЕДОВАТЕЛЬСКОЙ РАБОТЫ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6" w:rsidRDefault="00967466" w:rsidP="00C14CA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ВАРИАНТА ДОКЛАДА НА ЗАЩИТУ  ВКР И ОФОРМЛЕНИЕ ИЛЛЮСТРАТИВНОГО МАТЕРИАЛА </w:t>
            </w:r>
          </w:p>
          <w:p w:rsidR="00967466" w:rsidRDefault="0096746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67466" w:rsidTr="0096746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6" w:rsidRDefault="0096746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 w:rsidP="00967466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466" w:rsidRDefault="00967466"/>
    <w:p w:rsidR="00967466" w:rsidRDefault="00967466"/>
    <w:p w:rsidR="00967466" w:rsidRDefault="00967466"/>
    <w:p w:rsidR="00967466" w:rsidRDefault="00967466"/>
    <w:p w:rsidR="00967466" w:rsidRDefault="00967466"/>
    <w:p w:rsidR="00967466" w:rsidRDefault="00967466"/>
    <w:p w:rsidR="00967466" w:rsidRDefault="00967466"/>
    <w:p w:rsidR="00967466" w:rsidRDefault="00967466" w:rsidP="00967466">
      <w:pPr>
        <w:widowControl w:val="0"/>
        <w:autoSpaceDE w:val="0"/>
        <w:autoSpaceDN w:val="0"/>
        <w:adjustRightInd w:val="0"/>
        <w:jc w:val="center"/>
      </w:pPr>
      <w:r>
        <w:t>МИНИСТЕРСТВО ОБРАЗОВАНИЯ И НАУКИ РОССИЙСКОЙ ФЕДЕРАЦИИ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КРАСНОДАРСКИИ МУНИЦИПАЛЬНЫЙ МЕДИЦИНСКИЙ ИНСТИТУТ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СЕСТРИНСКОГО ОБРАЗОВАНИЯ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ТЕХНОЛОГИЯ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ВЫПОЛНЕНИЯ КУРСОВЫХ И ДИПЛОМНЫХ РАБОТ</w:t>
      </w:r>
    </w:p>
    <w:p w:rsidR="00967466" w:rsidRPr="00967466" w:rsidRDefault="00967466" w:rsidP="00967466">
      <w:pPr>
        <w:widowControl w:val="0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(методические рекомендации в помощь студентам по специальности 040600 «Сестринское дело»)</w:t>
      </w:r>
      <w:r>
        <w:rPr>
          <w:sz w:val="28"/>
          <w:szCs w:val="28"/>
        </w:rPr>
        <w:t>Краснодар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Печатается по решению научно-методического Совета Краснодарского муниципального медицинского института высшего сестринского образования.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предлагают студентам технологию по написанию курсовых и дипломных работ, основанную на научных и методических положениях, предъявляемых к трудам научно-исследовательского характера.</w:t>
      </w: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 ПОДГОТОВКИ И ЗАЩИТЫ КУРСОВОЙ И</w:t>
      </w:r>
    </w:p>
    <w:p w:rsidR="00CC1D2E" w:rsidRDefault="00CC1D2E" w:rsidP="00CC1D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ДИПЛОМНОЙ РАБОТ</w:t>
      </w:r>
    </w:p>
    <w:p w:rsidR="00CC1D2E" w:rsidRDefault="00CC1D2E" w:rsidP="00CC1D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Курсовые и дипломные работы призваны способствовать систематизации и закреплению знаний студента по специальности при решении конкретных задач, а также выяснить уровень подготовки выпускника к самостоятельной работе.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и дипломная работы имеют общие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систематизация, углубление и расширение теоретических знаний, полученных в процессе   обучения   в   профессиональном учебном заведении;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теоретические знания на практике;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рекомендации, которые можно внедрить в практику.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могут быть реферативными и исследовательскими.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реферативном сочинении излагаются различные подходы к решению избранной проблемы, приводятся доказательства и опровержения, принимаются авторские решения по данному исследованию, подтвержденные фактическим материалом.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 включает не только реферативный обзор научной литературы по избранной теме, но и описание собственного фактического материала, самостоятельные наблюдения, выводы, доказательства.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Приблизительный  объем  курсовой  работы - 30 машинописных страниц, а дипломной - 60 (без приложения).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Курсовые    и    дипломные    работы    должны    удовлетворять следующим требованиям: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темы, перспективность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четкость формулировки целей и задач;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научная новизна работы, результатов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достаточность   объема   фактического   материала   для   полного использования избранной проблемы;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критичность     анализа     специальной     литературы,  изложение собственной точки зрения по изучаемому вопросу;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    подход    к    решению     поставленных    проблем,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  по    возможности    личного    опыта, результатов проведенных собственных исследований;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   значимость    работы, возможность    применения результатов исследования в дальнейшей работе специалиста.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тема дипломной работы и научный руководитель закрепляется за студентом в начале последнего года обучения. Неофициальное закрепление происходит уже с первого года обучения.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Избранные темы дипломных работ обсуждаются и утверждаются на научно-медицинском совете учебного заведения.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Темы дипломных работ должны отвечать научным интересам студентов.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дипломным материалом сопровождается участием студентов в научно-практических конференциях, педчтениях, конкурсах на лучшую творческую исследовательскую работу, проводимых как в учебном заведении, так и Департаментом образования и науки администрации края, Комитетом по делам молодежи, в «трибуне студента-исследователя», на заседании НСО.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интерес представляют работы по психолого-педагогическим проблемам и методике преподавания предмета.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методического плана должна быть направлена на совершенствование учебно-воспитательного процесса в учебном заведении, учитывать развивающий характер обучения, связь обучения и воспитания с жизнью.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Общим условием правильного выбора темы работы является учет уровня теоретической и практической подготовки студента, его научных интересов, индивидуальных способностей и навыков в области научного исследования, степени изученности им избранной проблемы, условий для работы с фактическим материалом и проведения необходимых экспериментов.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темы научный руководитель выдает студенту задание по сбору и изучению материала к дипломной работе с учетом уже проделанной работы, если студент начал изучение данной темы раньше выпускного курса, уточняет сроки консультаций и подачи окончательного варианта работы. Совместно составляется календарный план, отражающий последовательность работы с выполнением определенных заданий к намеченному сроку.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дипломной работы должна быть лаконичной. При формулировке темы следует учитывать точку зрения Р. Дея: «3аглавие должно быть возможно меньшим набором слов, адекватно выражающих содержание научной работы».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работа предлагает определение ее компонентов: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объекта /в философии объект- это часть объективной реальности/;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педагогической науки является учебное заведение, учебно-воспитательный, учебно-организационный, управленческий процессы: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«Объект исследования должен формулироваться не безгранично широко, а так, чтобы можно было проследить круг объективной реальности.                                                            Этот круг должен включать в себя предмет в качестве важнейшего элемента, который характеризуется непосредственной взаимосвязью с другими составными частями данного объекта и может быть однозначно понято лишь при сопоставлении с другими сторонами объекта» /Ю.К. Бабанский. Избранные произведения, - М., 1989. - с43 9/;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предмета /предмет – это проблема, которую разрабатывает дипломник; прогнозирование, совершенствование и развитие учебно-воспитательного процесса; содержание, образования; формы и методы педагогической деятельности; диагностика учебно-воспитательного процесса; пути, условия, факторы совершенствования обучения и воспитания; характер психолого-педагогических требований и взаимодействий между педагогами и учащимися; особенности и тенденции развития педагогической науки и практики; педагогического взаимоотношения и др.;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цели исследования - это конечный результат, к которому стремится дипломник, это теоретический замысел дипломника, это новизна, т.е. что нового вносит автор в изучаемую проблему;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задачи исследования - это определение конкретных путей решения теоретических и практических задач. Задачи формулируются в виде заголовков подразделов, глав /и решаются в основной части;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гипотезы - научное предположение, выдвигаемое для объяснения каких-либо явлений; вообще - предположение, требующее подтверждения» /Ожегов С., Словарь русского языка, - М.,1988.,- с.134/.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«Содержание научной работы есть обоснование ответа на ее основной вопрос/ т.е. обоснование результата этой работы/. /Петров Ю.А. Культура педагогического исследования. - М.,1989. - с.102/.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Логическая последовательность выполнения работы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этап - подготовка к исследованию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Определение методологических основ проблемы исследования: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 предварительный выбор темы на основе изучения литературы по проблеме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определение объективной области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определение предмета исследования.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Подготовка к организации и проведению исследования: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         анализ     специальной     методической     литературы     и педагогического опыта по теме исследования и написание текста « Обзор методической литературы и педагогического опыта»;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уточнение темы;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формулирование гипотезы, цели и задач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выбор методов исследования и конкретной базы для проведения исследования (ЛПУ, колледж, группа и т.д.)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 этап подготовка и проведение опытной работы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Планирование опытной работы: * определение экспериментальной и контрольной группы;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уточнение диагностической методики и методики наблюдений за изучаемыми объектами и их фиксация;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разработка системы работы с по теме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разработка методики анализа результатов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получение консультаций у преподавателей, учителей и воспитателей в целях уточнения диагностических методик и возможности применения выбранных методов и приемов при проведении опытной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  Проведение опытной работы: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проведение констатирующего эксперимента;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на основе анализа констатирующего эксперимента проведение системы       работы       (занятия,       внеклассные       мероприятия, индивидуальная работа),  направленной  на проверку гипотезы  и осуществление задач опытной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анализ  проведения  формирующего  эксперимента,  внесение возможных уточнений гипотезы и содержания опытной работы, описание опытной работы с определением возможных позитивных и негативных   результатов,   определение   психолого-педагогических условий её эффективности и устранение негативных явлений;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на  основе   выводов   повторное  проведение   формирующего эксперимента   для    обоснования    научной    гипотезы,    проверки выполнения    задач    исследования    и    определения    психолого-педагогических условий, обеспечивающих их выполнение;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заключительный контрольный    эксперимент, анализ, выводы, возможные рекомендации.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этап - оформление работы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   Завершение и написание курсовой работы: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компоновка подготовленных текстов в главы;   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написание выводов;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составление заключения;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написание введения.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  Составление списка литературы.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  Составление списка иллюстраций.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  Составление приложений.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  Составление оглавления.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  Оформление титульного листа.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Библиографический поиск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Любой студент рано или поздно сталкивается с необходимостью работать в библиотеке. Но прежде всего оцените свою домашнюю методическую мини-библиотеку. Возможно, Вы отыщете полезные для Вашей работы книги и статьи из журналов. Затем изучите фонды библиотеки учебного заведения, где Вы имеете абонемент, а затем обращайтесь в публичные библиотеки.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Поиски необходимой литературы - продолжительный труд. Значение его огромно, ибо от полноты изучения опубликованного материала будет зависеть качество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спланировать свое время, выделить определенные дни и часы для работы в справочно-библиографическом отделе.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рекомендуется обратиться к Педагогической энциклопедии (т.1) и специальным словарям, т.к. статьи Педагогической энциклопедии содержат не только краткую информацию существа вопроса, но и список основных работ по данной проблеме, а затем для целенаправленного поиска к каталогам библиотеки по методике исследования.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Каталоги – это существующие в виде брошюр либо в виде карточек списки книг, имеющихся в фондах. Существует четыре вида каталогов: алфавитные, предметные, систематические и каталоги новых поступлений. К алфавитному каталогу Вы обращаетесь в том случае, если знаете название и фамилию его автора. В предметном каталоге названия книг размещены не по алфавиту, а по рубрикам, каждая из которых посвящена какому-либо предмету (определенной теме). При этом сами рубрики следуют друг за другом в алфавитном порядке, как и названия книг внутри самих рубрик. Широкая тема, как правило, имеет подразделы.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Систематический каталог – это каталог, в котором названия книг сгруппированы по рубрикам и подрубрикам, однако сами рубрики, в отличие от предметного, расположены не по алфавиту, а по системе дисциплины.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Каталоги новых поступлений – это систематические каталоги поступивших новых изданий книг за последние полгода.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литературе, полученные из каталогов, выписываются на определенные карточки, которые должны быть четко и правильно заполнены (плюс шифр, чтобы заказать книгу в библиотеке).   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 КЛИМЕНКО В.В.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воспитывать вундеркинда, - Харьков, 1996.- 463 с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карточки можно систематизировать в алфавитном порядке и написать список литературы.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по-настоящему осмыслить и самостоятельно раскрыть избранную тему, необходимо изучить отобранную литературу, но при этом надо следовать общим правилам чтения и методике ведения записей.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работа, являясь по своему характеру описательно-обобщающей, требует анализа литературного материала, однако надо все выбрать действительно необходимое, важное. Поэтому в курсовую работу нет необходимости включать весь проработанный материал, имеющий к тому же различную ценность, И само изучение литературы также требует дифференцированного подхода, Одна её часть содержит исключительно важный материал и поэтому требует тщательной проработки и конспектирования, другая затрагивает лишь некоторые вопросы, относящиеся к теме курсовой работы, и поэтому её изучение не требует конспектирования, а ограничивается отдельными выписками, третья не касается избранной темы, а следовательно и не требует проработки. Ф.Бекон говорил, что есть книги, которые надо только отведать, другие лучше всего проглотить и лишь немногие следует разжевать и переварить.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отобранного материала обязательно должна идти с одновременным ведением записей прочитанного и своих замечаний. Запись может иметь место как конспекта, так и выписок, а также картотеку положений, тезисов, идей, методик, что в дальнейшем облегчит классификацию и систематизацию полученной информации.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источника. Основные тезисы. Комментарии. Проблемы.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Записи следует вести на отдельных листках или в тетради, но на одной стороне. И выписки, и конспекты делают как в форме свободного изложения мыслей автора, так и в форме цитирования, но при этом дословная запись берется в кавычки и указывается страница цитируемого источника.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свободного изложения также надо периодически указывать страницы конспектируемой книги или статьи с тем, чтобы в случае необходимости можно было быстро обратиться к первоисточнику. Записи являются лучшим способом накопления и первичной обработки материалов, одной из обязательных форм организации умственного труда.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Дипломная работа</w:t>
      </w:r>
      <w:r>
        <w:rPr>
          <w:sz w:val="28"/>
          <w:szCs w:val="28"/>
        </w:rPr>
        <w:t xml:space="preserve"> может носить практический, опытно-экспериментальный, теоретический характер.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Дипломная работа, носящая практический характер, имеет структуру: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введение, в котором раскрывается актуальность и значение темы, формируются цели и задачи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теоретическая часть, в которой содержатся теоретические основы разрабатываемой темы;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практическая   часть, которая состоит из   проектирования педагогической деятельности, описания её реализации, оценки её результативности.   Практическая   часть   может  включать   в   себя систему разработанных занятий, уроков, внеклассных форм работы, компонентов учебно-методических пособий с обоснованием из разработки и методическими указаниями по их применению;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список используемой литературы;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приложения.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 Дипломная работа, опытно-экспериментального характера имеет структуру: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введение, в котором раскрывается актуальность и значение темы, формируются цели и задачи эксперимента;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теоретическая часть, в которой даны история    вопроса, уровень разработанности проблемы в теории и практике, психолого-педагогическое обоснование проблемы;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практическая часть, в  которой представлены план проведения  эксперимента, характеристика метода экспериментальной работы.    Основные этапы эксперимента (констатирующий, формирующий,    контрольный)  анализ результатов опытной экспериментальной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заключение, в котором содержатся выводы и рекомендации       относительно возможностей практического применения полученных результатов;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список используемой литературы;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приложения.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        Дипломная работа, носящая теоретический характер состоит из: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введение, в котором раскрываются актуальность и значение темы, формируются цели и задачи исследования;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теоретические части,  в которой даны история вопроса, уровень    разработанности проблемы в теории    и    практике посредством  глубокого сравнительного анализа литературы, психолого-педагогического обоснования проблемы;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заключения, в котором содержатся выводы  и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     Дипломный проект представляет собой разработку изделия или продукта творческой деятельности.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дипломный проект состоит из пояснительной записки и практической части.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дается теоретическое, а в необходимых случаях и расчетное обоснование создаваемых изделий или продуктов творческой деятельности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пояснительной записки определяются в зависимости и темы дипломного проекта и пояснительные записки составляют не менее 10 страниц печатного текста.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 созданные изделия или продукты творческой деятельности представляются в виде готовых изделий, представлений, картин, в соответствии с видами профессиональной деятельности и темы дипломной работы. Практическая часть может быть представлена в виде демонстрации моделей, исполнения художественных произведений            (спектаклей, музыкальных представлений, танцев и т.д.)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может быть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 выполняемой квалификационной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Изложение изученного материала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работа предполагает обзор литературы по избранной теме, изложение современного состояния вопроса, его краткой истории, формулировку выводов и их аргументацию. В обзоре дается анализ и сравнительная оценка различных подходов к решению поставленной проблемы разными авторами.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этих задач облегчается анализом литературы, который проведен студентом при отборе и первичной проработке материала и зафиксирован в конспектах и выписках. На этом этапе выполнения работы особое значение приобретает систематизация сделанных записей и собственных замечаний, предположений и предварительных выводов. Здесь же уточняется и принимается окончательный вариант плана курсовой или дипломной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Обобщение собранного материала требует его систематизации и классификации. Выполнить эту работу с наименьшей затратой времени помогает принятая нами форма записи на одной стороне листа, позволяющая свободно оперировать материалом: разрезать, перекладывать, подклеивать и т.п.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обзоре не следует стремиться к изложению всего и всякого материала, перечисляя одну за одной прочитанные книги и статьи. Необходимо попытаться раскрыть существо вопроса, выделить главные положения и ведущие идеи в соответствии с поставленными задачами и вопросами плана курсовой работы. Таким образом, обзор должен носить не хронологический, а проблемный характер, он должен раскрывать состояние вопроса по разным литературным источникам.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и дипломная работы должны содержать глубокое и четкое изложение поставленных вопросов простым литературным языком с общедоступным для понимания употреблением терминов. Повторное употребление того или другого слова, если это возможно, допустимо через интервал в 50-100 с лов </w:t>
      </w:r>
      <w:r>
        <w:rPr>
          <w:sz w:val="28"/>
          <w:szCs w:val="28"/>
          <w:lang w:val="en-US"/>
        </w:rPr>
        <w:t>rf</w:t>
      </w:r>
      <w:r>
        <w:rPr>
          <w:sz w:val="28"/>
          <w:szCs w:val="28"/>
        </w:rPr>
        <w:t>~ Содержание работы заключается в отражении своего собственного понимания и осмысления вопроса на основе изучения литературы, оценки тех или других аспектов педагогической теории и концепций со ссылкой на их авторов, доказательства каких-либо положений с привлечением цитирования. Ссылка на автора и его работу очень важна для читателя. В случае необходимости такое указание позволяет ему непосредственно обратиться к первоисточнику и сделать необходимые уточнения.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тексте, при ссылке на авторские высказывания (суждения) и выражении Вашего к ним отношения, можно использовать следующие глаголы.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C1D2E" w:rsidTr="00CC1D2E">
        <w:tc>
          <w:tcPr>
            <w:tcW w:w="3190" w:type="dxa"/>
            <w:hideMark/>
          </w:tcPr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1)  анализирует;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2)  возражает;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3)  высказывает мнение;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4)  добавляет;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5)  доказывает;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6)  допускает;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7)  задает вопрос;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8)  излагает;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9)  констатирует;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10)  надеется;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32)  предполагает;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33)  представляет;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34)  признает;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35)  принимает точку зрения;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36)  приходит к выводу;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37)  разбирает вопрос;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38)  разделяет;</w:t>
            </w:r>
          </w:p>
        </w:tc>
        <w:tc>
          <w:tcPr>
            <w:tcW w:w="3190" w:type="dxa"/>
            <w:hideMark/>
          </w:tcPr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11)  находит;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12)  начинает;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13)  не разделяет точку зрения;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14)  не соглашается;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15)  обнаруживает;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16)  обсуждает;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17)  объясняет;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18)  одобряет;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19)  отвечает;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20)  отмечает;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39)  размышляет;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40)  разрешает;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41)  разъясняет;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42)  рекомендует;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43)  решает проблему;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44)  следует;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45)  соглашается;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46)  сомневается;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47)  сообщает;</w:t>
            </w:r>
          </w:p>
        </w:tc>
        <w:tc>
          <w:tcPr>
            <w:tcW w:w="3191" w:type="dxa"/>
          </w:tcPr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21)  отстаивает;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22)  определяет;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23)  пересказывает;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24)  пишет;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25)  повторяет;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26)  поддерживает;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27)  подтверждает;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28)  позволяет;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29)  полагает;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30)  понимает;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31)  предлагает;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48)  спрашивает;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49)  ссылается;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50)  считает;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51)  указывает;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52)  упоминает;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53)  утверждает;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54)  уточняет;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55)  фиксирует.</w:t>
            </w:r>
          </w:p>
          <w:p w:rsidR="00CC1D2E" w:rsidRDefault="00CC1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мы часто прибегаем к цитированию. Использование цитат вполне правомерно. Надо только помнить, что цитирование не должно превращаться в самоцель, заглушать собственную мысль автора работы, его понимание проблемы. В конце цитаты необходимо определить источник высказывания.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Методы исследования и их выбор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исследования зависит от определения темы, проблемы, гипотезы, цели и задач исследования. Этот вопрос достаточно полно освещен в специальной литературе. Вместе с тем имеет смысл коротко перечислить методы научного исследования.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методы исследования разделяются на теоретические и эмпирические (практические). Теоретические методы: теоретический анализ и синтез, абстрагирование, конкретизация и идеализация, индукция и дедукция, аналогия, моделирование, сравнение, классификация, обобщение. Эмпирические методы: наблюдение, беседы, рейтинг (оценки компетентных судей), самооценка, педагогический консилиум, диагностирующие контрольные работы, изучение педагогического опыта, опытная педагогическая работа, эксперимент и др.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Студенту необходимо выбрать нужные методы, т.е. такие, которые обеспечивают максимальный эффект. Методы обычно отбираются для каждого этапа и части исследования. Некоторые критерии правильности выбора методов исследования приводит В.И. Загвязинский.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отобрать методы адекватно объекту, предмету, общим задачам исследования, накопленному материалу, чтобы они соответствовали современным принципам научного исследования; были бы перспективными, т.е. давали надежные результаты; соответствовали логической структуре (этапу) исследования; обладали максимальной направленностью на всестороннее и гармоничное развитие личности обучаемых; находились в гармоничной взаимосвязи с другими методами в единой методической схеме.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2 -й этап исследования (или опытная часть)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определяется структура опытной работы, которая включает констатирующий эксперимент (проверочный), созидательно преобразующий эксперимент или формирующий, конструирующий) и контрольный эксперимент (В.И. Загвязинский, И.Ф. Харламов и др.).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Констатирующий эксперимент</w:t>
      </w:r>
      <w:r>
        <w:rPr>
          <w:sz w:val="28"/>
          <w:szCs w:val="28"/>
        </w:rPr>
        <w:t xml:space="preserve"> проводится в начале исследования и ставит своей задачей выяснение состояния на практике изучаемого явления. При этом могут быть использованы разнообразные методы исследования (наблюдения, беседы, анкетирование, анализ работ детей, планов занятий и уроков и др.).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Формирующий, или созидательный, эксперимент</w:t>
      </w:r>
      <w:r>
        <w:rPr>
          <w:sz w:val="28"/>
          <w:szCs w:val="28"/>
        </w:rPr>
        <w:t xml:space="preserve"> является следующим основным этапом эксперимента. В процессе формирующего эксперимента студент организует проверку выдвинутой гипотезы, вводя новые условия, изучая влияние этих условий на повышение эффективности воспитания и обучения. На этом этапе очень важны методика фиксации хода и результатов опытной работы и методика анализа полученных данных, составление таблиц, статистическая обработка данных, построение графиков и др.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Контрольный эксперимент</w:t>
      </w:r>
      <w:r>
        <w:rPr>
          <w:sz w:val="28"/>
          <w:szCs w:val="28"/>
        </w:rPr>
        <w:t xml:space="preserve"> дает возможность уточнить результаты проведенной работы (правильности или ошибочности гипотезы).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курсовой работы может включать: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разработку инструментария: анкеты, опросники и т.д.;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разработку уроков, занятий;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подбор тренировочных упражнений, тренингов и т.д.;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экспериментальной части её следует обработать: описать  проведение  уроков,  занятий,  упражнений,  воспитательной работы и т.д.; отразить ошибки, неудачи в ходе исследования и сделать выводы.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3-й этап - оформление курсовой и дипломной работы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оформление работы с компоновки подготовленных текстов по главам в соответствии с примерной структурой работы (см. приложение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 Главы следует внимательно прочитать, отредактировать и написать выводы к каждой главе, где излагается сущность вопросов и обобщение результатов проделанного анализа.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составляется заключение по всей работе, где подводится итог теоретического и практического исследования. Только после этого приступают к написанию введения к работе.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  <w:r>
        <w:rPr>
          <w:sz w:val="28"/>
          <w:szCs w:val="28"/>
        </w:rPr>
        <w:t>– это вступительная часть научно-исследовательской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должен с первых строк приложить все усилия, чтобы заинтересовать читателя, раскрыть практическую значимость исследования, показать базу экспериментальной работы, методы исследования, определить положения, выносимые на защиту, объект, предмет, гипотезу, цели или задачи исследования.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частью работы является библиографическое описание, или </w:t>
      </w:r>
      <w:r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. Он представляет собой перечень книг и статей, которые располагаются в алфавитном порядке по фамилиям авторов и названиям коллективных трудов (см. приложение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или дипломная работа имеют список иллюстраций в соответствии с расположением в тексте (они могут размещаться на страницах с текстом и на отдельных листах между страницами). В последнем случае листы с иллюстрациями нумеруются в общем порядке, как и страницы с текстом.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Нумерация иллюстраций идет в последовательности, каждая иллюстрация имеет свой порядковый номер и название (например: рис.1. «Вечерняя Москва»). На одной странице может быть от одной до нескольких иллюстраций цифрами. Нумерация иллюстраций осуществляется арабскими цифрами.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список </w:t>
      </w:r>
      <w:r>
        <w:rPr>
          <w:b/>
          <w:sz w:val="28"/>
          <w:szCs w:val="28"/>
        </w:rPr>
        <w:t>приложений</w:t>
      </w:r>
      <w:r>
        <w:rPr>
          <w:sz w:val="28"/>
          <w:szCs w:val="28"/>
        </w:rPr>
        <w:t>. Который включает в себя их перечисления в том порядке, в котором они расположены в работе. Каждому приложению дается свой номер, который пишется римскими цифрами, а также название. В списке воспроизводятся номера и названия приложений.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Оглавление</w:t>
      </w:r>
      <w:r>
        <w:rPr>
          <w:sz w:val="28"/>
          <w:szCs w:val="28"/>
        </w:rPr>
        <w:t xml:space="preserve"> составляется после окончания компоновки работы и соответствует её структуре. Затем оформляется титульный лист.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рекомендуется соблюдать следующие требования. Авторский текстовый материал может быть отпечатан на пишущей машинке или компьютере с размером шрифта по высоте 2-2.7 мм для строчных литер. Работа печатается на одной стороне писчей бумаги формата А4(210x297) или близкого к нему формата (203х288мм до 210х297мм). Расстояние между строчками-2 интервала. Оттиски машинописного шрифта на бумаге должны быть четкими.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Размерные показатели: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 одной строке должно быть 60-65 знаков, пробел между словами считается за один знак;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абзацный отпуск равняется 5-ти знакам;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на одной странице сплошного текста должно быть 28-30 строк;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напечатанный текст имеет поля следующих размеров: верхнее – 20 мм, правое – 10 мм, левое - не менее 20 мм, нижнее - не менее 20 мм.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Заголовки   отделяются   от  текста   сверху   и   снизу   тремя интервалами.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Страницы текста должны быть пронумерованы арабскими цифрами посредине верхнего листа, начиная с 3 страницы – «Введение». Титульный лист и лист «Плана - оглавления» не нумеруются, но считаются.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Пишутся ПРОПИСНЫМИ буквами: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ПЛАН-ОГЛАВЛЕНИЕ;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ЗАГОЛОВКИ ЧАСТЕЙ ТЕКСТА.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литературных источников составляется в строго алфавитном порядке. Работа представляется в сброшюрованном виде.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ОФОРМЛЕНИЕ БИБЛИОГРАФИЧЕСКОГО СПИСКА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аппарат – непременная принадлежность каждой научной работы, он несет важную информативную и справочную службу. Оформление научно-справочного аппарата, полнота представленной в нем литературы один из важных критериев оценки научной зрелости автора, степени освоения им навыков самостоятельной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 представляет собой перечень библиографических описанных источников, послуживших основой написания курсового или дипломного сочинения. В список включается вся фактически использованная литература. Список приводится после основной части работы. Он состоит из разделов, число которых зависит от характера темы, объема изученной литературы, источников фактического материала. Отдельные рубрики в работе могут отсутствовать.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 следующий  порядок  расположения источников: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источники фактического материала;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специальная  теоретическая  литература  /книги,  статьи, справочные издания, методические пособия/.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виды источников описываются в алфавитном порядке. Фамилии авторов или первых слов заглавий /если автор не указан на титульном листе/ раздельно в русской, а затем в латинской транскрипции. Работы авторов- однофамильцев друг за другом в алфавитном порядке инициалов. Несколько работ одного автора располагаются в хронологическом порядке.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Нумерация в списке сплошная, т.е. все источники нумеруются подряд от первого названия до последнего.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- это совокупность библиографических сведений о документе, его составной части или группе документов, приведенных по определенным правилам, необходимых и достаточных для общей характеристики и идентификации документа. Источником библиографических сведений является документ в целом, в первую очередь те его элементы, которые содержат выходные сведения /титульный лист и обложка/.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включает в себя заголовок, элементы, объединенные в области и удаленные друг от друга обязательными условиями разделительными знаками, состоит из элементов, располагающихся в определенной последовательности, может быть кратким и расширенным.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Краткое</w:t>
      </w:r>
      <w:r>
        <w:rPr>
          <w:sz w:val="28"/>
          <w:szCs w:val="28"/>
        </w:rPr>
        <w:t xml:space="preserve"> описание включает в себя только обязательные элементы /заголовок - фамилия и инициалы автора; основное заглавие - название работы; место издания дата издания;/ Например: Колесов В.В. Культура речи - культура поведения. Л., 1988.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Расширенное</w:t>
      </w:r>
      <w:r>
        <w:rPr>
          <w:sz w:val="28"/>
          <w:szCs w:val="28"/>
        </w:rPr>
        <w:t xml:space="preserve"> библиографическое описание включает, помимо обязательных, один или несколько факультативных элементов, уточняющих содержание, вид и характер произведения, например: Лекант П.А. Сборник упражнений по синтаксису современного русского языка: Пособие для самостоятельной работы: Учебное пособие для вузов по спец. «Рус.яз. и лит». /2-Е изд., испр. и доп./. М.: Высш.шк., 1989.223с.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   работе      рекомендуется      использовать      краткий      вариант библиографического описания</w:t>
      </w:r>
    </w:p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РЕЦЕНЗИРОВАНИЕ ВЫПУСКНЫХ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КВАЛИФИКАЦИОННЫХ РАБОТ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Выпускные квалификационные работы рецензируются специалистами из числа работников образовательных учреждений, владеющих вопросами связанными с тематикой квалификационных работ.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Рецензенты выпускных квалификационных работ утверждаются приказом руководителя образовательного учреждения.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рецензирование одной квалификационной работы предусматривается не менее пяти академических часов сверх сети часов учебного плана.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должна включать: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   Заключение     о     соответствии     создания     выпускной квалификационной работы заявленной теме;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оценку качества выполнения каждого раздела   выпускной квалификационной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  оценку    степени    разработки    поставленных    вопросов теоретической и практической значимости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оценку выпускной квалификационной работы;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рецензии доводится до сведения студента не позднее, чем за 3 дня до защиты выпускной квалификационной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выпускную квалификационную работу после получения рецензии не допускается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наличия выпускной квалификационной работы с отзывом и рецензией решается вопросом о допуске студента к защите.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Защита выпускных квалификационных работ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Выполненные выпускные квалификационные работы рецензируются специалистами из числа работников образовательных учреждений,   организацией, предприятий, владеющих вопросами, связанными с тематикой выпускных квалификационных работ.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На защиту выпускной квалификационной работы отводится до одного академического числа. Процедура защиты устанавливается председателем выпускной аттестационной комиссии и, как правило, включает доклад студента (10-15 минут чтения отзыва и рецензии, вопросов членов комиссии, ответы студента. Может быть предусмотрено  выступление руководителя выпускной квалификационной работы, а также рецензента).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При определении итоговой оценки по защите выпускной квалификационной работы, а также рецензента.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При определении итоговой оценки по защите выпускной квалификационной работы учитывается доклад выпускника, ответы на вопросы, оценка рецензента, отзыв руководителя.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Ход заседания государственной аттестационной комиссии протоколируется.  В протоколе фиксируется:    итоговая    оценка выпускной  квалификационной  работы,  вопросы  и  особые  мнения членов комиссии.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Присуждение квалификации осуществляется на заключительном заседании государственной аттестационной комиссии, ответственным секретарем и членами комиссии.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Студенты, выполнившие выпускную квалификационную работу и получившие при защите оценку «неудовлетворительно», имеют право на повторную защиту.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государственная аттестационная комиссия может признать целесообразным повторить защиту студента той же темы выпускной квалификационной работы и определить срок повторной защиты, но не раньше чем через год.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Студенту, получившему оценку « неудовлетворительно» при защите выпускной квалификационной работы выдается академическая справка установленного образца. Академическая справка обменивается на диплом в соответствии с решением с государственной аттестационной комиссии после успешной защиты студентом выпускной квалификационной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Хранение выпускных квалификационных работ: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 Выполненные  студентами  выпускные  квалификационные работы хранятся в образовательном учреждении после защиты не менее 3-х лет. По истечении указанного срока о дальнейшем хранении выпускных квалификационных работ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издается приказ о списании выпускных квалификационных работ.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Списание выпускных квалификационных работ оформляются соответствующим актом.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 Лучшие выпускные квалификационные работы представляющие собой учебно-методическую ценность, могут быть использованы в качестве  учебных  пособий в  кабинетах образовательного учреждения.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По вопросу организации, учреждения, предприятия руководитель образовательного учреждения имеет право разрешить копирование  выпускных квалификационных работ студентов.  При наличии  в выпускной квалификационной работе изобретения или рационализаторского     произведения разрешение на копирование выдается только после     оформления заявки на авторские права студента.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Изделия и продукты творческой деятельности по решению государственной аттестационной комиссии  могут не  подлежать хранению    в течение 3-х лет, они могут быть использованы в качестве учебных пособий, реализованы через выставки - продажи и т.п.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ОТЗЫВА НАУЧНОГО РУКОВОДИТЕЛЯ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 о дипломной работе содержит объективную оценку качества дипломного сочинения и конкретную характеристику профессиональной зрелости автора. Руководитель отмечает соответствие избранной темы современному уровню развития науки, адекватность поставленных целей разрешаемым задачам исследования и соответствие им фактического материала. Определяя степень завершенности работы и перспективность полученных результатов, демонстрируя их практическую значимость, он указывает, где и как отражены частные проблемы дипломного сочинения /в каких научных сообщениях, конференциях СНО, публикациях и др./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оценивает индивидуальные способности дипломника, его навыки в научно-исследовательской работе, уровень теоретической подготовки по избранной проблеме, степень самостоятельности работы над темой, аргументацию доказательств,             выводов.  Руководитель характеризует профессиональную степень автора диплома и его перспективы как специалиста.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Бабанский Ю.К. Проблемы повышения эффективности педагогических исследований. - М..,1992.-С. 18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Большой энциклопедический словарь: в 2-х т. - М., 1991. -Т.1 -С.306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Ботвинников А.Д. Организация и методика педагогических исследований. - М.,1981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Виноградова Н.А.  Методические  рекомендации по выполнению письменных работ. - М., 1998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Введение в научное исследование по педагогике: Учебное пособие для студентов пединститутов /Под редакцией В.И. Журавлева. - М., 1998.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Доблаев Л.П. Смысловая структура учебного текста и проблемы его понимания. - М.,1982.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Загвязинский В.И. Методология и методика дидактического исследования. - М ., 1981. с-79.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 Загвязинский В.И. Учитель как исследователь. - М., 1980.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Загузов Н.И. Технология подготовки и защиты кандидатской диссертации. М., -1993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 Кочетов А.И. Культура педагогического исследования. - Минск, 1996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Краевский В.В. Проблемы научного обоснования обучения (методологический анализ). - М., 1977.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Кыверялг А.А. Методы исследований в профессиональной педагогике. - Таллин, 1980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Методы педагогических исследований /Под редакцией В.И.Журавлева. - М., 1972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Пискунов А.И., Воробьев Г.В. Методы педагогических исследований. - М., 1979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Полонский В.М. Оценка качества научно-педагогических исследований. М.., 1987.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  Российская педагогическая энциклопедия: в 2-х т. М., 1993.- Т1.- С -570-571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Скалкова Я и др. Методология и методы педагогических исследований. - М.,1989.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Скаткин М.Н. Методология и методы педагогических исследований. - М., 1986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Спирин Л. Ф. Педагогический эксперимент в области воспитания: Методы педагогических исследований /Под ред. Журавлева В.И., М.,1972/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 Усачева И.В.  Курс эффективного чтения учебного и научного текста. Часть 1: Учебно-методическое пособие для студентов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курсов университетов.- М., 1993.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Хагуров А.А. Технология исследовательской деятельности. М., -1998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КАЧЕСТВА КУРСОВОЙ РАБОТЫ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сдачи курсовой работы руководителю пишется отзыв.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курсовой работы зависит от её типа и области, в которой она проводится (педагогика, психология, теория воспитания, частные методики). Объектом анализа качества курсовой работы является результат-совокупность теоретических и практических находок, полученных в работе.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курсовой работы следует отметить теоретическую, практическую значимость и актуальность курсовой работы.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теоретической значимости</w:t>
      </w:r>
      <w:r>
        <w:rPr>
          <w:sz w:val="28"/>
          <w:szCs w:val="28"/>
        </w:rPr>
        <w:t xml:space="preserve">  следует отметить: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результаты исследования дополняют, развивают существующие   концепции, идеи, подходы в области воспитания и обучения;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результаты исследования уточняют и конкретизируют отдельные положения в дидактике, теории воспитания и т.д.;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результаты  повторяют существующие теоретические положения в     данной области, без каких-либо  уточнений  и дополнений.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>
        <w:rPr>
          <w:b/>
          <w:sz w:val="28"/>
          <w:szCs w:val="28"/>
        </w:rPr>
        <w:t>практической значимости</w:t>
      </w:r>
      <w:r>
        <w:rPr>
          <w:sz w:val="28"/>
          <w:szCs w:val="28"/>
        </w:rPr>
        <w:t xml:space="preserve"> указывают: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на   внедрение полученных   результатов   в   практику,   в учебно-воспитательный процесс, в методику преподавания;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результаты исследования важны для решения частно-методических   вопросов отдельных дисциплин, приемов, методов воспитания.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исследования:</w:t>
      </w:r>
      <w:r>
        <w:rPr>
          <w:sz w:val="28"/>
          <w:szCs w:val="28"/>
        </w:rPr>
        <w:t xml:space="preserve"> указывает на необходимость и своевременность изучения и решения проблемы для дальнейшего развития теории и практики обучения и воспитания.</w:t>
      </w: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D2E" w:rsidRDefault="00CC1D2E" w:rsidP="00CC1D2E">
      <w:pPr>
        <w:rPr>
          <w:sz w:val="24"/>
          <w:szCs w:val="24"/>
        </w:rPr>
      </w:pPr>
    </w:p>
    <w:p w:rsidR="00967466" w:rsidRDefault="00967466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Pr="00CC1D2E" w:rsidRDefault="00CC1D2E" w:rsidP="00CC1D2E">
      <w:pPr>
        <w:widowControl w:val="0"/>
        <w:spacing w:before="42" w:after="0" w:line="341" w:lineRule="exact"/>
        <w:ind w:right="2447"/>
        <w:jc w:val="center"/>
        <w:rPr>
          <w:rFonts w:ascii="Calibri" w:eastAsia="Calibri" w:hAnsi="Calibri" w:cs="Calibri"/>
          <w:sz w:val="28"/>
          <w:szCs w:val="28"/>
        </w:rPr>
      </w:pPr>
      <w:r w:rsidRPr="00CC1D2E">
        <w:rPr>
          <w:rFonts w:ascii="Calibri" w:eastAsia="Calibri" w:hAnsi="Calibri" w:cs="Times New Roman"/>
          <w:b/>
          <w:i/>
          <w:spacing w:val="-1"/>
          <w:sz w:val="28"/>
          <w:u w:val="thick" w:color="000000"/>
        </w:rPr>
        <w:t>ГЛАВА</w:t>
      </w:r>
      <w:r w:rsidRPr="00CC1D2E">
        <w:rPr>
          <w:rFonts w:ascii="Calibri" w:eastAsia="Calibri" w:hAnsi="Calibri" w:cs="Times New Roman"/>
          <w:b/>
          <w:i/>
          <w:spacing w:val="-8"/>
          <w:sz w:val="28"/>
          <w:u w:val="thick" w:color="000000"/>
        </w:rPr>
        <w:t xml:space="preserve"> </w:t>
      </w:r>
      <w:r w:rsidRPr="00CC1D2E">
        <w:rPr>
          <w:rFonts w:ascii="Calibri" w:eastAsia="Calibri" w:hAnsi="Calibri" w:cs="Times New Roman"/>
          <w:b/>
          <w:i/>
          <w:spacing w:val="1"/>
          <w:sz w:val="28"/>
          <w:u w:val="thick" w:color="000000"/>
        </w:rPr>
        <w:t>2.</w:t>
      </w:r>
    </w:p>
    <w:p w:rsidR="00CC1D2E" w:rsidRPr="00CC1D2E" w:rsidRDefault="00CC1D2E" w:rsidP="00CC1D2E">
      <w:pPr>
        <w:widowControl w:val="0"/>
        <w:spacing w:after="0" w:line="341" w:lineRule="exact"/>
        <w:ind w:right="2456"/>
        <w:jc w:val="center"/>
        <w:rPr>
          <w:rFonts w:ascii="Calibri" w:eastAsia="Calibri" w:hAnsi="Calibri" w:cs="Calibri"/>
          <w:sz w:val="28"/>
          <w:szCs w:val="28"/>
        </w:rPr>
      </w:pPr>
      <w:r w:rsidRPr="00CC1D2E">
        <w:rPr>
          <w:rFonts w:ascii="Calibri" w:eastAsia="Calibri" w:hAnsi="Calibri" w:cs="Times New Roman"/>
          <w:b/>
          <w:i/>
          <w:sz w:val="28"/>
        </w:rPr>
        <w:t>МЕТОДОЛОГИЯ</w:t>
      </w:r>
      <w:r w:rsidRPr="00CC1D2E">
        <w:rPr>
          <w:rFonts w:ascii="Calibri" w:eastAsia="Calibri" w:hAnsi="Calibri" w:cs="Times New Roman"/>
          <w:b/>
          <w:i/>
          <w:spacing w:val="-28"/>
          <w:sz w:val="28"/>
        </w:rPr>
        <w:t xml:space="preserve"> </w:t>
      </w:r>
      <w:r w:rsidRPr="00CC1D2E">
        <w:rPr>
          <w:rFonts w:ascii="Calibri" w:eastAsia="Calibri" w:hAnsi="Calibri" w:cs="Times New Roman"/>
          <w:b/>
          <w:i/>
          <w:sz w:val="28"/>
        </w:rPr>
        <w:t>НАУЧНЫХ</w:t>
      </w:r>
      <w:r w:rsidRPr="00CC1D2E">
        <w:rPr>
          <w:rFonts w:ascii="Calibri" w:eastAsia="Calibri" w:hAnsi="Calibri" w:cs="Times New Roman"/>
          <w:b/>
          <w:i/>
          <w:spacing w:val="-27"/>
          <w:sz w:val="28"/>
        </w:rPr>
        <w:t xml:space="preserve"> </w:t>
      </w:r>
      <w:r w:rsidRPr="00CC1D2E">
        <w:rPr>
          <w:rFonts w:ascii="Calibri" w:eastAsia="Calibri" w:hAnsi="Calibri" w:cs="Times New Roman"/>
          <w:b/>
          <w:i/>
          <w:sz w:val="28"/>
        </w:rPr>
        <w:t>ИССЛЕДОВАНИЙ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процедурах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деятельности.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Теоретическая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стремится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модели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идеального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 заданных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описа-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нием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условиях,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скорость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света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вакууме).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стремится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достижению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(разрабатывая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программы,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алгоритмы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др.).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Эффективность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практикой,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шением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научно-практических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достижения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реализуемых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обстоятельств.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делится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содержательную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формальную.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Содержательная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законов,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научности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Формальная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мето-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формализованных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подходов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строению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истинности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аргументированности.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следующую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структуру: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(философия,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логика,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системология,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психология,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информатика,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сис-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темный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этика);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(особенности,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принципы,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нормы);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логическая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структура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(субъект,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формы,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средства,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деятельности,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временная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(фазы,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стадии,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этапы).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технология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(средства,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способы,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приемы).</w:t>
      </w:r>
    </w:p>
    <w:p w:rsidR="00CC1D2E" w:rsidRPr="00CC1D2E" w:rsidRDefault="00CC1D2E" w:rsidP="00CC1D2E">
      <w:pPr>
        <w:widowControl w:val="0"/>
        <w:spacing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действительности.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определенную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действий, приемов, операций.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классифицируют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отраслям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науки: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математические,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биологические,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медицинские,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социально-экономические,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правовые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познания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эмпирического,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метатеоретического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уровней.</w:t>
      </w:r>
    </w:p>
    <w:p w:rsidR="00CC1D2E" w:rsidRPr="00CC1D2E" w:rsidRDefault="00CC1D2E" w:rsidP="00CC1D2E">
      <w:pPr>
        <w:widowControl w:val="0"/>
        <w:spacing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эмпирического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уровня: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сравнение,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счет,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измерение,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анкетный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собеседование,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тестирование,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моделирование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уровня: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аксиоматический,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гипотетический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(гипотетико-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дедуктивный),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формализацию,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абстрагирование,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общелогические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(анализ,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синтез,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дукцию,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дедукцию,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аналогию)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метатеоретического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уровня: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диалектический,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метафизический,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герменевтиче-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ученые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этому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системного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общелогических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сферы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всеобщие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(философские),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действующие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науках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этапах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3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общенаучные,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применяться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гуманитарных,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естественных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технических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науках;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частные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–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для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родственных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наук;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познания.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рассматриваемого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отличать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техники,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методики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техникой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понимают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исполь-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зования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05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процедурой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понимают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определенную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действий,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способы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приемов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Любое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определенными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приемами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способами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соблюдением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системе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приемов,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способах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логией.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«методология»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употребляется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меняемых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какой-либо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сфере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(науке,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политике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т.д.)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научном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методе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Методология</w:t>
      </w:r>
      <w:r w:rsidRPr="00CC1D2E">
        <w:rPr>
          <w:rFonts w:ascii="Calibri" w:eastAsia="Calibri" w:hAnsi="Calibri" w:cs="Times New Roman"/>
          <w:spacing w:val="-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исследований</w:t>
      </w:r>
      <w:r w:rsidRPr="00CC1D2E">
        <w:rPr>
          <w:rFonts w:ascii="Calibri" w:eastAsia="Calibri" w:hAnsi="Calibri" w:cs="Times New Roman"/>
          <w:spacing w:val="-2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включает: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целей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разработку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теоретической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основы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формулировку</w:t>
      </w:r>
      <w:r w:rsidRPr="00CC1D2E">
        <w:rPr>
          <w:rFonts w:ascii="Calibri" w:eastAsia="Calibri" w:hAnsi="Calibri" w:cs="Times New Roman"/>
          <w:spacing w:val="-2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гипотезы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дизайна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исследуемой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совокупности,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определение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методов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сбора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данных;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анализ</w:t>
      </w:r>
      <w:r w:rsidRPr="00CC1D2E">
        <w:rPr>
          <w:rFonts w:ascii="Calibri" w:eastAsia="Calibri" w:hAnsi="Calibri" w:cs="Times New Roman"/>
          <w:spacing w:val="-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полученных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результатов.</w:t>
      </w:r>
    </w:p>
    <w:p w:rsidR="00CC1D2E" w:rsidRPr="00CC1D2E" w:rsidRDefault="00CC1D2E" w:rsidP="00CC1D2E">
      <w:pPr>
        <w:widowControl w:val="0"/>
        <w:spacing w:after="0" w:line="260" w:lineRule="exact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C1D2E" w:rsidRPr="00CC1D2E" w:rsidRDefault="00CC1D2E" w:rsidP="00CC1D2E">
      <w:pPr>
        <w:widowControl w:val="0"/>
        <w:spacing w:before="6" w:after="0" w:line="320" w:lineRule="exact"/>
        <w:rPr>
          <w:rFonts w:ascii="Calibri" w:eastAsia="Calibri" w:hAnsi="Calibri" w:cs="Times New Roman"/>
          <w:sz w:val="32"/>
          <w:szCs w:val="32"/>
          <w:lang w:val="en-US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943"/>
        </w:tabs>
        <w:spacing w:after="0" w:line="240" w:lineRule="auto"/>
        <w:ind w:hanging="2544"/>
        <w:outlineLvl w:val="1"/>
        <w:rPr>
          <w:rFonts w:ascii="Calibri" w:eastAsia="Calibri" w:hAnsi="Calibri" w:cs="Times New Roman"/>
          <w:sz w:val="28"/>
          <w:szCs w:val="28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Выбор</w:t>
      </w:r>
      <w:r w:rsidRPr="00CC1D2E">
        <w:rPr>
          <w:rFonts w:ascii="Calibri" w:eastAsia="Calibri" w:hAnsi="Calibri" w:cs="Times New Roman"/>
          <w:b/>
          <w:bCs/>
          <w:spacing w:val="-10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темы</w:t>
      </w:r>
      <w:r w:rsidRPr="00CC1D2E">
        <w:rPr>
          <w:rFonts w:ascii="Calibri" w:eastAsia="Calibri" w:hAnsi="Calibri" w:cs="Times New Roman"/>
          <w:b/>
          <w:bCs/>
          <w:spacing w:val="-13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исследования.</w:t>
      </w:r>
      <w:r w:rsidRPr="00CC1D2E">
        <w:rPr>
          <w:rFonts w:ascii="Calibri" w:eastAsia="Calibri" w:hAnsi="Calibri" w:cs="Times New Roman"/>
          <w:b/>
          <w:bCs/>
          <w:spacing w:val="-11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Формулирование</w:t>
      </w:r>
      <w:r w:rsidRPr="00CC1D2E">
        <w:rPr>
          <w:rFonts w:ascii="Calibri" w:eastAsia="Calibri" w:hAnsi="Calibri" w:cs="Times New Roman"/>
          <w:b/>
          <w:bCs/>
          <w:spacing w:val="-14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проблемы,</w:t>
      </w:r>
      <w:r w:rsidRPr="00CC1D2E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1"/>
          <w:sz w:val="28"/>
          <w:szCs w:val="28"/>
        </w:rPr>
        <w:t>цели</w:t>
      </w:r>
      <w:r w:rsidRPr="00CC1D2E">
        <w:rPr>
          <w:rFonts w:ascii="Calibri" w:eastAsia="Calibri" w:hAnsi="Calibri" w:cs="Times New Roman"/>
          <w:b/>
          <w:bCs/>
          <w:spacing w:val="-15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и</w:t>
      </w:r>
      <w:r w:rsidRPr="00CC1D2E">
        <w:rPr>
          <w:rFonts w:ascii="Calibri" w:eastAsia="Calibri" w:hAnsi="Calibri" w:cs="Times New Roman"/>
          <w:b/>
          <w:bCs/>
          <w:spacing w:val="-10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задач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трудно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переоценить,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возмож-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реализации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своего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визитная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карточка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Целе-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сообразно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вспомнить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традиционных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требованиях: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сформули-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рована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лаконично,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логически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взаимосвязаны.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сосуществование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известного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дованного,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 развития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боты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говорится.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отобранный,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органи-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зованный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исследования, 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изучения,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отраженным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деленном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ракурсе.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просто!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Итак,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помогут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просмотр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 уже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выполненных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актуальности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48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ознакомление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новейшими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результатами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смежных,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пограничных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областях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стыке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неожиданные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методик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2" w:lineRule="auto"/>
        <w:ind w:right="15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уяснить,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задачи,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новизна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практическая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значимость.</w:t>
      </w:r>
    </w:p>
    <w:p w:rsidR="00CC1D2E" w:rsidRPr="00CC1D2E" w:rsidRDefault="00CC1D2E" w:rsidP="00CC1D2E">
      <w:pPr>
        <w:widowControl w:val="0"/>
        <w:spacing w:after="0" w:line="237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 необходимо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обращаться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руководителю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торый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выполняемой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отвечает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точность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записывать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рабочую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тетрадь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ключевые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неполные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фразы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тематике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поможет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отыскивать,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накопить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Тема</w:t>
      </w:r>
      <w:r w:rsidRPr="00CC1D2E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узкая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сфера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рамках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весьма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трудным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этапом.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выбирают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слишком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штабные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оказаться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непосильными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рамках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облегчить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попытаемся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критерии: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автору.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наработки.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опыта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именно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способностей.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Желательно,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представляла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вписыва-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лась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общую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перспективу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профессионального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Предпочтительно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выбирать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сравнительно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узкого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которую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предстоит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глубоко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всесторонне.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5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стоит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брать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слишком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масштабные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сложные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оказаться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непосильными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рамках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48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Нельзя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брать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исследователями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сути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являющуюся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начинающих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исследователей.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6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сосредоточенной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особенностях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какого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влиянии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другое,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соответствовать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требованиям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практики.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Искусст-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венные,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оторванные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жизни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оправдывают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вызвать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ироническое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стороны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компе-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тентных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специалистов.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1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обязательно учитывать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материальной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базы,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личие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реализуема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услови-</w:t>
      </w:r>
      <w:r w:rsidRPr="00CC1D2E">
        <w:rPr>
          <w:rFonts w:ascii="Calibri" w:eastAsia="Calibri" w:hAnsi="Calibri" w:cs="Times New Roman"/>
          <w:spacing w:val="3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ях.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Соответствующая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частично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освещена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работах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спе-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циальной</w:t>
      </w:r>
      <w:r w:rsidRPr="00CC1D2E">
        <w:rPr>
          <w:rFonts w:ascii="Calibri" w:eastAsia="Calibri" w:hAnsi="Calibri" w:cs="Times New Roman"/>
          <w:spacing w:val="-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2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стоит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выбирать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активно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обсуждаются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прессе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требуют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медлительного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решение,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т.к.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короткий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временной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промежуток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2" w:after="0" w:line="292" w:lineRule="exact"/>
        <w:ind w:right="157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избегать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неоднозначными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проблемами,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своих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сторон-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ников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противников.</w:t>
      </w:r>
    </w:p>
    <w:p w:rsidR="00CC1D2E" w:rsidRPr="00CC1D2E" w:rsidRDefault="00CC1D2E" w:rsidP="00CC1D2E">
      <w:pPr>
        <w:widowControl w:val="0"/>
        <w:spacing w:before="10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Предлагается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шагов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приемов,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помогающих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самостоятельно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брать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4" w:after="0" w:line="292" w:lineRule="exact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аналитический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достижений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авторством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компе-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тентных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специалистов;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2" w:after="0" w:line="240" w:lineRule="auto"/>
        <w:ind w:right="14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руководство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принципом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повторения: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принцип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логике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усовершенствованных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уточнить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расширить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имеющиеся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объекте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проверить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48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поисковый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способ: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предусматривает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ознакомление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первоисточниками: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литературой,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новейшими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работами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отрасли,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смежных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отраслей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актуальных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смежных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отраслей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дисциплин;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8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существующих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теорий,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критико-аналитических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0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формулирования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послужить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выдвинутые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гипотезы,</w:t>
      </w:r>
      <w:r w:rsidRPr="00CC1D2E">
        <w:rPr>
          <w:rFonts w:ascii="Calibri" w:eastAsia="Calibri" w:hAnsi="Calibri" w:cs="Times New Roman"/>
          <w:spacing w:val="3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нуждаются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уточнении,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доказательстве;</w:t>
      </w:r>
    </w:p>
    <w:p w:rsidR="00CC1D2E" w:rsidRPr="00CC1D2E" w:rsidRDefault="00CC1D2E" w:rsidP="00CC1D2E">
      <w:pPr>
        <w:spacing w:after="0" w:line="237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2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вестись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условиях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научно-творческого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общения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щего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компетентными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специалистами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избранной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изысканий.</w:t>
      </w:r>
    </w:p>
    <w:p w:rsidR="00CC1D2E" w:rsidRPr="00CC1D2E" w:rsidRDefault="00CC1D2E" w:rsidP="00CC1D2E">
      <w:pPr>
        <w:widowControl w:val="0"/>
        <w:spacing w:after="0" w:line="237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помнить,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окончательной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протяжении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периода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ра-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боты.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исследованием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влиять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формулировку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3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скольку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выявляет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значит,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эфе-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мерная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условность.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Серьезная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изначально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тизировать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минимизировать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временные затраты,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избежать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ненужного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разброса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интересов.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фундамен-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тальный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исследовательского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разделить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фантастические</w:t>
      </w:r>
      <w:r w:rsidRPr="00CC1D2E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несуществующих,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фантастических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49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экспериментальные</w:t>
      </w:r>
      <w:r w:rsidRPr="00CC1D2E"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предполагающие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z w:val="24"/>
          <w:szCs w:val="24"/>
        </w:rPr>
        <w:t>теоретические</w:t>
      </w:r>
      <w:r w:rsidRPr="00CC1D2E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изучению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обобщению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сведений,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фактов,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материалов,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содер-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жащихся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источниках.</w:t>
      </w:r>
    </w:p>
    <w:p w:rsidR="00CC1D2E" w:rsidRPr="00CC1D2E" w:rsidRDefault="00CC1D2E" w:rsidP="00CC1D2E">
      <w:pPr>
        <w:widowControl w:val="0"/>
        <w:spacing w:after="0" w:line="237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этап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работы: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выбранную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анализировать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зафиксировать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четких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формулировках: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точной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Ключевые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предметную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убедительны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названий,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слова: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«вопрос»,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«анализ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вопросов»,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о»,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изучению».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 названиях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излишними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слова: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«исследование», «изуче-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ние»,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«анализ»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др.,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входит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0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лаконично,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слишком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коротко,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взаимосвязаны.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3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отражать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сосуществование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известного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исследованного,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5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рекомендуется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наименования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применять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какие-либо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поэтические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строки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пословиц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поговорок.</w:t>
      </w:r>
    </w:p>
    <w:p w:rsidR="00CC1D2E" w:rsidRPr="00CC1D2E" w:rsidRDefault="00CC1D2E" w:rsidP="00CC1D2E">
      <w:pPr>
        <w:widowControl w:val="0"/>
        <w:spacing w:after="0" w:line="237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—</w:t>
      </w:r>
      <w:r w:rsidRPr="00CC1D2E"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ракурс,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аспекте,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характерном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реализовать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которую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которую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хотелось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разрешить.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Древнегреческое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«проблема»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переводится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«задача»,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«преграда»,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«труд-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ность».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Выявление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сложный</w:t>
      </w:r>
      <w:r w:rsidRPr="00CC1D2E">
        <w:rPr>
          <w:rFonts w:ascii="Calibri" w:eastAsia="Calibri" w:hAnsi="Calibri" w:cs="Times New Roman"/>
          <w:color w:val="070000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теоретический</w:t>
      </w:r>
      <w:r w:rsidRPr="00CC1D2E">
        <w:rPr>
          <w:rFonts w:ascii="Calibri" w:eastAsia="Calibri" w:hAnsi="Calibri" w:cs="Times New Roman"/>
          <w:color w:val="070000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color w:val="070000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практический</w:t>
      </w:r>
      <w:r w:rsidRPr="00CC1D2E">
        <w:rPr>
          <w:rFonts w:ascii="Calibri" w:eastAsia="Calibri" w:hAnsi="Calibri" w:cs="Times New Roman"/>
          <w:color w:val="070000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вопрос,</w:t>
      </w:r>
      <w:r w:rsidRPr="00CC1D2E">
        <w:rPr>
          <w:rFonts w:ascii="Calibri" w:eastAsia="Calibri" w:hAnsi="Calibri" w:cs="Times New Roman"/>
          <w:color w:val="070000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2"/>
          <w:sz w:val="24"/>
          <w:szCs w:val="24"/>
        </w:rPr>
        <w:t>тре-</w:t>
      </w:r>
      <w:r w:rsidRPr="00CC1D2E">
        <w:rPr>
          <w:rFonts w:ascii="Calibri" w:eastAsia="Calibri" w:hAnsi="Calibri" w:cs="Times New Roman"/>
          <w:color w:val="070000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бующий</w:t>
      </w:r>
      <w:r w:rsidRPr="00CC1D2E">
        <w:rPr>
          <w:rFonts w:ascii="Calibri" w:eastAsia="Calibri" w:hAnsi="Calibri" w:cs="Times New Roman"/>
          <w:color w:val="070000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color w:val="070000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color w:val="070000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разрешения.</w:t>
      </w:r>
      <w:r w:rsidRPr="00CC1D2E">
        <w:rPr>
          <w:rFonts w:ascii="Calibri" w:eastAsia="Calibri" w:hAnsi="Calibri" w:cs="Times New Roman"/>
          <w:color w:val="070000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color w:val="070000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color w:val="070000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color w:val="070000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противоречивая</w:t>
      </w:r>
      <w:r w:rsidRPr="00CC1D2E">
        <w:rPr>
          <w:rFonts w:ascii="Calibri" w:eastAsia="Calibri" w:hAnsi="Calibri" w:cs="Times New Roman"/>
          <w:color w:val="070000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ситуация,</w:t>
      </w:r>
      <w:r w:rsidRPr="00CC1D2E">
        <w:rPr>
          <w:rFonts w:ascii="Calibri" w:eastAsia="Calibri" w:hAnsi="Calibri" w:cs="Times New Roman"/>
          <w:color w:val="070000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выступающая</w:t>
      </w:r>
      <w:r w:rsidRPr="00CC1D2E">
        <w:rPr>
          <w:rFonts w:ascii="Calibri" w:eastAsia="Calibri" w:hAnsi="Calibri" w:cs="Times New Roman"/>
          <w:color w:val="070000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color w:val="070000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1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color w:val="070000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противоположных</w:t>
      </w:r>
      <w:r w:rsidRPr="00CC1D2E">
        <w:rPr>
          <w:rFonts w:ascii="Calibri" w:eastAsia="Calibri" w:hAnsi="Calibri" w:cs="Times New Roman"/>
          <w:color w:val="070000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событий</w:t>
      </w:r>
      <w:r w:rsidRPr="00CC1D2E">
        <w:rPr>
          <w:rFonts w:ascii="Calibri" w:eastAsia="Calibri" w:hAnsi="Calibri" w:cs="Times New Roman"/>
          <w:color w:val="070000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color w:val="070000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объяснении</w:t>
      </w:r>
      <w:r w:rsidRPr="00CC1D2E">
        <w:rPr>
          <w:rFonts w:ascii="Calibri" w:eastAsia="Calibri" w:hAnsi="Calibri" w:cs="Times New Roman"/>
          <w:color w:val="070000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каких-либо</w:t>
      </w:r>
      <w:r w:rsidRPr="00CC1D2E">
        <w:rPr>
          <w:rFonts w:ascii="Calibri" w:eastAsia="Calibri" w:hAnsi="Calibri" w:cs="Times New Roman"/>
          <w:color w:val="070000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color w:val="070000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объектов,</w:t>
      </w:r>
      <w:r w:rsidRPr="00CC1D2E">
        <w:rPr>
          <w:rFonts w:ascii="Calibri" w:eastAsia="Calibri" w:hAnsi="Calibri" w:cs="Times New Roman"/>
          <w:color w:val="070000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процессов</w:t>
      </w:r>
      <w:r w:rsidRPr="00CC1D2E">
        <w:rPr>
          <w:rFonts w:ascii="Calibri" w:eastAsia="Calibri" w:hAnsi="Calibri" w:cs="Times New Roman"/>
          <w:color w:val="070000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color w:val="070000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требую-</w:t>
      </w:r>
      <w:r w:rsidRPr="00CC1D2E">
        <w:rPr>
          <w:rFonts w:ascii="Calibri" w:eastAsia="Calibri" w:hAnsi="Calibri" w:cs="Times New Roman"/>
          <w:color w:val="070000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щая</w:t>
      </w:r>
      <w:r w:rsidRPr="00CC1D2E">
        <w:rPr>
          <w:rFonts w:ascii="Calibri" w:eastAsia="Calibri" w:hAnsi="Calibri" w:cs="Times New Roman"/>
          <w:color w:val="070000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адекватной</w:t>
      </w:r>
      <w:r w:rsidRPr="00CC1D2E">
        <w:rPr>
          <w:rFonts w:ascii="Calibri" w:eastAsia="Calibri" w:hAnsi="Calibri" w:cs="Times New Roman"/>
          <w:color w:val="070000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color w:val="070000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color w:val="070000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color w:val="070000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70000"/>
          <w:spacing w:val="-1"/>
          <w:sz w:val="24"/>
          <w:szCs w:val="24"/>
        </w:rPr>
        <w:t>разрешения.</w:t>
      </w:r>
      <w:r w:rsidRPr="00CC1D2E">
        <w:rPr>
          <w:rFonts w:ascii="Calibri" w:eastAsia="Calibri" w:hAnsi="Calibri" w:cs="Times New Roman"/>
          <w:color w:val="070000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color w:val="000000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color w:val="000000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крупное</w:t>
      </w:r>
      <w:r w:rsidRPr="00CC1D2E">
        <w:rPr>
          <w:rFonts w:ascii="Calibri" w:eastAsia="Calibri" w:hAnsi="Calibri" w:cs="Times New Roman"/>
          <w:color w:val="000000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обобщенное</w:t>
      </w:r>
      <w:r w:rsidRPr="00CC1D2E">
        <w:rPr>
          <w:rFonts w:ascii="Calibri" w:eastAsia="Calibri" w:hAnsi="Calibri" w:cs="Times New Roman"/>
          <w:color w:val="000000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color w:val="000000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сформулированных</w:t>
      </w:r>
      <w:r w:rsidRPr="00CC1D2E">
        <w:rPr>
          <w:rFonts w:ascii="Calibri" w:eastAsia="Calibri" w:hAnsi="Calibri" w:cs="Times New Roman"/>
          <w:color w:val="000000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color w:val="000000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вопросов,</w:t>
      </w:r>
      <w:r w:rsidRPr="00CC1D2E">
        <w:rPr>
          <w:rFonts w:ascii="Calibri" w:eastAsia="Calibri" w:hAnsi="Calibri" w:cs="Times New Roman"/>
          <w:color w:val="000000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color w:val="000000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охватывают</w:t>
      </w:r>
      <w:r w:rsidRPr="00CC1D2E">
        <w:rPr>
          <w:rFonts w:ascii="Calibri" w:eastAsia="Calibri" w:hAnsi="Calibri" w:cs="Times New Roman"/>
          <w:color w:val="000000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color w:val="000000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z w:val="24"/>
          <w:szCs w:val="24"/>
        </w:rPr>
        <w:t>будущих</w:t>
      </w:r>
      <w:r w:rsidRPr="00CC1D2E">
        <w:rPr>
          <w:rFonts w:ascii="Calibri" w:eastAsia="Calibri" w:hAnsi="Calibri" w:cs="Times New Roman"/>
          <w:color w:val="000000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исследований.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Умение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увидеть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подчас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ценится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выше,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способность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решить.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Главная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любого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что-то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необычное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обычном,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увидеть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сложности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тиворечия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привычным,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ясным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простым.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Самый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</w:p>
    <w:p w:rsidR="00CC1D2E" w:rsidRPr="00CC1D2E" w:rsidRDefault="00CC1D2E" w:rsidP="00CC1D2E">
      <w:pPr>
        <w:widowControl w:val="0"/>
        <w:spacing w:after="0" w:line="237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умение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видеть </w:t>
      </w:r>
      <w:r w:rsidRPr="00CC1D2E">
        <w:rPr>
          <w:rFonts w:ascii="Calibri" w:eastAsia="Calibri" w:hAnsi="Calibri" w:cs="Times New Roman"/>
          <w:sz w:val="24"/>
          <w:szCs w:val="24"/>
        </w:rPr>
        <w:t>проблемы: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учиться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смотреть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предметы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раз-</w:t>
      </w:r>
      <w:r w:rsidRPr="00CC1D2E">
        <w:rPr>
          <w:rFonts w:ascii="Calibri" w:eastAsia="Calibri" w:hAnsi="Calibri" w:cs="Times New Roman"/>
          <w:spacing w:val="48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точек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зрения.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преодолеть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объяснить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неизвестные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выявить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неполноту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старых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объяснения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известных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фактов.</w:t>
      </w:r>
    </w:p>
    <w:p w:rsidR="00CC1D2E" w:rsidRPr="00CC1D2E" w:rsidRDefault="00CC1D2E" w:rsidP="00CC1D2E">
      <w:pPr>
        <w:spacing w:after="0" w:line="237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исследовательская</w:t>
      </w:r>
      <w:r w:rsidRPr="00CC1D2E"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родственных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дисциплины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z w:val="24"/>
          <w:szCs w:val="24"/>
        </w:rPr>
        <w:t>комплексная</w:t>
      </w:r>
      <w:r w:rsidRPr="00CC1D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pacing w:val="-2"/>
          <w:sz w:val="24"/>
          <w:szCs w:val="24"/>
        </w:rPr>
        <w:t>научна</w:t>
      </w:r>
      <w:r w:rsidRPr="00CC1D2E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—</w:t>
      </w:r>
      <w:r w:rsidRPr="00CC1D2E"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взаимосвязь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областей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важнейших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задач;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научная</w:t>
      </w:r>
      <w:r w:rsidRPr="00CC1D2E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—</w:t>
      </w:r>
      <w:r w:rsidRPr="00CC1D2E"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охватывающих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научно-исследовательскую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часть;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опытной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задачи,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направленной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обеспечение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технического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прогресса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отрасли.</w:t>
      </w:r>
    </w:p>
    <w:p w:rsidR="00CC1D2E" w:rsidRPr="00CC1D2E" w:rsidRDefault="00CC1D2E" w:rsidP="00CC1D2E">
      <w:pPr>
        <w:widowControl w:val="0"/>
        <w:spacing w:after="0" w:line="237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какая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основной,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помнить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критериях,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включают: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2" w:lineRule="auto"/>
        <w:ind w:right="161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точек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зрения: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методологической,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этической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юридиче-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1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выполнимость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исследования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конкретных </w:t>
      </w:r>
      <w:r w:rsidRPr="00CC1D2E">
        <w:rPr>
          <w:rFonts w:ascii="Calibri" w:eastAsia="Calibri" w:hAnsi="Calibri" w:cs="Times New Roman"/>
          <w:sz w:val="24"/>
          <w:szCs w:val="24"/>
        </w:rPr>
        <w:t>условиях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(временной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промежуток,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необходимое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 объектов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опыт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подготовка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исследователя, этические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аспекты,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конодательная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стороны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руководством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сформулированной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проблемы: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четко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вопросительной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дек-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ларативной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форме),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выражена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двумя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переменными,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определена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изучаемая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эмпирическое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тестирование.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постановка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ясная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многом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тегию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поиска.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случайно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считать,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сфор-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мулировать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научную     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    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значит    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умение     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второстепенного,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выяснить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то, что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известно 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пока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неизвестно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тесно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ис-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Предмет</w:t>
      </w:r>
      <w:r w:rsidRPr="00CC1D2E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конкретная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особенность,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факт,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явление,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рассмотре-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Объект</w:t>
      </w:r>
      <w:r w:rsidRPr="00CC1D2E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изучается.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люди,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организации,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физические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объекты,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психические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т.п.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Продуманные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четко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сформулированные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первом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направленность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предстоя-</w:t>
      </w:r>
      <w:r w:rsidRPr="00CC1D2E">
        <w:rPr>
          <w:rFonts w:ascii="Calibri" w:eastAsia="Calibri" w:hAnsi="Calibri" w:cs="Times New Roman"/>
          <w:spacing w:val="11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щей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тематику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литературы,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которой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 познакомиться,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заранее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позаботить-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методиках.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экономит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затрачиваемое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её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чертах.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Удачная,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точная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смысловом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шении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уточняет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очерчивает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рамки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конкретизи-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рует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основной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замысел,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создавая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самым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предпосылки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успеха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работы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Вследствие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причины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ответственным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моментом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подготовке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становится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актуальности</w:t>
      </w:r>
      <w:r w:rsidRPr="00CC1D2E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обязательное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научно-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Актуальность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всегда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обосновывается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учетом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разрешения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поставленных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мость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многословным.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издалека.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вполне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дос-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таточно.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Обосновывая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актуальность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избранной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указать,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почему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именно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именно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актуальной. Здесь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желательно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кратко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указать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причины,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стало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мешало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раскрытию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раньше,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пре-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дыдущих</w:t>
      </w:r>
      <w:r w:rsidRPr="00CC1D2E">
        <w:rPr>
          <w:rFonts w:ascii="Calibri" w:eastAsia="Calibri" w:hAnsi="Calibri" w:cs="Times New Roman"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Цель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—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декларативная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утвердительного предложения,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начинающего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фразы </w:t>
      </w:r>
      <w:r w:rsidRPr="00CC1D2E">
        <w:rPr>
          <w:rFonts w:ascii="Calibri" w:eastAsia="Calibri" w:hAnsi="Calibri" w:cs="Times New Roman"/>
          <w:sz w:val="24"/>
          <w:szCs w:val="24"/>
        </w:rPr>
        <w:t>«Целью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настоящего исследо-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вания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является….»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продолжающегося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отлагательным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существительным,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которое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делять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дальнейшее действие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(например: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выявление,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срав-</w:t>
      </w:r>
      <w:r w:rsidRPr="00CC1D2E">
        <w:rPr>
          <w:rFonts w:ascii="Calibri" w:eastAsia="Calibri" w:hAnsi="Calibri" w:cs="Times New Roman"/>
          <w:spacing w:val="11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др.).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исследования: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предварительное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пилотное,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описатель-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аналитическое.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Каждый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цели.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предварительного</w:t>
      </w:r>
      <w:r w:rsidRPr="00CC1D2E">
        <w:rPr>
          <w:rFonts w:ascii="Calibri" w:eastAsia="Calibri" w:hAnsi="Calibri" w:cs="Times New Roman"/>
          <w:i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i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ознакомление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основными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фактами,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создание общей картины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формулировка вопросов </w:t>
      </w:r>
      <w:r w:rsidRPr="00CC1D2E">
        <w:rPr>
          <w:rFonts w:ascii="Calibri" w:eastAsia="Calibri" w:hAnsi="Calibri" w:cs="Times New Roman"/>
          <w:sz w:val="24"/>
          <w:szCs w:val="24"/>
        </w:rPr>
        <w:t>для исследования,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генериро-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реальности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szCs w:val="24"/>
        </w:rPr>
        <w:t>описательного</w:t>
      </w:r>
      <w:r w:rsidRPr="00CC1D2E">
        <w:rPr>
          <w:rFonts w:ascii="Calibri" w:eastAsia="Calibri" w:hAnsi="Calibri" w:cs="Times New Roman"/>
          <w:i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i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создание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подробной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картины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выявление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противоречащих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ранее;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прояснение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отчета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аналитического</w:t>
      </w:r>
      <w:r w:rsidRPr="00CC1D2E">
        <w:rPr>
          <w:rFonts w:ascii="Calibri" w:eastAsia="Calibri" w:hAnsi="Calibri" w:cs="Times New Roman"/>
          <w:i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i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объяснения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причин, указанных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теории;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распространение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скольких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объяснений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наилучшим.</w:t>
      </w:r>
    </w:p>
    <w:p w:rsidR="00CC1D2E" w:rsidRPr="00CC1D2E" w:rsidRDefault="00CC1D2E" w:rsidP="00CC1D2E">
      <w:pPr>
        <w:widowControl w:val="0"/>
        <w:spacing w:after="0" w:line="237" w:lineRule="auto"/>
        <w:ind w:right="152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</w:rPr>
        <w:t>Задачами</w:t>
      </w:r>
      <w:r w:rsidRPr="00CC1D2E">
        <w:rPr>
          <w:rFonts w:ascii="Calibri" w:eastAsia="Calibri" w:hAnsi="Calibri" w:cs="Times New Roman"/>
          <w:b/>
          <w:spacing w:val="17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научных</w:t>
      </w:r>
      <w:r w:rsidRPr="00CC1D2E">
        <w:rPr>
          <w:rFonts w:ascii="Calibri" w:eastAsia="Calibri" w:hAnsi="Calibri" w:cs="Times New Roman"/>
          <w:b/>
          <w:spacing w:val="12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исследований</w:t>
      </w:r>
      <w:r w:rsidRPr="00CC1D2E">
        <w:rPr>
          <w:rFonts w:ascii="Calibri" w:eastAsia="Calibri" w:hAnsi="Calibri" w:cs="Times New Roman"/>
          <w:b/>
          <w:spacing w:val="17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являются</w:t>
      </w:r>
      <w:r w:rsidRPr="00CC1D2E">
        <w:rPr>
          <w:rFonts w:ascii="Calibri" w:eastAsia="Calibri" w:hAnsi="Calibri" w:cs="Times New Roman"/>
          <w:spacing w:val="18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описание,</w:t>
      </w:r>
      <w:r w:rsidRPr="00CC1D2E">
        <w:rPr>
          <w:rFonts w:ascii="Calibri" w:eastAsia="Calibri" w:hAnsi="Calibri" w:cs="Times New Roman"/>
          <w:spacing w:val="13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изучение,</w:t>
      </w:r>
      <w:r w:rsidRPr="00CC1D2E">
        <w:rPr>
          <w:rFonts w:ascii="Calibri" w:eastAsia="Calibri" w:hAnsi="Calibri" w:cs="Times New Roman"/>
          <w:spacing w:val="16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объяснение,</w:t>
      </w:r>
      <w:r w:rsidRPr="00CC1D2E">
        <w:rPr>
          <w:rFonts w:ascii="Calibri" w:eastAsia="Calibri" w:hAnsi="Calibri" w:cs="Times New Roman"/>
          <w:spacing w:val="15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предска-</w:t>
      </w:r>
      <w:r w:rsidRPr="00CC1D2E">
        <w:rPr>
          <w:rFonts w:ascii="Calibri" w:eastAsia="Calibri" w:hAnsi="Calibri" w:cs="Times New Roman"/>
          <w:spacing w:val="63"/>
          <w:w w:val="99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зание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контроль.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Описание.</w:t>
      </w:r>
      <w:r w:rsidRPr="00CC1D2E">
        <w:rPr>
          <w:rFonts w:ascii="Calibri" w:eastAsia="Calibri" w:hAnsi="Calibri" w:cs="Times New Roman"/>
          <w:b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проводимые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медицинскими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сестрами,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значимого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проводящие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наблюдают,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описывают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случаях,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классифицируют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предоставляют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первичную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метом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описательных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(дескриптивных)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феномены,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стресс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переживание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пациентами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состояний,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управление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болевым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синдромом,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взгляды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здоровье,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реабилитация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 xml:space="preserve">Изучение.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нацелены не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но 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сторон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проявлений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влияющих.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предполагают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полной,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глубинной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создается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детализированное представление об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исследуемом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феномене.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дескриптивном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следовании,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предметом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болевого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синдрома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онкологических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терминальных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стадиях,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фиксировать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частоту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возникновения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болевого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синдрома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категории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пациентов.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задачей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же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(болевого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синдрома),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будет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пытаться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выяснить,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факторы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влияют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силу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частоту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появления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проявляется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каковы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болевого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дрома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терминальных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онкологических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больных.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Объяснение.</w:t>
      </w:r>
      <w:r w:rsidRPr="00CC1D2E">
        <w:rPr>
          <w:rFonts w:ascii="Calibri" w:eastAsia="Calibri" w:hAnsi="Calibri" w:cs="Times New Roman"/>
          <w:b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задачей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являться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возникновения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вариантов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существования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апел-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лируют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существующим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теориям,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объясняющим,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взаимодействуют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объясняющие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воз-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можность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понять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внутренние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сущность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Предсказание</w:t>
      </w:r>
      <w:r w:rsidRPr="00CC1D2E">
        <w:rPr>
          <w:rFonts w:ascii="Calibri" w:eastAsia="Calibri" w:hAnsi="Calibri" w:cs="Times New Roman"/>
          <w:b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и</w:t>
      </w:r>
      <w:r w:rsidRPr="00CC1D2E">
        <w:rPr>
          <w:rFonts w:ascii="Calibri" w:eastAsia="Calibri" w:hAnsi="Calibri" w:cs="Times New Roman"/>
          <w:b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контроль.</w:t>
      </w:r>
      <w:r w:rsidRPr="00CC1D2E">
        <w:rPr>
          <w:rFonts w:ascii="Calibri" w:eastAsia="Calibri" w:hAnsi="Calibri" w:cs="Times New Roman"/>
          <w:b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современном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базы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учных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объяснение.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1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предсказывать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контролировать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появление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витие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феноменов,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даже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отсутствии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понимания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природы.</w:t>
      </w:r>
    </w:p>
    <w:p w:rsidR="00CC1D2E" w:rsidRPr="00CC1D2E" w:rsidRDefault="00CC1D2E" w:rsidP="00CC1D2E">
      <w:pPr>
        <w:widowControl w:val="0"/>
        <w:spacing w:after="0" w:line="240" w:lineRule="auto"/>
        <w:ind w:right="15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безошибочным,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неверно.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ограничения,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помнить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ограничения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ограничения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инструментов,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зуемых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информацией,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масштабность,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временной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промежуток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финансирова-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Морально-этические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ограничения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связаны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правами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просы,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касающиеся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этических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проверены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практике.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коли-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чество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аспектов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человеческих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нуждающихся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попадают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разряд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этиче-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моральных.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эвтаназии.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со-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стоянии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определить: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эвтаназия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правильно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неправильно.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Сложности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b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изучаемых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параметров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чтобы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изучить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ходимо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измерять.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рения,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артериальное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давление,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температура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др.,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психологических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номенов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недостаточно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разработанных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измерения.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Сложности</w:t>
      </w:r>
      <w:r w:rsidRPr="00CC1D2E">
        <w:rPr>
          <w:rFonts w:ascii="Calibri" w:eastAsia="Calibri" w:hAnsi="Calibri" w:cs="Times New Roman"/>
          <w:b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контроля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пытаются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контролировать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факторы,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яв-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ляющиеся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Достичь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контроля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бывает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чрезвычайно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трудно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определить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сопутствующие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причинные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факторы,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контролировать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их.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Контроль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воздействия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сопутствующих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особенно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сложен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поведения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естественном</w:t>
      </w:r>
      <w:r w:rsidRPr="00CC1D2E">
        <w:rPr>
          <w:rFonts w:ascii="Calibri" w:eastAsia="Calibri" w:hAnsi="Calibri" w:cs="Times New Roman"/>
          <w:spacing w:val="-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окружении.</w:t>
      </w:r>
    </w:p>
    <w:p w:rsidR="00CC1D2E" w:rsidRPr="00CC1D2E" w:rsidRDefault="00CC1D2E" w:rsidP="00CC1D2E">
      <w:pPr>
        <w:widowControl w:val="0"/>
        <w:spacing w:before="8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4154"/>
        </w:tabs>
        <w:spacing w:after="0" w:line="240" w:lineRule="auto"/>
        <w:ind w:left="4153" w:hanging="494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8"/>
          <w:szCs w:val="28"/>
          <w:lang w:val="en-US"/>
        </w:rPr>
        <w:t>Обзор</w:t>
      </w:r>
      <w:r w:rsidRPr="00CC1D2E">
        <w:rPr>
          <w:rFonts w:ascii="Calibri" w:eastAsia="Calibri" w:hAnsi="Calibri" w:cs="Times New Roman"/>
          <w:b/>
          <w:bCs/>
          <w:spacing w:val="-19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литературы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выяснение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исследуе-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недостаточно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совсем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изучено.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стал-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кивается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неопределенности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противоречивости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нятий.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неодно-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употребляются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нейтрализации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 данной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курсе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полемики,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отно-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сительно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интересующих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однозначность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определении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удалась,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приходится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одну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точек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ого-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ворить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работе.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начинаться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приобрета-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важнейшее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согласования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первую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очередь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научная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литература,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периодические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личии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нескольких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изданий по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определенной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проблеме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целесообразно избрать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 позднее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издание,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отражающее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окончательно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сложившуюся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точку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зрения.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Широта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полнота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источников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умение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выделить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необходимое,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сопоставление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фактических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важнейший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навыков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литературой.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Охват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публикаций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последних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пяти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составить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ставление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проблеме.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Используемая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делится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ряд 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кате-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горий.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Научно-популярная</w:t>
      </w:r>
      <w:r w:rsidRPr="00CC1D2E">
        <w:rPr>
          <w:rFonts w:ascii="Calibri" w:eastAsia="Calibri" w:hAnsi="Calibri" w:cs="Times New Roman"/>
          <w:b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литература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книги,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доступную,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вполне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достоверную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информацию.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помогут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лучше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узнать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изучаемые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объекты,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определиться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выбором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Учебная</w:t>
      </w:r>
      <w:r w:rsidRPr="00CC1D2E">
        <w:rPr>
          <w:rFonts w:ascii="Calibri" w:eastAsia="Calibri" w:hAnsi="Calibri" w:cs="Times New Roman"/>
          <w:b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литература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учебники,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пособия,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методические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рекоменда-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ции.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Они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издаются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читатель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целостные,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системные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тому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иному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предмету.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Справочная</w:t>
      </w:r>
      <w:r w:rsidRPr="00CC1D2E">
        <w:rPr>
          <w:rFonts w:ascii="Calibri" w:eastAsia="Calibri" w:hAnsi="Calibri" w:cs="Times New Roman"/>
          <w:b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литература.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определители,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ники,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энциклопедии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позволяющие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быстро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возникшему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справочной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обращаются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уточнения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термина,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понять,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уместно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использовать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данное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применительно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какой-то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Справочная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содержит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информацию,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бывает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нужна,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трудно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запоминаема.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Научная</w:t>
      </w:r>
      <w:r w:rsidRPr="00CC1D2E">
        <w:rPr>
          <w:rFonts w:ascii="Calibri" w:eastAsia="Calibri" w:hAnsi="Calibri" w:cs="Times New Roman"/>
          <w:b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литература.</w:t>
      </w:r>
      <w:r w:rsidRPr="00CC1D2E">
        <w:rPr>
          <w:rFonts w:ascii="Calibri" w:eastAsia="Calibri" w:hAnsi="Calibri" w:cs="Times New Roman"/>
          <w:b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пишутся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расчёте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стов.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знакомства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теме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выполнить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работу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серьёзном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2"/>
          <w:sz w:val="24"/>
          <w:szCs w:val="24"/>
        </w:rPr>
        <w:t>Чтение</w:t>
      </w:r>
      <w:r w:rsidRPr="00CC1D2E">
        <w:rPr>
          <w:rFonts w:ascii="Calibri" w:eastAsia="Calibri" w:hAnsi="Calibri" w:cs="Times New Roman"/>
          <w:b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b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: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статей,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журналов.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Просматривая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журналы,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сборники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трудов, книги,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целенаправленно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отбирает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теме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своих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интересов,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целях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самообразования,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расширения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собственного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кру-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гозора.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журналами,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статей,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зисами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беглый</w:t>
      </w: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pacing w:val="1"/>
          <w:sz w:val="24"/>
          <w:szCs w:val="24"/>
        </w:rPr>
        <w:t>или</w:t>
      </w:r>
      <w:r w:rsidRPr="00CC1D2E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тщательный просмотр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Беглый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просмотр,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заголовка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бы-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строе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нужного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интересующего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Тщательный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просмотр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лучение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Выходные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литературных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источников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записывать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картотеку,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перечень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Материалы,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признана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относящейся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изучаются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подробно,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записью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замечаний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соображений,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возникающих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ходу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чтения.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информативные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литературные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конспектировать,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отметить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собственные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возникающие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прочтении</w:t>
      </w:r>
      <w:r w:rsidRPr="00CC1D2E">
        <w:rPr>
          <w:rFonts w:ascii="Calibri" w:eastAsia="Calibri" w:hAnsi="Calibri" w:cs="Times New Roman"/>
          <w:spacing w:val="66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конспектов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выписок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прочитанной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осуществляют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аналитическое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хронологической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следовательности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литературных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источников,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фиксирует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развитие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изу-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чаемой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заканчивается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выводами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известно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спорным,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составляет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сферу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интересов.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значения: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проведенном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важные</w:t>
      </w:r>
      <w:r w:rsidRPr="00CC1D2E">
        <w:rPr>
          <w:rFonts w:ascii="Calibri" w:eastAsia="Calibri" w:hAnsi="Calibri" w:cs="Times New Roman"/>
          <w:spacing w:val="7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относящиеся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широта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лите-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ратуры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ограничений.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Цели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обзора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литературы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следующие: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помочь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поиске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сориентировать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известно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проблеме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пробелов,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непоследовательных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взглядов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какой-то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оптимальный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исследованиями,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перспективы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дальнейших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ласти.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выявил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потенциальные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источники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димо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определить,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будут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включены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литературы.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уметь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читать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опубликованные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отчеты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Чтение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специаль-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селективным,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эффективным,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ориентированным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>От-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бираются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описывающие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эффективные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вмешательства,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улуч-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шающие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жизни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продолжительность.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Необходимо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помнить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печатные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материалы,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приводятся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ний,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расценивать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высококачественные.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грубые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ошибки,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ослабляют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заявления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авторов.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Нередко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мелкие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погрешности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бывают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неиз-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бежными,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уменьшают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Изучив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отобранные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приступать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организации,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Одним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четкой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информационных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занесение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таблицы,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целесообразно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включать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рассматриваемого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имя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программа,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переменных,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Подобная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структурная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телю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быстро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сориентироваться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Кроме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облегчает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Готовый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набор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цитат,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краткое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построение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понятными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об-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ласти,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проводиться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предпосылки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проведению</w:t>
      </w:r>
      <w:r w:rsidRPr="00CC1D2E">
        <w:rPr>
          <w:rFonts w:ascii="Calibri" w:eastAsia="Calibri" w:hAnsi="Calibri" w:cs="Times New Roman"/>
          <w:spacing w:val="-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90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считается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хорошо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сделанным,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большую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тересующей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строится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четкая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определяет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нуждаются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дополнительном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постановке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показывает,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констатирует,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относящуюся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к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литературу,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теоретическую,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основанную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ективных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лица,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проводящего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последовательности: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конкретной.</w:t>
      </w:r>
    </w:p>
    <w:p w:rsidR="00CC1D2E" w:rsidRPr="00CC1D2E" w:rsidRDefault="00CC1D2E" w:rsidP="00CC1D2E">
      <w:pPr>
        <w:widowControl w:val="0"/>
        <w:spacing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CC1D2E" w:rsidRPr="00CC1D2E" w:rsidRDefault="00CC1D2E" w:rsidP="00CC1D2E">
      <w:pPr>
        <w:widowControl w:val="0"/>
        <w:spacing w:before="1" w:after="0" w:line="320" w:lineRule="exact"/>
        <w:rPr>
          <w:rFonts w:ascii="Calibri" w:eastAsia="Calibri" w:hAnsi="Calibri" w:cs="Times New Roman"/>
          <w:sz w:val="32"/>
          <w:szCs w:val="32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2282"/>
        </w:tabs>
        <w:spacing w:after="0" w:line="240" w:lineRule="auto"/>
        <w:ind w:left="2281" w:hanging="494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Разработка</w:t>
      </w:r>
      <w:r w:rsidRPr="00CC1D2E">
        <w:rPr>
          <w:rFonts w:ascii="Calibri" w:eastAsia="Calibri" w:hAnsi="Calibri" w:cs="Times New Roman"/>
          <w:b/>
          <w:bCs/>
          <w:spacing w:val="-19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теоретической</w:t>
      </w:r>
      <w:r w:rsidRPr="00CC1D2E">
        <w:rPr>
          <w:rFonts w:ascii="Calibri" w:eastAsia="Calibri" w:hAnsi="Calibri" w:cs="Times New Roman"/>
          <w:b/>
          <w:bCs/>
          <w:spacing w:val="-17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основы</w:t>
      </w:r>
      <w:r w:rsidRPr="00CC1D2E">
        <w:rPr>
          <w:rFonts w:ascii="Calibri" w:eastAsia="Calibri" w:hAnsi="Calibri" w:cs="Times New Roman"/>
          <w:b/>
          <w:bCs/>
          <w:spacing w:val="-18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исследования</w:t>
      </w:r>
    </w:p>
    <w:p w:rsidR="00CC1D2E" w:rsidRPr="00CC1D2E" w:rsidRDefault="00CC1D2E" w:rsidP="00CC1D2E">
      <w:pPr>
        <w:widowControl w:val="0"/>
        <w:spacing w:before="1" w:after="0" w:line="300" w:lineRule="exact"/>
        <w:rPr>
          <w:rFonts w:ascii="Calibri" w:eastAsia="Calibri" w:hAnsi="Calibri" w:cs="Times New Roman"/>
          <w:sz w:val="30"/>
          <w:szCs w:val="30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Теория</w:t>
      </w:r>
      <w:r w:rsidRPr="00CC1D2E"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(греч.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θεωρία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»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рассмотрение,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исследование)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учение,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обобщенных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образующих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науку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выступает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синтетического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поня-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тия,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законы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теряют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прежнюю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автономность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становятся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элементами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целостной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каждое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умозаключение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выводится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умозаключений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вывода.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прогнозировать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следствие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теоретических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построений.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формулируются,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разрабатываются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проверяются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науч-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ным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методом.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осно-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тео-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риях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многочисленные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термины: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положение,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постулат,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предпосылки,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аксиома,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Компонентами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традиционной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научной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теории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являются: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абстрактные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взаимосвязей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понятиями;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49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дедуктивные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логической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положений,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построить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новые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положений.</w:t>
      </w:r>
    </w:p>
    <w:p w:rsidR="00CC1D2E" w:rsidRPr="00CC1D2E" w:rsidRDefault="00CC1D2E" w:rsidP="00CC1D2E">
      <w:pPr>
        <w:widowControl w:val="0"/>
        <w:spacing w:after="0" w:line="237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Концептуальную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схему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моделирования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своей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сложности,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связей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ними.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Концептуальные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 xml:space="preserve"> схемы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(структуры)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отличаются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тем, </w:t>
      </w:r>
      <w:r w:rsidRPr="00CC1D2E">
        <w:rPr>
          <w:rFonts w:ascii="Calibri" w:eastAsia="Calibri" w:hAnsi="Calibri" w:cs="Times New Roman"/>
          <w:sz w:val="24"/>
          <w:szCs w:val="24"/>
        </w:rPr>
        <w:t>что 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отсутствует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дуктивная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положений,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позволяющая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констатировать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причинно-следственные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понятиями.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Концептуальные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представляют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медицинская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сестра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Описательная</w:t>
      </w:r>
      <w:r w:rsidRPr="00CC1D2E">
        <w:rPr>
          <w:rFonts w:ascii="Calibri" w:eastAsia="Calibri" w:hAnsi="Calibri" w:cs="Times New Roman"/>
          <w:b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b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играет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важную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ватели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пытаются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концепцию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природе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основыва-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ется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наблюдениях,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сделанных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Теория</w:t>
      </w:r>
      <w:r w:rsidRPr="00CC1D2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моделирования</w:t>
      </w:r>
      <w:r w:rsidRPr="00CC1D2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визуально-символический метод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преподнесения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концептуальной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облегчения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понимания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восприятия.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концептуальных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структур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следующем: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делают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генерализируемыми;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практические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упорядоченной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схемы;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объединяют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обобщают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факты,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разрозненных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основой.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Любые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обладают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целым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рядом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функций.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Обозначим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обеспечивает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её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концептуальными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структурами;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происходит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терминологии;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позволяет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понимать,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объяснять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прогнозировать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проявления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теории.</w:t>
      </w:r>
    </w:p>
    <w:p w:rsidR="00CC1D2E" w:rsidRPr="00CC1D2E" w:rsidRDefault="00CC1D2E" w:rsidP="00CC1D2E">
      <w:pPr>
        <w:widowControl w:val="0"/>
        <w:spacing w:after="0" w:line="237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z w:val="24"/>
          <w:szCs w:val="24"/>
        </w:rPr>
        <w:t>Проверка</w:t>
      </w:r>
      <w:r w:rsidRPr="00CC1D2E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теории.</w:t>
      </w:r>
      <w:r w:rsidRPr="00CC1D2E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 считают,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стандартным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прямая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экспериментальная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(«эксперимент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истины»).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нельзя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проверить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прямым,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слишком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затратна,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этому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прямым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экспериментом,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предсказательной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неё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неизвестные,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незамеченные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присталь-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обнаруживаются,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предсказательная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присутствует.</w:t>
      </w:r>
    </w:p>
    <w:p w:rsidR="00CC1D2E" w:rsidRPr="00CC1D2E" w:rsidRDefault="00CC1D2E" w:rsidP="00CC1D2E">
      <w:pPr>
        <w:widowControl w:val="0"/>
        <w:spacing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дедуктивных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рассуждений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связывает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теорию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разрабатывает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 подверга-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ется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помощи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систематического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никогда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проверяется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напрямую.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разработанная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 xml:space="preserve">Сравнение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центральным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моментом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задачей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адекватных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программы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позволит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снизить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3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альтернативных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предполагаемым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объяснениям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переменных;</w:t>
      </w:r>
    </w:p>
    <w:p w:rsidR="00CC1D2E" w:rsidRPr="00CC1D2E" w:rsidRDefault="00CC1D2E" w:rsidP="00CC1D2E">
      <w:pPr>
        <w:spacing w:after="0" w:line="242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2" w:lineRule="auto"/>
        <w:ind w:right="143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подтвердили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обоснованность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ситуациях,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привело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отклонению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потенциально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конкурирующих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теорий.</w:t>
      </w:r>
    </w:p>
    <w:p w:rsidR="00CC1D2E" w:rsidRPr="00CC1D2E" w:rsidRDefault="00CC1D2E" w:rsidP="00CC1D2E">
      <w:pPr>
        <w:widowControl w:val="0"/>
        <w:spacing w:after="0" w:line="237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деле,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взаимоотношение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«теория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эксперимент»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сложное.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проверенные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экспериментом,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 нельзя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подобные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время,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строится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законов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логики,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заключения: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явлениях,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ранними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экспериментами,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проверяются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практикой.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гипотезой,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есть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перевод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ранг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доказывается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экспериментом.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эксперимент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проверяет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теорию,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уточняет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расширяет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этой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рии.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вышесказанное,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вывод,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прикладная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сказывать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будущее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наблюдательном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(аналитическом)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смысле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событий,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повлиять,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синтетическом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посредством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техноло-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желаемого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будущего.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Образно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говоря,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существо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связывать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воедино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«косвенные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улики»,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вынести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вердикт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прошлым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указать,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происходить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будущем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соблюдении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определённых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условий.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Теоретическая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содержать,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выдержать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баланс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объемом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качеством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изложения.</w:t>
      </w:r>
    </w:p>
    <w:p w:rsidR="00CC1D2E" w:rsidRPr="00CC1D2E" w:rsidRDefault="00CC1D2E" w:rsidP="00CC1D2E">
      <w:pPr>
        <w:widowControl w:val="0"/>
        <w:spacing w:after="0" w:line="240" w:lineRule="auto"/>
        <w:ind w:right="15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Правильный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стоит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этапов: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поиск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информации;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конспектирование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(все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самое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основное);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ввод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конспектов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компьютер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(набор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текста).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существующем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контексте,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большую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следованиях,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основанных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существующих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теориях,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проблемы, </w:t>
      </w:r>
      <w:r w:rsidRPr="00CC1D2E">
        <w:rPr>
          <w:rFonts w:ascii="Calibri" w:eastAsia="Calibri" w:hAnsi="Calibri" w:cs="Times New Roman"/>
          <w:sz w:val="24"/>
          <w:szCs w:val="24"/>
        </w:rPr>
        <w:t>целей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задач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происходит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одновременно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разработкой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Характерными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особенностями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смысловая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конченность,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целостность,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логичность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связность,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достигаемые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использованием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формально-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логического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стиля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материала.</w:t>
      </w:r>
    </w:p>
    <w:p w:rsidR="00CC1D2E" w:rsidRPr="00CC1D2E" w:rsidRDefault="00CC1D2E" w:rsidP="00CC1D2E">
      <w:pPr>
        <w:widowControl w:val="0"/>
        <w:spacing w:after="0" w:line="237" w:lineRule="auto"/>
        <w:ind w:right="152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выработан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ряд основных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устойчивых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речевых,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граммати-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ческих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стилистических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оборотов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соблюде-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обеспечить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соответствующий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мате-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риала.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Важнейшими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из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них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являются: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функционально-синтаксических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средств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связи,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указывающих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мысли,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переход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от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другой,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итог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вывод,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предмет;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речи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оборотов,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характеризующих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процессов.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употреб-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лять 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сравнительные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прилагательные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наречия,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образованные 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приставки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«по»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(повыше,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помедленнее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др.),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суффиксов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«-еньк-»,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«-айш»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(маленький,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огромнейший,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высочайший).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зования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превосходной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«наиболее»,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«наименее»,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«максималь-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но»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сочетании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прилагательными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(наиболее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высокий,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максимально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результативный),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процессов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причастия,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образованные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прилагательных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суффиксов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«-ущ-»,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«-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ющ-»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(растущий,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доминирующий);</w:t>
      </w:r>
    </w:p>
    <w:p w:rsidR="00CC1D2E" w:rsidRPr="00CC1D2E" w:rsidRDefault="00CC1D2E" w:rsidP="00CC1D2E">
      <w:pPr>
        <w:widowControl w:val="0"/>
        <w:spacing w:before="115" w:after="0" w:line="240" w:lineRule="auto"/>
        <w:ind w:right="2456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115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  <w:lang w:val="en-US"/>
        </w:rPr>
        <w:sectPr w:rsidR="00CC1D2E" w:rsidRPr="00CC1D2E">
          <w:pgSz w:w="11900" w:h="16840"/>
          <w:pgMar w:top="1060" w:right="860" w:bottom="280" w:left="920" w:header="731" w:footer="0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before="51"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указательных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местоимений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(этот,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тот,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такой)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конкретизирующих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пред-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выражающих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частями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высказывания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(например: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оценку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…).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неопределенные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имения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(что-то,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кое-что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др.)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речи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принято;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вводных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или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словосочетаний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(по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сообщению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…,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согласно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….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данным…),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указывающих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обеспечивающих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изложенного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материала;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избегание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экспрессивных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языковых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элементов,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придающих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эмоциональную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окраску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изла-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гаемому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материалу;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терминов,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позволяющих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развернутые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установленных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фактов,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явлений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процессов;</w:t>
      </w:r>
    </w:p>
    <w:p w:rsidR="00CC1D2E" w:rsidRPr="00CC1D2E" w:rsidRDefault="00CC1D2E" w:rsidP="00CC1D2E">
      <w:pPr>
        <w:widowControl w:val="0"/>
        <w:numPr>
          <w:ilvl w:val="0"/>
          <w:numId w:val="10"/>
        </w:numPr>
        <w:tabs>
          <w:tab w:val="left" w:pos="463"/>
        </w:tabs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местоимения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«мы»,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формально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подчеркивающего,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излагаемая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точка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принадлежащих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определенному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научному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тече-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(научной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школе).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тоже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ется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местоимение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«я».</w:t>
      </w:r>
    </w:p>
    <w:p w:rsidR="00CC1D2E" w:rsidRPr="00CC1D2E" w:rsidRDefault="00CC1D2E" w:rsidP="00CC1D2E">
      <w:pPr>
        <w:widowControl w:val="0"/>
        <w:spacing w:after="0" w:line="240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Собрание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избежать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ошибок,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совершаемых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делаются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выво-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предложениях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излагаются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итоги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предло-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вытекать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носить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конструк-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тивный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отражать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2868"/>
        </w:tabs>
        <w:spacing w:after="0" w:line="240" w:lineRule="auto"/>
        <w:ind w:left="2867" w:hanging="495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Формулировка</w:t>
      </w:r>
      <w:r w:rsidRPr="00CC1D2E">
        <w:rPr>
          <w:rFonts w:ascii="Calibri" w:eastAsia="Calibri" w:hAnsi="Calibri" w:cs="Times New Roman"/>
          <w:b/>
          <w:bCs/>
          <w:spacing w:val="-23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гипотезы</w:t>
      </w:r>
      <w:r w:rsidRPr="00CC1D2E">
        <w:rPr>
          <w:rFonts w:ascii="Calibri" w:eastAsia="Calibri" w:hAnsi="Calibri" w:cs="Times New Roman"/>
          <w:b/>
          <w:bCs/>
          <w:spacing w:val="-21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исследования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непосредственно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цедуре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предшествует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важный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связанный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выдвижением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Научная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гипо-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теза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утверждение,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содержащее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предположение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стоящей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перед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проблемы.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главная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решения, связь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настоящими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будущими</w:t>
      </w:r>
      <w:r w:rsidRPr="00CC1D2E">
        <w:rPr>
          <w:rFonts w:ascii="Calibri" w:eastAsia="Calibri" w:hAnsi="Calibri" w:cs="Times New Roman"/>
          <w:spacing w:val="-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знаниями.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греч.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hypothesis</w:t>
      </w:r>
      <w:r w:rsidRPr="00CC1D2E">
        <w:rPr>
          <w:rFonts w:ascii="Calibri" w:eastAsia="Calibri" w:hAnsi="Calibri" w:cs="Times New Roman"/>
          <w:sz w:val="24"/>
          <w:szCs w:val="24"/>
        </w:rPr>
        <w:t>»,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«предположение»)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допущение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предпо-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ложение,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истинное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определено.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туиция.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Интуицией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постижения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истины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прямого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усмотрения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интуиции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подсознательные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информация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прогностические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индивидуума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выдвижению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адекватных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увидеть,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произойдет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объектом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организованных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ним.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Термин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«гипотеза»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имеет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два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значения: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7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существования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характеризуется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проблематичностью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недосто-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верностью;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3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предложений,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устанавливаются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законы,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принципы,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теории.</w:t>
      </w:r>
    </w:p>
    <w:p w:rsidR="00CC1D2E" w:rsidRPr="00CC1D2E" w:rsidRDefault="00CC1D2E" w:rsidP="00CC1D2E">
      <w:pPr>
        <w:widowControl w:val="0"/>
        <w:spacing w:after="0" w:line="287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характерные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черты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гипотезы: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компонент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любого </w:t>
      </w:r>
      <w:r w:rsidRPr="00CC1D2E">
        <w:rPr>
          <w:rFonts w:ascii="Calibri" w:eastAsia="Calibri" w:hAnsi="Calibri" w:cs="Times New Roman"/>
          <w:sz w:val="24"/>
          <w:szCs w:val="24"/>
        </w:rPr>
        <w:t>познавательного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связующим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звеном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достигнутым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новыми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истинами;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37" w:lineRule="auto"/>
        <w:ind w:left="462" w:right="156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опровержения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подтвержде-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ния;</w:t>
      </w:r>
    </w:p>
    <w:p w:rsidR="00CC1D2E" w:rsidRPr="00CC1D2E" w:rsidRDefault="00CC1D2E" w:rsidP="00CC1D2E">
      <w:pPr>
        <w:spacing w:after="0" w:line="237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16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одновременно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научно-обоснованным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предположением,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сово-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купностью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воздействий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мер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реализации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Уяснение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творческом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поиске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частных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невозможно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реализовать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замысел,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решить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главную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проблему.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целях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специальная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анализируются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позиции;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выделяются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решить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представляют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прорыв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неизвестность,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шаг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следовательно,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принципиально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зна-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ний,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предвосхищающих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Приёмы</w:t>
      </w:r>
      <w:r w:rsidRPr="00CC1D2E">
        <w:rPr>
          <w:rFonts w:ascii="Calibri" w:eastAsia="Calibri" w:hAnsi="Calibri" w:cs="Times New Roman"/>
          <w:b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построения</w:t>
      </w:r>
      <w:r w:rsidRPr="00CC1D2E">
        <w:rPr>
          <w:rFonts w:ascii="Calibri" w:eastAsia="Calibri" w:hAnsi="Calibri" w:cs="Times New Roman"/>
          <w:b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гипотез</w:t>
      </w:r>
      <w:r w:rsidRPr="00CC1D2E">
        <w:rPr>
          <w:rFonts w:ascii="Calibri" w:eastAsia="Calibri" w:hAnsi="Calibri" w:cs="Times New Roman"/>
          <w:b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различаются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форме,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уровню,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характеру,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механизму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логической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структуре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функциональному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назначению.</w:t>
      </w:r>
    </w:p>
    <w:p w:rsidR="00CC1D2E" w:rsidRPr="00CC1D2E" w:rsidRDefault="00CC1D2E" w:rsidP="00CC1D2E">
      <w:pPr>
        <w:widowControl w:val="0"/>
        <w:spacing w:before="10" w:after="0" w:line="280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816"/>
        <w:gridCol w:w="3254"/>
        <w:gridCol w:w="5568"/>
      </w:tblGrid>
      <w:tr w:rsidR="00CC1D2E" w:rsidRPr="00CC1D2E" w:rsidTr="00CC1D2E">
        <w:trPr>
          <w:trHeight w:hRule="exact" w:val="547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7"/>
              <w:ind w:right="274"/>
              <w:jc w:val="center"/>
              <w:rPr>
                <w:rFonts w:cs="Calibri"/>
                <w:sz w:val="30"/>
                <w:szCs w:val="30"/>
              </w:rPr>
            </w:pPr>
            <w:r w:rsidRPr="00CC1D2E">
              <w:rPr>
                <w:b/>
                <w:sz w:val="30"/>
              </w:rPr>
              <w:t>Г И П О Т Е З 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</w:rPr>
              <w:t>Форма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ind w:right="1435"/>
              <w:rPr>
                <w:rFonts w:cs="Calibri"/>
                <w:lang w:val="ru-RU"/>
              </w:rPr>
            </w:pPr>
            <w:r w:rsidRPr="00CC1D2E">
              <w:rPr>
                <w:rFonts w:cs="Calibri"/>
                <w:spacing w:val="-1"/>
                <w:lang w:val="ru-RU"/>
              </w:rPr>
              <w:t>«если…,</w:t>
            </w:r>
            <w:r w:rsidRPr="00CC1D2E">
              <w:rPr>
                <w:rFonts w:cs="Calibri"/>
                <w:spacing w:val="43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lang w:val="ru-RU"/>
              </w:rPr>
              <w:t>то…»</w:t>
            </w:r>
          </w:p>
          <w:p w:rsidR="00CC1D2E" w:rsidRPr="00CC1D2E" w:rsidRDefault="00CC1D2E" w:rsidP="00CC1D2E">
            <w:pPr>
              <w:ind w:right="1435"/>
              <w:rPr>
                <w:rFonts w:cs="Calibri"/>
                <w:lang w:val="ru-RU"/>
              </w:rPr>
            </w:pPr>
            <w:r w:rsidRPr="00CC1D2E">
              <w:rPr>
                <w:rFonts w:cs="Calibri"/>
                <w:spacing w:val="-1"/>
                <w:lang w:val="ru-RU"/>
              </w:rPr>
              <w:t>«если…,</w:t>
            </w:r>
            <w:r w:rsidRPr="00CC1D2E">
              <w:rPr>
                <w:rFonts w:cs="Calibri"/>
                <w:spacing w:val="-4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lang w:val="ru-RU"/>
              </w:rPr>
              <w:t>то…,</w:t>
            </w:r>
            <w:r w:rsidRPr="00CC1D2E">
              <w:rPr>
                <w:rFonts w:cs="Calibri"/>
                <w:spacing w:val="-4"/>
                <w:lang w:val="ru-RU"/>
              </w:rPr>
              <w:t xml:space="preserve"> </w:t>
            </w:r>
            <w:r w:rsidRPr="00CC1D2E">
              <w:rPr>
                <w:rFonts w:cs="Calibri"/>
                <w:lang w:val="ru-RU"/>
              </w:rPr>
              <w:t>так</w:t>
            </w:r>
            <w:r w:rsidRPr="00CC1D2E">
              <w:rPr>
                <w:rFonts w:cs="Calibri"/>
                <w:spacing w:val="-4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lang w:val="ru-RU"/>
              </w:rPr>
              <w:t>как...»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D2E" w:rsidRPr="00CC1D2E" w:rsidRDefault="00CC1D2E" w:rsidP="00CC1D2E">
            <w:pPr>
              <w:rPr>
                <w:rFonts w:cs="Calibri"/>
                <w:sz w:val="30"/>
                <w:szCs w:val="30"/>
                <w:lang w:val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</w:rPr>
              <w:t>Уровень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435"/>
              <w:rPr>
                <w:rFonts w:cs="Calibri"/>
              </w:rPr>
            </w:pPr>
            <w:r w:rsidRPr="00CC1D2E">
              <w:rPr>
                <w:spacing w:val="-1"/>
              </w:rPr>
              <w:t>Эмпирическое</w:t>
            </w:r>
            <w:r w:rsidRPr="00CC1D2E">
              <w:rPr>
                <w:spacing w:val="-2"/>
              </w:rPr>
              <w:t xml:space="preserve"> </w:t>
            </w:r>
            <w:r w:rsidRPr="00CC1D2E">
              <w:rPr>
                <w:spacing w:val="-1"/>
              </w:rPr>
              <w:t>исследование</w:t>
            </w:r>
            <w:r w:rsidRPr="00CC1D2E">
              <w:rPr>
                <w:spacing w:val="23"/>
              </w:rPr>
              <w:t xml:space="preserve"> </w:t>
            </w:r>
            <w:r w:rsidRPr="00CC1D2E">
              <w:rPr>
                <w:spacing w:val="-1"/>
              </w:rPr>
              <w:t>Теоретическое</w:t>
            </w:r>
            <w:r w:rsidRPr="00CC1D2E">
              <w:rPr>
                <w:spacing w:val="-2"/>
              </w:rPr>
              <w:t xml:space="preserve"> </w:t>
            </w:r>
            <w:r w:rsidRPr="00CC1D2E">
              <w:rPr>
                <w:spacing w:val="-1"/>
              </w:rPr>
              <w:t>исследование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D2E" w:rsidRPr="00CC1D2E" w:rsidRDefault="00CC1D2E" w:rsidP="00CC1D2E">
            <w:pPr>
              <w:rPr>
                <w:rFonts w:cs="Calibri"/>
                <w:sz w:val="30"/>
                <w:szCs w:val="3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  <w:spacing w:val="-1"/>
              </w:rPr>
              <w:t>Характер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435"/>
              <w:rPr>
                <w:rFonts w:cs="Calibri"/>
              </w:rPr>
            </w:pPr>
            <w:r w:rsidRPr="00CC1D2E">
              <w:rPr>
                <w:spacing w:val="-1"/>
              </w:rPr>
              <w:t>Модификационная</w:t>
            </w:r>
            <w:r w:rsidRPr="00CC1D2E">
              <w:rPr>
                <w:spacing w:val="28"/>
              </w:rPr>
              <w:t xml:space="preserve"> </w:t>
            </w:r>
            <w:r w:rsidRPr="00CC1D2E">
              <w:rPr>
                <w:spacing w:val="-1"/>
              </w:rPr>
              <w:t>Революционизирующая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D2E" w:rsidRPr="00CC1D2E" w:rsidRDefault="00CC1D2E" w:rsidP="00CC1D2E">
            <w:pPr>
              <w:rPr>
                <w:rFonts w:cs="Calibri"/>
                <w:sz w:val="30"/>
                <w:szCs w:val="3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  <w:spacing w:val="-1"/>
              </w:rPr>
              <w:t>Механизм формирования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435"/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>Простые:</w:t>
            </w:r>
            <w:r w:rsidRPr="00CC1D2E">
              <w:rPr>
                <w:spacing w:val="-4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индуктивные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или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дедуктивные</w:t>
            </w:r>
            <w:r w:rsidRPr="00CC1D2E">
              <w:rPr>
                <w:spacing w:val="27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Комплексные:</w:t>
            </w:r>
            <w:r w:rsidRPr="00CC1D2E">
              <w:rPr>
                <w:spacing w:val="-4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индуктивно-дедуктивные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D2E" w:rsidRPr="00CC1D2E" w:rsidRDefault="00CC1D2E" w:rsidP="00CC1D2E">
            <w:pPr>
              <w:rPr>
                <w:rFonts w:cs="Calibri"/>
                <w:sz w:val="30"/>
                <w:szCs w:val="30"/>
                <w:lang w:val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  <w:spacing w:val="-1"/>
              </w:rPr>
              <w:t>Логическая</w:t>
            </w:r>
            <w:r w:rsidRPr="00CC1D2E">
              <w:rPr>
                <w:b/>
                <w:spacing w:val="-2"/>
              </w:rPr>
              <w:t xml:space="preserve"> </w:t>
            </w:r>
            <w:r w:rsidRPr="00CC1D2E">
              <w:rPr>
                <w:b/>
                <w:spacing w:val="-1"/>
              </w:rPr>
              <w:t>структура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435"/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>Линейная (первое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предположение)</w:t>
            </w:r>
            <w:r w:rsidRPr="00CC1D2E">
              <w:rPr>
                <w:spacing w:val="29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Разветвлённая (возможные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следствия)</w:t>
            </w:r>
          </w:p>
        </w:tc>
      </w:tr>
      <w:tr w:rsidR="00CC1D2E" w:rsidRPr="00CC1D2E" w:rsidTr="00CC1D2E">
        <w:trPr>
          <w:trHeight w:hRule="exact" w:val="816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D2E" w:rsidRPr="00CC1D2E" w:rsidRDefault="00CC1D2E" w:rsidP="00CC1D2E">
            <w:pPr>
              <w:rPr>
                <w:rFonts w:cs="Calibri"/>
                <w:sz w:val="30"/>
                <w:szCs w:val="30"/>
                <w:lang w:val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b/>
                <w:spacing w:val="-1"/>
              </w:rPr>
              <w:t>Функциональное</w:t>
            </w:r>
            <w:r w:rsidRPr="00CC1D2E">
              <w:rPr>
                <w:b/>
                <w:spacing w:val="-3"/>
              </w:rPr>
              <w:t xml:space="preserve"> </w:t>
            </w:r>
            <w:r w:rsidRPr="00CC1D2E">
              <w:rPr>
                <w:b/>
                <w:spacing w:val="-1"/>
              </w:rPr>
              <w:t>назначение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2694"/>
              <w:rPr>
                <w:rFonts w:cs="Calibri"/>
              </w:rPr>
            </w:pPr>
            <w:r w:rsidRPr="00CC1D2E">
              <w:rPr>
                <w:spacing w:val="-1"/>
              </w:rPr>
              <w:t>Объяснительная</w:t>
            </w:r>
            <w:r w:rsidRPr="00CC1D2E">
              <w:rPr>
                <w:spacing w:val="24"/>
              </w:rPr>
              <w:t xml:space="preserve"> </w:t>
            </w:r>
            <w:r w:rsidRPr="00CC1D2E">
              <w:rPr>
                <w:spacing w:val="-1"/>
              </w:rPr>
              <w:t>Предсказательная</w:t>
            </w:r>
            <w:r w:rsidRPr="00CC1D2E">
              <w:rPr>
                <w:spacing w:val="26"/>
              </w:rPr>
              <w:t xml:space="preserve"> </w:t>
            </w:r>
            <w:r w:rsidRPr="00CC1D2E">
              <w:rPr>
                <w:spacing w:val="-1"/>
              </w:rPr>
              <w:t>Смешанная</w:t>
            </w:r>
          </w:p>
        </w:tc>
      </w:tr>
    </w:tbl>
    <w:p w:rsidR="00CC1D2E" w:rsidRPr="00CC1D2E" w:rsidRDefault="00CC1D2E" w:rsidP="00CC1D2E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своеобразной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формулы: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«если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...,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...,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как...».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этом,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выражение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«так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как»,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направленное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сущности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построение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причинно-следственных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связей,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применяется,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теоретическому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11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проводимого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исследования: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эмпирического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эмпирическое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основывается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результатах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опыта,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формулируется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изменения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(либо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неизме-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нения)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эмпирическое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высту-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пают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теории.</w:t>
      </w:r>
    </w:p>
    <w:p w:rsidR="00CC1D2E" w:rsidRPr="00CC1D2E" w:rsidRDefault="00CC1D2E" w:rsidP="00CC1D2E">
      <w:pPr>
        <w:widowControl w:val="0"/>
        <w:spacing w:after="0" w:line="240" w:lineRule="auto"/>
        <w:ind w:right="14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формулируется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следствия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Специфика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данного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теоретическое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обобщающей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при-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менимой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объектов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сущности,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установление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взаимосвязей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параметрами,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подлежащими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ментальному</w:t>
      </w:r>
      <w:r w:rsidRPr="00CC1D2E">
        <w:rPr>
          <w:rFonts w:ascii="Calibri" w:eastAsia="Calibri" w:hAnsi="Calibri" w:cs="Times New Roman"/>
          <w:spacing w:val="-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исследованию.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своему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функциональному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предназначению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делиться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виды:</w:t>
      </w:r>
    </w:p>
    <w:p w:rsidR="00CC1D2E" w:rsidRPr="00CC1D2E" w:rsidRDefault="00CC1D2E" w:rsidP="00CC1D2E">
      <w:pPr>
        <w:widowControl w:val="0"/>
        <w:spacing w:before="9" w:after="0" w:line="180" w:lineRule="exact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686"/>
        <w:gridCol w:w="5952"/>
      </w:tblGrid>
      <w:tr w:rsidR="00CC1D2E" w:rsidRPr="00CC1D2E" w:rsidTr="00CC1D2E">
        <w:trPr>
          <w:trHeight w:hRule="exact" w:val="2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</w:rPr>
            </w:pPr>
            <w:r w:rsidRPr="00CC1D2E">
              <w:rPr>
                <w:b/>
                <w:spacing w:val="-1"/>
              </w:rPr>
              <w:t>Виды гипотезы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</w:rPr>
            </w:pPr>
            <w:r w:rsidRPr="00CC1D2E">
              <w:rPr>
                <w:b/>
                <w:spacing w:val="-1"/>
              </w:rPr>
              <w:t>Функциональная</w:t>
            </w:r>
            <w:r w:rsidRPr="00CC1D2E">
              <w:rPr>
                <w:b/>
                <w:spacing w:val="-2"/>
              </w:rPr>
              <w:t xml:space="preserve"> </w:t>
            </w:r>
            <w:r w:rsidRPr="00CC1D2E">
              <w:rPr>
                <w:b/>
                <w:spacing w:val="-1"/>
              </w:rPr>
              <w:t>нагрузка</w:t>
            </w:r>
          </w:p>
        </w:tc>
      </w:tr>
      <w:tr w:rsidR="00CC1D2E" w:rsidRPr="00CC1D2E" w:rsidTr="00CC1D2E">
        <w:trPr>
          <w:trHeight w:hRule="exact" w:val="2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объяснительные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>для объяснения фактов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или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явлений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предсказательные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>Для</w:t>
            </w:r>
            <w:r w:rsidRPr="00CC1D2E">
              <w:rPr>
                <w:lang w:val="ru-RU"/>
              </w:rPr>
              <w:t xml:space="preserve"> </w:t>
            </w:r>
            <w:r w:rsidRPr="00CC1D2E">
              <w:rPr>
                <w:spacing w:val="44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предсказания</w:t>
            </w:r>
            <w:r w:rsidRPr="00CC1D2E">
              <w:rPr>
                <w:lang w:val="ru-RU"/>
              </w:rPr>
              <w:t xml:space="preserve"> </w:t>
            </w:r>
            <w:r w:rsidRPr="00CC1D2E">
              <w:rPr>
                <w:spacing w:val="45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законов,</w:t>
            </w:r>
            <w:r w:rsidRPr="00CC1D2E">
              <w:rPr>
                <w:lang w:val="ru-RU"/>
              </w:rPr>
              <w:t xml:space="preserve"> </w:t>
            </w:r>
            <w:r w:rsidRPr="00CC1D2E">
              <w:rPr>
                <w:spacing w:val="4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закономерностей,</w:t>
            </w:r>
            <w:r w:rsidRPr="00CC1D2E">
              <w:rPr>
                <w:lang w:val="ru-RU"/>
              </w:rPr>
              <w:t xml:space="preserve"> </w:t>
            </w:r>
            <w:r w:rsidRPr="00CC1D2E">
              <w:rPr>
                <w:spacing w:val="41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свойств</w:t>
            </w:r>
            <w:r w:rsidRPr="00CC1D2E">
              <w:rPr>
                <w:lang w:val="ru-RU"/>
              </w:rPr>
              <w:t xml:space="preserve"> </w:t>
            </w:r>
            <w:r w:rsidRPr="00CC1D2E">
              <w:rPr>
                <w:spacing w:val="44"/>
                <w:lang w:val="ru-RU"/>
              </w:rPr>
              <w:t xml:space="preserve"> </w:t>
            </w:r>
            <w:r w:rsidRPr="00CC1D2E">
              <w:rPr>
                <w:lang w:val="ru-RU"/>
              </w:rPr>
              <w:t>и</w:t>
            </w:r>
            <w:r w:rsidRPr="00CC1D2E">
              <w:rPr>
                <w:spacing w:val="21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особенностей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объектов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lang w:val="ru-RU"/>
              </w:rPr>
              <w:t>и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явлений</w:t>
            </w:r>
          </w:p>
        </w:tc>
      </w:tr>
      <w:tr w:rsidR="00CC1D2E" w:rsidRPr="00CC1D2E" w:rsidTr="00CC1D2E">
        <w:trPr>
          <w:trHeight w:hRule="exact" w:val="38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объяснительно-предсказательные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 xml:space="preserve">сочетают </w:t>
            </w:r>
            <w:r w:rsidRPr="00CC1D2E">
              <w:rPr>
                <w:lang w:val="ru-RU"/>
              </w:rPr>
              <w:t>в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lang w:val="ru-RU"/>
              </w:rPr>
              <w:t>себе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lang w:val="ru-RU"/>
              </w:rPr>
              <w:t>оба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предназначения</w:t>
            </w:r>
          </w:p>
        </w:tc>
      </w:tr>
    </w:tbl>
    <w:p w:rsidR="00CC1D2E" w:rsidRPr="00CC1D2E" w:rsidRDefault="00CC1D2E" w:rsidP="00CC1D2E">
      <w:pPr>
        <w:spacing w:after="0" w:line="240" w:lineRule="auto"/>
        <w:rPr>
          <w:rFonts w:ascii="Calibri" w:eastAsia="Calibri" w:hAnsi="Calibri" w:cs="Calibri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делятся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информационного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инструментального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характера.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i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i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информационного</w:t>
      </w:r>
      <w:r w:rsidRPr="00CC1D2E">
        <w:rPr>
          <w:rFonts w:ascii="Calibri" w:eastAsia="Calibri" w:hAnsi="Calibri" w:cs="Times New Roman"/>
          <w:i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характера</w:t>
      </w:r>
      <w:r w:rsidRPr="00CC1D2E">
        <w:rPr>
          <w:rFonts w:ascii="Calibri" w:eastAsia="Calibri" w:hAnsi="Calibri" w:cs="Times New Roman"/>
          <w:i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формулируются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начальном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(либо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начинающих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исследователей)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несут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зависимость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переменной.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словами,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начинающий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строит</w:t>
      </w:r>
      <w:r w:rsidRPr="00CC1D2E">
        <w:rPr>
          <w:rFonts w:ascii="Calibri" w:eastAsia="Calibri" w:hAnsi="Calibri" w:cs="Times New Roman"/>
          <w:spacing w:val="8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как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образом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достичь поставленной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(если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так...,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получится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эффект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...).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Переходя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многофакторного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содержания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пе-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реводит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инструментальный</w:t>
      </w:r>
      <w:r w:rsidRPr="00CC1D2E">
        <w:rPr>
          <w:rFonts w:ascii="Calibri" w:eastAsia="Calibri" w:hAnsi="Calibri" w:cs="Times New Roman"/>
          <w:i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управляющих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воздействий,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обеспечивающих достижение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механизму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подразделяются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простые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(индуктивные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де-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дуктивные)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комплексные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(индуктивно-дедуктивные).</w:t>
      </w:r>
    </w:p>
    <w:p w:rsidR="00CC1D2E" w:rsidRPr="00CC1D2E" w:rsidRDefault="00CC1D2E" w:rsidP="00CC1D2E">
      <w:pPr>
        <w:widowControl w:val="0"/>
        <w:spacing w:before="10" w:after="0" w:line="280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270"/>
        <w:gridCol w:w="2520"/>
        <w:gridCol w:w="2525"/>
        <w:gridCol w:w="2515"/>
      </w:tblGrid>
      <w:tr w:rsidR="00CC1D2E" w:rsidRPr="00CC1D2E" w:rsidTr="00CC1D2E">
        <w:trPr>
          <w:trHeight w:val="446"/>
        </w:trPr>
        <w:tc>
          <w:tcPr>
            <w:tcW w:w="9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82"/>
              <w:rPr>
                <w:rFonts w:cs="Calibri"/>
              </w:rPr>
            </w:pPr>
            <w:r w:rsidRPr="00CC1D2E">
              <w:rPr>
                <w:b/>
                <w:i/>
                <w:spacing w:val="-1"/>
              </w:rPr>
              <w:t>Механизм построения</w:t>
            </w:r>
            <w:r w:rsidRPr="00CC1D2E">
              <w:rPr>
                <w:b/>
                <w:i/>
                <w:spacing w:val="-2"/>
              </w:rPr>
              <w:t xml:space="preserve"> </w:t>
            </w:r>
            <w:r w:rsidRPr="00CC1D2E">
              <w:rPr>
                <w:b/>
                <w:i/>
                <w:spacing w:val="-1"/>
              </w:rPr>
              <w:t>гипотезы</w:t>
            </w:r>
          </w:p>
        </w:tc>
      </w:tr>
      <w:tr w:rsidR="00CC1D2E" w:rsidRPr="00CC1D2E" w:rsidTr="00CC1D2E">
        <w:trPr>
          <w:trHeight w:hRule="exact" w:val="418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68"/>
              <w:rPr>
                <w:rFonts w:cs="Calibri"/>
              </w:rPr>
            </w:pPr>
            <w:r w:rsidRPr="00CC1D2E">
              <w:rPr>
                <w:b/>
              </w:rPr>
              <w:t>Простая</w:t>
            </w:r>
            <w:r w:rsidRPr="00CC1D2E">
              <w:rPr>
                <w:b/>
                <w:spacing w:val="-1"/>
              </w:rPr>
              <w:t xml:space="preserve"> гипотеза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68"/>
              <w:rPr>
                <w:rFonts w:cs="Calibri"/>
              </w:rPr>
            </w:pPr>
            <w:r w:rsidRPr="00CC1D2E">
              <w:rPr>
                <w:b/>
                <w:spacing w:val="-1"/>
              </w:rPr>
              <w:t>Основа построения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68"/>
              <w:rPr>
                <w:rFonts w:cs="Calibri"/>
              </w:rPr>
            </w:pPr>
            <w:r w:rsidRPr="00CC1D2E">
              <w:rPr>
                <w:b/>
                <w:spacing w:val="-1"/>
              </w:rPr>
              <w:t>Результат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68"/>
              <w:rPr>
                <w:rFonts w:cs="Calibri"/>
              </w:rPr>
            </w:pPr>
            <w:r w:rsidRPr="00CC1D2E">
              <w:rPr>
                <w:b/>
                <w:spacing w:val="-1"/>
              </w:rPr>
              <w:t>Логическая</w:t>
            </w:r>
            <w:r w:rsidRPr="00CC1D2E">
              <w:rPr>
                <w:b/>
                <w:spacing w:val="-2"/>
              </w:rPr>
              <w:t xml:space="preserve"> </w:t>
            </w:r>
            <w:r w:rsidRPr="00CC1D2E">
              <w:rPr>
                <w:b/>
                <w:spacing w:val="-1"/>
              </w:rPr>
              <w:t>цепочка</w:t>
            </w:r>
          </w:p>
        </w:tc>
      </w:tr>
      <w:tr w:rsidR="00CC1D2E" w:rsidRPr="00CC1D2E" w:rsidTr="00CC1D2E">
        <w:trPr>
          <w:trHeight w:hRule="exact" w:val="547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Индуктивная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</w:rPr>
            </w:pPr>
            <w:r w:rsidRPr="00CC1D2E">
              <w:rPr>
                <w:spacing w:val="-1"/>
              </w:rPr>
              <w:t>Наблюдение</w:t>
            </w:r>
            <w:r w:rsidRPr="00CC1D2E">
              <w:t xml:space="preserve"> </w:t>
            </w:r>
            <w:r w:rsidRPr="00CC1D2E">
              <w:rPr>
                <w:spacing w:val="1"/>
              </w:rPr>
              <w:t xml:space="preserve"> </w:t>
            </w:r>
            <w:r w:rsidRPr="00CC1D2E">
              <w:rPr>
                <w:spacing w:val="-1"/>
              </w:rPr>
              <w:t>факта</w:t>
            </w:r>
            <w:r w:rsidRPr="00CC1D2E">
              <w:t xml:space="preserve"> </w:t>
            </w:r>
            <w:r w:rsidRPr="00CC1D2E">
              <w:rPr>
                <w:spacing w:val="6"/>
              </w:rPr>
              <w:t xml:space="preserve"> </w:t>
            </w:r>
            <w:r w:rsidRPr="00CC1D2E">
              <w:rPr>
                <w:spacing w:val="-1"/>
              </w:rPr>
              <w:t>или</w:t>
            </w:r>
            <w:r w:rsidRPr="00CC1D2E">
              <w:rPr>
                <w:spacing w:val="24"/>
              </w:rPr>
              <w:t xml:space="preserve"> </w:t>
            </w:r>
            <w:r w:rsidRPr="00CC1D2E">
              <w:rPr>
                <w:spacing w:val="-1"/>
              </w:rPr>
              <w:t>явления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4"/>
              <w:rPr>
                <w:rFonts w:cs="Calibri"/>
              </w:rPr>
            </w:pPr>
            <w:r w:rsidRPr="00CC1D2E">
              <w:rPr>
                <w:spacing w:val="-1"/>
              </w:rPr>
              <w:t>Предсказание</w:t>
            </w:r>
            <w:r w:rsidRPr="00CC1D2E">
              <w:t xml:space="preserve">  </w:t>
            </w:r>
            <w:r w:rsidRPr="00CC1D2E">
              <w:rPr>
                <w:spacing w:val="19"/>
              </w:rPr>
              <w:t xml:space="preserve"> </w:t>
            </w:r>
            <w:r w:rsidRPr="00CC1D2E">
              <w:rPr>
                <w:spacing w:val="-1"/>
              </w:rPr>
              <w:t>обобще-</w:t>
            </w:r>
            <w:r w:rsidRPr="00CC1D2E">
              <w:rPr>
                <w:spacing w:val="29"/>
              </w:rPr>
              <w:t xml:space="preserve"> </w:t>
            </w:r>
            <w:r w:rsidRPr="00CC1D2E">
              <w:t>ния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От частного</w:t>
            </w:r>
            <w:r w:rsidRPr="00CC1D2E">
              <w:rPr>
                <w:spacing w:val="-3"/>
              </w:rPr>
              <w:t xml:space="preserve"> </w:t>
            </w:r>
            <w:r w:rsidRPr="00CC1D2E">
              <w:t>к</w:t>
            </w:r>
            <w:r w:rsidRPr="00CC1D2E">
              <w:rPr>
                <w:spacing w:val="-4"/>
              </w:rPr>
              <w:t xml:space="preserve"> </w:t>
            </w:r>
            <w:r w:rsidRPr="00CC1D2E">
              <w:rPr>
                <w:spacing w:val="-1"/>
              </w:rPr>
              <w:t>общему</w:t>
            </w:r>
          </w:p>
        </w:tc>
      </w:tr>
      <w:tr w:rsidR="00CC1D2E" w:rsidRPr="00CC1D2E" w:rsidTr="00CC1D2E">
        <w:trPr>
          <w:trHeight w:hRule="exact" w:val="816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Дедуктивная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</w:rPr>
            </w:pPr>
            <w:r w:rsidRPr="00CC1D2E">
              <w:t xml:space="preserve">Анализ  </w:t>
            </w:r>
            <w:r w:rsidRPr="00CC1D2E">
              <w:rPr>
                <w:spacing w:val="25"/>
              </w:rPr>
              <w:t xml:space="preserve"> </w:t>
            </w:r>
            <w:r w:rsidRPr="00CC1D2E">
              <w:rPr>
                <w:spacing w:val="-1"/>
              </w:rPr>
              <w:t>теоретического</w:t>
            </w:r>
            <w:r w:rsidRPr="00CC1D2E">
              <w:rPr>
                <w:spacing w:val="23"/>
              </w:rPr>
              <w:t xml:space="preserve"> </w:t>
            </w:r>
            <w:r w:rsidRPr="00CC1D2E">
              <w:rPr>
                <w:spacing w:val="-1"/>
              </w:rPr>
              <w:t>материала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2"/>
              <w:jc w:val="both"/>
              <w:rPr>
                <w:rFonts w:cs="Calibri"/>
                <w:lang w:val="ru-RU"/>
              </w:rPr>
            </w:pPr>
            <w:r w:rsidRPr="00CC1D2E">
              <w:rPr>
                <w:spacing w:val="-1"/>
                <w:lang w:val="ru-RU"/>
              </w:rPr>
              <w:t>Предсказание</w:t>
            </w:r>
            <w:r w:rsidRPr="00CC1D2E">
              <w:rPr>
                <w:spacing w:val="28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возмож-</w:t>
            </w:r>
            <w:r w:rsidRPr="00CC1D2E">
              <w:rPr>
                <w:spacing w:val="30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ностей</w:t>
            </w:r>
            <w:r w:rsidRPr="00CC1D2E">
              <w:rPr>
                <w:spacing w:val="3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(следствий)</w:t>
            </w:r>
            <w:r w:rsidRPr="00CC1D2E">
              <w:rPr>
                <w:spacing w:val="29"/>
                <w:lang w:val="ru-RU"/>
              </w:rPr>
              <w:t xml:space="preserve"> </w:t>
            </w:r>
            <w:r w:rsidRPr="00CC1D2E">
              <w:rPr>
                <w:lang w:val="ru-RU"/>
              </w:rPr>
              <w:t>из</w:t>
            </w:r>
            <w:r w:rsidRPr="00CC1D2E">
              <w:rPr>
                <w:spacing w:val="30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общей</w:t>
            </w:r>
            <w:r w:rsidRPr="00CC1D2E">
              <w:rPr>
                <w:spacing w:val="-2"/>
                <w:lang w:val="ru-RU"/>
              </w:rPr>
              <w:t xml:space="preserve"> </w:t>
            </w:r>
            <w:r w:rsidRPr="00CC1D2E">
              <w:rPr>
                <w:spacing w:val="-1"/>
                <w:lang w:val="ru-RU"/>
              </w:rPr>
              <w:t>закономерности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64" w:lineRule="exact"/>
              <w:rPr>
                <w:rFonts w:cs="Calibri"/>
              </w:rPr>
            </w:pPr>
            <w:r w:rsidRPr="00CC1D2E">
              <w:rPr>
                <w:spacing w:val="-1"/>
              </w:rPr>
              <w:t>От общего</w:t>
            </w:r>
            <w:r w:rsidRPr="00CC1D2E">
              <w:rPr>
                <w:spacing w:val="-3"/>
              </w:rPr>
              <w:t xml:space="preserve"> </w:t>
            </w:r>
            <w:r w:rsidRPr="00CC1D2E">
              <w:t>к</w:t>
            </w:r>
            <w:r w:rsidRPr="00CC1D2E">
              <w:rPr>
                <w:spacing w:val="-4"/>
              </w:rPr>
              <w:t xml:space="preserve"> </w:t>
            </w:r>
            <w:r w:rsidRPr="00CC1D2E">
              <w:rPr>
                <w:spacing w:val="-1"/>
              </w:rPr>
              <w:t>частному</w:t>
            </w:r>
          </w:p>
        </w:tc>
      </w:tr>
    </w:tbl>
    <w:p w:rsidR="00CC1D2E" w:rsidRPr="00CC1D2E" w:rsidRDefault="00CC1D2E" w:rsidP="00CC1D2E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рассмотрим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механизм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индуктивной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гипотезы.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строении наблюдаемого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опыта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или данных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 предсказательного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обобщающего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чения,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относящегося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подобных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изучаемому.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мыслей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частного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общему,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допущения,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>ос-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предложения,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индуцированную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Дедуктивная</w:t>
      </w:r>
      <w:r w:rsidRPr="00CC1D2E">
        <w:rPr>
          <w:rFonts w:ascii="Calibri" w:eastAsia="Calibri" w:hAnsi="Calibri" w:cs="Calibri"/>
          <w:i/>
          <w:sz w:val="24"/>
          <w:szCs w:val="24"/>
        </w:rPr>
        <w:t xml:space="preserve"> гипотеза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строится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из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общего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ряда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предложений,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вытекающих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из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него.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выдвинутых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предложений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дедуцируются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выво-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допущения.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мыслей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абстрактного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(общего)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конкретному.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Индуктивная</w:t>
      </w:r>
      <w:r w:rsidRPr="00CC1D2E"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гипотеза</w:t>
      </w:r>
      <w:r w:rsidRPr="00CC1D2E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строится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наблюдаемого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опыта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фактов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предсказательного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обобщающего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относящегося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подобных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чаемой.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мыслей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частного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общему,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телем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допущения,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предположения, </w:t>
      </w:r>
      <w:r w:rsidRPr="00CC1D2E">
        <w:rPr>
          <w:rFonts w:ascii="Calibri" w:eastAsia="Calibri" w:hAnsi="Calibri" w:cs="Times New Roman"/>
          <w:sz w:val="24"/>
          <w:szCs w:val="24"/>
        </w:rPr>
        <w:t>индуцированную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гипо-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тезу.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i/>
          <w:spacing w:val="-1"/>
          <w:sz w:val="24"/>
          <w:szCs w:val="24"/>
        </w:rPr>
        <w:t>Индуктивно-дедуктивная</w:t>
      </w:r>
      <w:r w:rsidRPr="00CC1D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i/>
          <w:sz w:val="24"/>
          <w:szCs w:val="24"/>
        </w:rPr>
        <w:t>гипотеза</w:t>
      </w:r>
      <w:r w:rsidRPr="00CC1D2E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предыдущих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типов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содержит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процедур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синтеза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фрагментов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допу-</w:t>
      </w:r>
      <w:r w:rsidRPr="00CC1D2E">
        <w:rPr>
          <w:rFonts w:ascii="Calibri" w:eastAsia="Calibri" w:hAnsi="Calibri" w:cs="Times New Roman"/>
          <w:spacing w:val="11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щений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дедуцируется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предсказание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сторон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своему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szCs w:val="24"/>
        </w:rPr>
        <w:t>революционизирующей</w:t>
      </w:r>
      <w:r w:rsidRPr="00CC1D2E">
        <w:rPr>
          <w:rFonts w:ascii="Calibri" w:eastAsia="Calibri" w:hAnsi="Calibri" w:cs="Times New Roman"/>
          <w:i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(выдвижение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ципиально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положения)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модификацией</w:t>
      </w:r>
      <w:r w:rsidRPr="00CC1D2E">
        <w:rPr>
          <w:rFonts w:ascii="Calibri" w:eastAsia="Calibri" w:hAnsi="Calibri" w:cs="Times New Roman"/>
          <w:i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известных</w:t>
      </w:r>
      <w:r w:rsidRPr="00CC1D2E">
        <w:rPr>
          <w:rFonts w:ascii="Calibri" w:eastAsia="Calibri" w:hAnsi="Calibri" w:cs="Times New Roman"/>
          <w:i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законов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предположе-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законы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областях,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выявлено.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 логической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могут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носить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линейный</w:t>
      </w:r>
      <w:r w:rsidRPr="00CC1D2E">
        <w:rPr>
          <w:rFonts w:ascii="Calibri" w:eastAsia="Calibri" w:hAnsi="Calibri" w:cs="Times New Roman"/>
          <w:i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когда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выдвигается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проверяется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szCs w:val="24"/>
        </w:rPr>
        <w:t>разветвленный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необходима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скольких</w:t>
      </w:r>
      <w:r w:rsidRPr="00CC1D2E">
        <w:rPr>
          <w:rFonts w:ascii="Calibri" w:eastAsia="Calibri" w:hAnsi="Calibri" w:cs="Times New Roman"/>
          <w:spacing w:val="-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предположений.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учитывать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такую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важную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характеристику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проверка,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адекватных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приемов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гипотезу?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гипотез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(по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сути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поиска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идей)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302" w:lineRule="exact"/>
        <w:ind w:left="462" w:hanging="360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мозговая</w:t>
      </w:r>
      <w:r w:rsidRPr="00CC1D2E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атака</w:t>
      </w:r>
      <w:r w:rsidRPr="00CC1D2E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—</w:t>
      </w:r>
      <w:r w:rsidRPr="00CC1D2E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коллективный</w:t>
      </w:r>
      <w:r w:rsidRPr="00CC1D2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поиска</w:t>
      </w:r>
      <w:r w:rsidRPr="00CC1D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идей</w:t>
      </w:r>
      <w:r w:rsidRPr="00CC1D2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решений;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before="1" w:after="0" w:line="240" w:lineRule="auto"/>
        <w:ind w:left="462" w:right="156" w:hanging="360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аналогия</w:t>
      </w:r>
      <w:r w:rsidRPr="00CC1D2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символическая</w:t>
      </w:r>
      <w:r w:rsidRPr="00CC1D2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—</w:t>
      </w:r>
      <w:r w:rsidRPr="00CC1D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аналогия,</w:t>
      </w:r>
      <w:r w:rsidRPr="00CC1D2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с</w:t>
      </w:r>
      <w:r w:rsidRPr="00CC1D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проблема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 xml:space="preserve">описывается 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>несколь-</w:t>
      </w:r>
      <w:r w:rsidRPr="00CC1D2E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кими</w:t>
      </w:r>
      <w:r w:rsidRPr="00CC1D2E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словами</w:t>
      </w:r>
      <w:r w:rsidRPr="00CC1D2E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обобщенно.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6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ассоциации</w:t>
      </w:r>
      <w:r w:rsidRPr="00CC1D2E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основан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способности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преобразовывать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ра-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использовать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условий.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0" w:lineRule="auto"/>
        <w:ind w:left="462" w:right="151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b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инверсии</w:t>
      </w:r>
      <w:r w:rsidRPr="00CC1D2E">
        <w:rPr>
          <w:rFonts w:ascii="Calibri" w:eastAsia="Calibri" w:hAnsi="Calibri" w:cs="Times New Roman"/>
          <w:b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предусматривает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рассмотрение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противоположных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принятым.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разобрать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проблемную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конкретно.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Попытаемся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подойти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к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осмыслению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вызвавшего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интерес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сторон,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элементарном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примере.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Проблемная</w:t>
      </w:r>
      <w:r w:rsidRPr="00CC1D2E">
        <w:rPr>
          <w:rFonts w:ascii="Calibri" w:eastAsia="Calibri" w:hAnsi="Calibri" w:cs="Times New Roman"/>
          <w:b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ситуация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Сформулируем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возможные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гипотезы.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Попытаемся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выдвинуть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воспользуемся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несколькими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приемами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(построе-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ния)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вышеуказанных.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Способы</w:t>
      </w:r>
      <w:r w:rsidRPr="00CC1D2E">
        <w:rPr>
          <w:rFonts w:ascii="Calibri" w:eastAsia="Calibri" w:hAnsi="Calibri" w:cs="Times New Roman"/>
          <w:spacing w:val="-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проверки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гипотезы: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304" w:lineRule="exact"/>
        <w:ind w:left="462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логики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информации,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before="1" w:after="0" w:line="240" w:lineRule="auto"/>
        <w:ind w:left="462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опытов,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экспериментов.</w:t>
      </w:r>
    </w:p>
    <w:p w:rsidR="00CC1D2E" w:rsidRPr="00CC1D2E" w:rsidRDefault="00CC1D2E" w:rsidP="00CC1D2E">
      <w:pPr>
        <w:widowControl w:val="0"/>
        <w:spacing w:after="0" w:line="242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 xml:space="preserve">Следующий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наметить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проверки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своих предположений, </w:t>
      </w:r>
      <w:r w:rsidRPr="00CC1D2E">
        <w:rPr>
          <w:rFonts w:ascii="Calibri" w:eastAsia="Calibri" w:hAnsi="Calibri" w:cs="Times New Roman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ме-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тоды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16" w:after="0" w:line="320" w:lineRule="exact"/>
        <w:rPr>
          <w:rFonts w:ascii="Calibri" w:eastAsia="Calibri" w:hAnsi="Calibri" w:cs="Times New Roman"/>
          <w:sz w:val="32"/>
          <w:szCs w:val="32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2652"/>
        </w:tabs>
        <w:spacing w:after="0" w:line="240" w:lineRule="auto"/>
        <w:ind w:left="2651" w:hanging="495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Разработка</w:t>
      </w:r>
      <w:r w:rsidRPr="00CC1D2E">
        <w:rPr>
          <w:rFonts w:ascii="Calibri" w:eastAsia="Calibri" w:hAnsi="Calibri" w:cs="Times New Roman"/>
          <w:b/>
          <w:bCs/>
          <w:spacing w:val="-12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дизайна</w:t>
      </w:r>
      <w:r w:rsidRPr="00CC1D2E">
        <w:rPr>
          <w:rFonts w:ascii="Calibri" w:eastAsia="Calibri" w:hAnsi="Calibri" w:cs="Times New Roman"/>
          <w:b/>
          <w:bCs/>
          <w:spacing w:val="-12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</w:t>
      </w:r>
      <w:r w:rsidRPr="00CC1D2E">
        <w:rPr>
          <w:rFonts w:ascii="Calibri" w:eastAsia="Calibri" w:hAnsi="Calibri" w:cs="Times New Roman"/>
          <w:b/>
          <w:bCs/>
          <w:spacing w:val="-15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плана</w:t>
      </w:r>
      <w:r w:rsidRPr="00CC1D2E">
        <w:rPr>
          <w:rFonts w:ascii="Calibri" w:eastAsia="Calibri" w:hAnsi="Calibri" w:cs="Times New Roman"/>
          <w:b/>
          <w:bCs/>
          <w:spacing w:val="-12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исследования</w:t>
      </w:r>
    </w:p>
    <w:p w:rsidR="00CC1D2E" w:rsidRPr="00CC1D2E" w:rsidRDefault="00CC1D2E" w:rsidP="00CC1D2E">
      <w:pPr>
        <w:widowControl w:val="0"/>
        <w:spacing w:before="200" w:after="0" w:line="240" w:lineRule="auto"/>
        <w:ind w:right="15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соответствовать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«дизайн»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вполне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эквивалентно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русскоязычному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«план»,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раскрывает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весь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проект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6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детали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планируемые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структура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план.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Соблюдение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этических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заложено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программу,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запрограммировано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кретных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элементах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отражено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протоколе.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Рандомизированное</w:t>
      </w:r>
      <w:r w:rsidRPr="00CC1D2E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клиническое</w:t>
      </w:r>
      <w:r w:rsidRPr="00CC1D2E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испытание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(РКИ)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диагностического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теста,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профилактики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участники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случайно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распределяются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ос-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новную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контрольную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группы,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ними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Слепое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пациент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знает,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плацебо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основной).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Двойное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слепое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исследователь,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пациент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знают,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какой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Когортное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проспективное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причиной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заболевания.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когортного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формируются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участ-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ники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подвергаются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воздействию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вредного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фактора,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нет.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последующем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блюдении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частоту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исхода.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чаях,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невозможно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выполнить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рандомизированное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испытание.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приводит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курение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развитию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рака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легких,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каковы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физическое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успехи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учебе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детей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школь-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ного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возраста,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родившихся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недоношенными.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проспективном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когортном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сна-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чала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составляется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порядок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когорты,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анализируются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ретроспективном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когортном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когорту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подбирают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архивным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записям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слеживают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здоровья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стоящее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«случай-контроль»</w:t>
      </w:r>
      <w:r w:rsidRPr="00CC1D2E">
        <w:rPr>
          <w:rFonts w:ascii="Calibri" w:eastAsia="Calibri" w:hAnsi="Calibri" w:cs="Times New Roman"/>
          <w:b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сравнивают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определённым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заболеванием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людьми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страдающими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заболеванием,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клиническим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исходом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предшествующим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воздействием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определённых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рискогенных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Поперечными</w:t>
      </w:r>
      <w:r w:rsidRPr="00CC1D2E"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одномоментными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cross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sectional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кото-</w:t>
      </w:r>
      <w:r w:rsidRPr="00CC1D2E">
        <w:rPr>
          <w:rFonts w:ascii="Calibri" w:eastAsia="Calibri" w:hAnsi="Calibri" w:cs="Times New Roman"/>
          <w:spacing w:val="3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каждого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однократно.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описать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картину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болезни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уточнить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симптоматику,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отдельные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симптомы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диагнозом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тяжестью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болезни,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решить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применяются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широко.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простейшем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болевания,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развитии,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вариантов,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тяжести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течения.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слож-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это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течения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заболевания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(аналитическое).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Поперечные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встречаются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редко.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Продольными</w:t>
      </w:r>
      <w:r w:rsidRPr="00CC1D2E">
        <w:rPr>
          <w:rFonts w:ascii="Calibri" w:eastAsia="Calibri" w:hAnsi="Calibri" w:cs="Times New Roman"/>
          <w:b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longitudinal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лонгитудинальными)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выделени-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людей,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которыми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течение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времени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(хотя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раз)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оценивают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состояние.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Длительность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большой.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формируется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целенаправленно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отслеживается,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проспективным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prospective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популяционные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спективные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(когортные)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выбирается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отслеживается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большая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фиксируются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изменения,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возникновение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заболеваний,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осложнения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ваний).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Проспективные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самые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продуктивные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доказательные.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исклю-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чают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ошибок,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ближе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подводят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к пониманию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причинно-следственных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отношений.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Главная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полная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определенность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наблюдаемой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группы,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выявляемых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деталей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контролировать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возможные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систематические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(предвзятость)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анализе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Принципы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проспективных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 детально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непре-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рывно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совершенствуются.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Проспективные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сочетаться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преднамеренным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вмешательством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естественный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событий.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Таковы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испытания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средств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профилактики.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параллельное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последо-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вательное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испытуемого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контрольного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(перекрестно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самоконтро-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лем),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контроля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чужой,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внешней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пациентов.</w:t>
      </w:r>
    </w:p>
    <w:p w:rsidR="00CC1D2E" w:rsidRPr="00CC1D2E" w:rsidRDefault="00CC1D2E" w:rsidP="00CC1D2E">
      <w:pPr>
        <w:widowControl w:val="0"/>
        <w:spacing w:after="0" w:line="240" w:lineRule="auto"/>
        <w:ind w:right="19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Ретроспективное</w:t>
      </w:r>
      <w:r w:rsidRPr="00CC1D2E"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(историческое)</w:t>
      </w:r>
      <w:r w:rsidRPr="00CC1D2E"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Retrospective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изучаются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проведенных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клинических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испытаний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наступили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начато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просмат-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ривает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медицинскую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документацию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подбирает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критериям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0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лечения.</w:t>
      </w:r>
    </w:p>
    <w:p w:rsidR="00CC1D2E" w:rsidRPr="00CC1D2E" w:rsidRDefault="00CC1D2E" w:rsidP="00CC1D2E">
      <w:pPr>
        <w:widowControl w:val="0"/>
        <w:spacing w:after="0" w:line="240" w:lineRule="auto"/>
        <w:ind w:right="19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Контролируемое</w:t>
      </w:r>
      <w:r w:rsidRPr="00CC1D2E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Controlled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всякое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контролируются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минимизируются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исключаются)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потенциальные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точники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систематических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ошибок.</w:t>
      </w:r>
    </w:p>
    <w:p w:rsidR="00CC1D2E" w:rsidRPr="00CC1D2E" w:rsidRDefault="00CC1D2E" w:rsidP="00CC1D2E">
      <w:pPr>
        <w:widowControl w:val="0"/>
        <w:spacing w:after="0" w:line="240" w:lineRule="auto"/>
        <w:ind w:right="19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Лонгитудинальное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Longitudinal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продолжительное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клиническое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длительное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периодическое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одними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лицами.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2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99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Международное</w:t>
      </w:r>
      <w:r w:rsidRPr="00CC1D2E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Calibri"/>
          <w:spacing w:val="-1"/>
          <w:sz w:val="24"/>
          <w:szCs w:val="24"/>
          <w:lang w:val="en-US"/>
        </w:rPr>
        <w:t>International</w:t>
      </w:r>
      <w:r w:rsidRPr="00CC1D2E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Calibri"/>
          <w:sz w:val="24"/>
          <w:szCs w:val="24"/>
        </w:rPr>
        <w:t>)</w:t>
      </w:r>
      <w:r w:rsidRPr="00CC1D2E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которое</w:t>
      </w:r>
      <w:r w:rsidRPr="00CC1D2E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прово-</w:t>
      </w:r>
      <w:r w:rsidRPr="00CC1D2E">
        <w:rPr>
          <w:rFonts w:ascii="Calibri" w:eastAsia="Calibri" w:hAnsi="Calibri" w:cs="Calibri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дится</w:t>
      </w:r>
      <w:r w:rsidRPr="00CC1D2E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в</w:t>
      </w:r>
      <w:r w:rsidRPr="00CC1D2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странах.</w:t>
      </w:r>
    </w:p>
    <w:p w:rsidR="00CC1D2E" w:rsidRPr="00CC1D2E" w:rsidRDefault="00CC1D2E" w:rsidP="00CC1D2E">
      <w:pPr>
        <w:widowControl w:val="0"/>
        <w:spacing w:after="0" w:line="240" w:lineRule="auto"/>
        <w:ind w:right="19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Многоцентровое</w:t>
      </w:r>
      <w:r w:rsidRPr="00CC1D2E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Multicentral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проводящееся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единым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протоколом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центрах.</w:t>
      </w:r>
    </w:p>
    <w:p w:rsidR="00CC1D2E" w:rsidRPr="00CC1D2E" w:rsidRDefault="00CC1D2E" w:rsidP="00CC1D2E">
      <w:pPr>
        <w:widowControl w:val="0"/>
        <w:spacing w:after="0" w:line="240" w:lineRule="auto"/>
        <w:ind w:right="19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Обсервационное</w:t>
      </w:r>
      <w:r w:rsidRPr="00CC1D2E"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Observational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наблюдает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каким-либо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взаимосвязями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лей,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вмешиваясь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ситуацию.</w:t>
      </w:r>
    </w:p>
    <w:p w:rsidR="00CC1D2E" w:rsidRPr="00CC1D2E" w:rsidRDefault="00CC1D2E" w:rsidP="00CC1D2E">
      <w:pPr>
        <w:widowControl w:val="0"/>
        <w:spacing w:after="0" w:line="240" w:lineRule="auto"/>
        <w:ind w:right="19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Одномоментное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One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  <w:lang w:val="en-US"/>
        </w:rPr>
        <w:t>stage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study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риска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популяцию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и/или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распространен-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(состояния)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определенный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времени.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Пилотное</w:t>
      </w:r>
      <w:r w:rsidRPr="00CC1D2E">
        <w:rPr>
          <w:rFonts w:ascii="Calibri" w:eastAsia="Calibri" w:hAnsi="Calibri" w:cs="Times New Roman"/>
          <w:b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важ-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планирования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дальнейших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этапов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(определение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испытуемых,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будущем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мощности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д.).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порядке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убывания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результа-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тов.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Хорошо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спланированное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(дизайн),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нического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дадут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возможность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сделать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справедливые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ключения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избежать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влияния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выбранного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дизайне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стратегии,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принятые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терпретируемой</w:t>
      </w:r>
      <w:r w:rsidRPr="00CC1D2E">
        <w:rPr>
          <w:rFonts w:ascii="Calibri" w:eastAsia="Calibri" w:hAnsi="Calibri" w:cs="Times New Roman"/>
          <w:spacing w:val="-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информации.</w:t>
      </w:r>
    </w:p>
    <w:p w:rsidR="00CC1D2E" w:rsidRPr="00CC1D2E" w:rsidRDefault="00CC1D2E" w:rsidP="00CC1D2E">
      <w:pPr>
        <w:widowControl w:val="0"/>
        <w:spacing w:after="0" w:line="237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Своеобразным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переходным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избрания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постановки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План</w:t>
      </w:r>
      <w:r w:rsidRPr="00CC1D2E"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показателей,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отражающих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ключевых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мероприятий,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ведущих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реализации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программы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разрешению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блемы.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медицинская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сестра-исследователь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конкретизирует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главные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темы,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намеревается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сконцентрировать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внимание.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важным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исследователя.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Рабочий</w:t>
      </w:r>
      <w:r w:rsidRPr="00CC1D2E">
        <w:rPr>
          <w:rFonts w:ascii="Calibri" w:eastAsia="Calibri" w:hAnsi="Calibri" w:cs="Times New Roman"/>
          <w:b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b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темы,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предполагаемого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предположение,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изло-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женное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интуиции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(предчувствия),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вер-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(т.е.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сообщении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чего-либо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целях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объяснения).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даже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такая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становка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позволит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упорядочить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последующую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работу.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Первоначально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чертах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вания,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однако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 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уточняться,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однако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задача,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стоящая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перед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оставаться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неизменной.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Рабочий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произвольную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рубрикатор,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состоящий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перечня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расположенных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столбик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рубрик,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связанных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внутренней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логикой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темы.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начальных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стадиях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«эскизно»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представить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исследуемую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вариантах.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План-проспект.</w:t>
      </w:r>
      <w:r w:rsidRPr="00CC1D2E">
        <w:rPr>
          <w:rFonts w:ascii="Calibri" w:eastAsia="Calibri" w:hAnsi="Calibri" w:cs="Times New Roman"/>
          <w:b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поздних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стадиях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составляют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план-проспект,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который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представляет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реферативное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расположенных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рядке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вопросов,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которым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будет систематизироваться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весь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факти-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ческий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Желательность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составления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плана-проспекта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включения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довести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окончательной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структурно-фактологической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схемы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следующем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планирования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составляется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уточненный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рабочий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всеми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подробностями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наибольшей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конкретизацией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заданий.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уяснить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очередность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логическую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намеченных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работ.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организационной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очередности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задания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выполняются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возможности,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порядок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исполнения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измениться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условием,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период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выполнены.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Логическая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дик-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тует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раскрытие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существа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первый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нельзя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переходить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второ-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му.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научиться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решающее,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сосредото-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внимание.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позволит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оптимальные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планируемых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заданий.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систематизированный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подход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приводит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стратегии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тактики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значит,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общую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генераль-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формулирует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центральную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задачу,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выявляет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доступные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резервы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замысла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выбирает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действий,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находит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удобное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каждого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этапа.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творческом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всегда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динамический,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подвижный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связывать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замысла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сохранении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како-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го-то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четкого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учетом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специфики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творческого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предусматри-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все,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заранее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предвидеть.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Конечно,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открытия,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нельзя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строить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исследование,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ориентируясь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случайности.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Прочные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всесторонний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обстоятельств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открывают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дорогу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научному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предвидению,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творческой,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деловой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фантазии.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мо-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вестись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Плановое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шаг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шагом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глубоко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познавать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закономерности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Таблица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Примерный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план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сестринского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исследования</w:t>
      </w:r>
    </w:p>
    <w:p w:rsidR="00CC1D2E" w:rsidRPr="00CC1D2E" w:rsidRDefault="00CC1D2E" w:rsidP="00CC1D2E">
      <w:pPr>
        <w:widowControl w:val="0"/>
        <w:spacing w:before="10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638"/>
        <w:gridCol w:w="5885"/>
        <w:gridCol w:w="1757"/>
        <w:gridCol w:w="1416"/>
      </w:tblGrid>
      <w:tr w:rsidR="00CC1D2E" w:rsidRPr="00CC1D2E" w:rsidTr="00CC1D2E">
        <w:trPr>
          <w:trHeight w:hRule="exact" w:val="4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rFonts w:cs="Calibri"/>
                <w:b/>
                <w:bCs/>
                <w:sz w:val="18"/>
                <w:szCs w:val="18"/>
              </w:rPr>
              <w:t>№</w:t>
            </w:r>
            <w:r w:rsidRPr="00CC1D2E">
              <w:rPr>
                <w:rFonts w:cs="Calibri"/>
                <w:b/>
                <w:bCs/>
                <w:w w:val="101"/>
                <w:sz w:val="18"/>
                <w:szCs w:val="18"/>
              </w:rPr>
              <w:t xml:space="preserve"> </w:t>
            </w:r>
            <w:r w:rsidRPr="00CC1D2E">
              <w:rPr>
                <w:rFonts w:cs="Calibri"/>
                <w:b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20"/>
              <w:ind w:right="2170"/>
              <w:jc w:val="center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План</w:t>
            </w:r>
            <w:r w:rsidRPr="00CC1D2E">
              <w:rPr>
                <w:b/>
                <w:spacing w:val="17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Необходимые</w:t>
            </w:r>
            <w:r w:rsidRPr="00CC1D2E">
              <w:rPr>
                <w:b/>
                <w:spacing w:val="21"/>
                <w:w w:val="101"/>
                <w:sz w:val="18"/>
              </w:rPr>
              <w:t xml:space="preserve"> </w:t>
            </w:r>
            <w:r w:rsidRPr="00CC1D2E">
              <w:rPr>
                <w:b/>
                <w:spacing w:val="-1"/>
                <w:sz w:val="18"/>
              </w:rPr>
              <w:t>ресурсы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Срок</w:t>
            </w:r>
            <w:r w:rsidRPr="00CC1D2E">
              <w:rPr>
                <w:b/>
                <w:spacing w:val="23"/>
                <w:w w:val="101"/>
                <w:sz w:val="18"/>
              </w:rPr>
              <w:t xml:space="preserve"> </w:t>
            </w:r>
            <w:r w:rsidRPr="00CC1D2E">
              <w:rPr>
                <w:b/>
                <w:spacing w:val="-1"/>
                <w:sz w:val="18"/>
              </w:rPr>
              <w:t>исполнения</w:t>
            </w:r>
          </w:p>
        </w:tc>
      </w:tr>
      <w:tr w:rsidR="00CC1D2E" w:rsidRPr="00CC1D2E" w:rsidTr="00CC1D2E">
        <w:trPr>
          <w:trHeight w:hRule="exact" w:val="3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Обзор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литературы (связь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другими</w:t>
            </w:r>
            <w:r w:rsidRPr="00CC1D2E">
              <w:rPr>
                <w:spacing w:val="-1"/>
                <w:sz w:val="20"/>
                <w:lang w:val="ru-RU"/>
              </w:rPr>
              <w:t xml:space="preserve"> исследованиями)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3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020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Определение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вопроса</w:t>
            </w:r>
            <w:r w:rsidRPr="00CC1D2E">
              <w:rPr>
                <w:spacing w:val="-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 xml:space="preserve">для </w:t>
            </w:r>
            <w:r w:rsidRPr="00CC1D2E">
              <w:rPr>
                <w:spacing w:val="-1"/>
                <w:sz w:val="20"/>
              </w:rPr>
              <w:t>исследования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</w:tr>
      <w:tr w:rsidR="00CC1D2E" w:rsidRPr="00CC1D2E" w:rsidTr="00CC1D2E">
        <w:trPr>
          <w:trHeight w:hRule="exact" w:val="49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3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2" w:lineRule="auto"/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2"/>
                <w:sz w:val="20"/>
                <w:lang w:val="ru-RU"/>
              </w:rPr>
              <w:t xml:space="preserve">Определение </w:t>
            </w:r>
            <w:r w:rsidRPr="00CC1D2E">
              <w:rPr>
                <w:spacing w:val="-1"/>
                <w:sz w:val="20"/>
                <w:lang w:val="ru-RU"/>
              </w:rPr>
              <w:t xml:space="preserve">цели </w:t>
            </w:r>
            <w:r w:rsidRPr="00CC1D2E">
              <w:rPr>
                <w:spacing w:val="-2"/>
                <w:sz w:val="20"/>
                <w:lang w:val="ru-RU"/>
              </w:rPr>
              <w:t>сестринского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5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Значение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-2"/>
                <w:sz w:val="20"/>
                <w:lang w:val="ru-RU"/>
              </w:rPr>
              <w:t xml:space="preserve"> для </w:t>
            </w:r>
            <w:r w:rsidRPr="00CC1D2E">
              <w:rPr>
                <w:spacing w:val="-1"/>
                <w:sz w:val="20"/>
                <w:lang w:val="ru-RU"/>
              </w:rPr>
              <w:t>практики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82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4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Проведение</w:t>
            </w:r>
            <w:r w:rsidRPr="00CC1D2E">
              <w:rPr>
                <w:spacing w:val="-2"/>
                <w:sz w:val="20"/>
                <w:lang w:val="ru-RU"/>
              </w:rPr>
              <w:t xml:space="preserve"> встреч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администрацией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сестринским</w:t>
            </w:r>
            <w:r w:rsidRPr="00CC1D2E">
              <w:rPr>
                <w:spacing w:val="-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персоналом</w:t>
            </w:r>
            <w:r w:rsidRPr="00CC1D2E">
              <w:rPr>
                <w:spacing w:val="5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для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информирования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ходе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 xml:space="preserve">внутри </w:t>
            </w:r>
            <w:r w:rsidRPr="00CC1D2E">
              <w:rPr>
                <w:spacing w:val="-2"/>
                <w:sz w:val="20"/>
                <w:lang w:val="ru-RU"/>
              </w:rPr>
              <w:t>медицинской</w:t>
            </w:r>
            <w:r w:rsidRPr="00CC1D2E">
              <w:rPr>
                <w:spacing w:val="4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организации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57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5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37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Составление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графика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по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подготовке</w:t>
            </w:r>
            <w:r w:rsidRPr="00CC1D2E">
              <w:rPr>
                <w:spacing w:val="-2"/>
                <w:sz w:val="20"/>
                <w:lang w:val="ru-RU"/>
              </w:rPr>
              <w:t xml:space="preserve"> материалов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для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сбора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дан-</w:t>
            </w:r>
            <w:r w:rsidRPr="00CC1D2E">
              <w:rPr>
                <w:spacing w:val="4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ных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для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формировании</w:t>
            </w:r>
            <w:r w:rsidRPr="00CC1D2E">
              <w:rPr>
                <w:spacing w:val="-1"/>
                <w:sz w:val="20"/>
                <w:lang w:val="ru-RU"/>
              </w:rPr>
              <w:t xml:space="preserve"> пакета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документов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3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6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020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Определение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1"/>
                <w:sz w:val="20"/>
              </w:rPr>
              <w:t>методов</w:t>
            </w:r>
            <w:r w:rsidRPr="00CC1D2E">
              <w:rPr>
                <w:spacing w:val="-3"/>
                <w:sz w:val="20"/>
              </w:rPr>
              <w:t xml:space="preserve"> </w:t>
            </w:r>
            <w:r w:rsidRPr="00CC1D2E">
              <w:rPr>
                <w:spacing w:val="-1"/>
                <w:sz w:val="20"/>
              </w:rPr>
              <w:t>исследования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</w:tr>
      <w:tr w:rsidR="00CC1D2E" w:rsidRPr="00CC1D2E" w:rsidTr="00CC1D2E">
        <w:trPr>
          <w:trHeight w:hRule="exact" w:val="14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7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Формирование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 xml:space="preserve"> исследовательской</w:t>
            </w:r>
            <w:r w:rsidRPr="00CC1D2E">
              <w:rPr>
                <w:rFonts w:cs="Calibri"/>
                <w:spacing w:val="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команды:</w:t>
            </w:r>
            <w:r w:rsidRPr="00CC1D2E">
              <w:rPr>
                <w:rFonts w:cs="Calibri"/>
                <w:spacing w:val="4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Исследователь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—</w:t>
            </w:r>
          </w:p>
          <w:p w:rsidR="00CC1D2E" w:rsidRPr="00CC1D2E" w:rsidRDefault="00CC1D2E" w:rsidP="00CC1D2E">
            <w:pPr>
              <w:spacing w:line="242" w:lineRule="exact"/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Координатор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—</w:t>
            </w:r>
          </w:p>
          <w:p w:rsidR="00CC1D2E" w:rsidRPr="00CC1D2E" w:rsidRDefault="00CC1D2E" w:rsidP="00CC1D2E">
            <w:pPr>
              <w:ind w:right="201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Специалисты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по</w:t>
            </w:r>
            <w:r w:rsidRPr="00CC1D2E">
              <w:rPr>
                <w:rFonts w:cs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сбору</w:t>
            </w:r>
            <w:r w:rsidRPr="00CC1D2E">
              <w:rPr>
                <w:rFonts w:cs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данных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—</w:t>
            </w:r>
            <w:r w:rsidRPr="00CC1D2E">
              <w:rPr>
                <w:rFonts w:cs="Calibri"/>
                <w:spacing w:val="30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Специалист</w:t>
            </w:r>
            <w:r w:rsidRPr="00CC1D2E">
              <w:rPr>
                <w:rFonts w:cs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по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вводу</w:t>
            </w:r>
            <w:r w:rsidRPr="00CC1D2E">
              <w:rPr>
                <w:rFonts w:cs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данных</w:t>
            </w:r>
            <w:r w:rsidRPr="00CC1D2E">
              <w:rPr>
                <w:rFonts w:cs="Calibri"/>
                <w:spacing w:val="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—</w:t>
            </w:r>
          </w:p>
          <w:p w:rsidR="00CC1D2E" w:rsidRPr="00CC1D2E" w:rsidRDefault="00CC1D2E" w:rsidP="00CC1D2E">
            <w:pPr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Специалист</w:t>
            </w:r>
            <w:r w:rsidRPr="00CC1D2E">
              <w:rPr>
                <w:rFonts w:cs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по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анализу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данных</w:t>
            </w:r>
            <w:r w:rsidRPr="00CC1D2E">
              <w:rPr>
                <w:rFonts w:cs="Calibri"/>
                <w:spacing w:val="-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 xml:space="preserve">(эксперт)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—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3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8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План</w:t>
            </w:r>
            <w:r w:rsidRPr="00CC1D2E">
              <w:rPr>
                <w:sz w:val="20"/>
                <w:lang w:val="ru-RU"/>
              </w:rPr>
              <w:t xml:space="preserve"> со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сроками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 xml:space="preserve">обучения </w:t>
            </w:r>
            <w:r w:rsidRPr="00CC1D2E">
              <w:rPr>
                <w:spacing w:val="-1"/>
                <w:sz w:val="20"/>
                <w:lang w:val="ru-RU"/>
              </w:rPr>
              <w:t xml:space="preserve">исследовательской </w:t>
            </w:r>
            <w:r w:rsidRPr="00CC1D2E">
              <w:rPr>
                <w:spacing w:val="-2"/>
                <w:sz w:val="20"/>
                <w:lang w:val="ru-RU"/>
              </w:rPr>
              <w:t>команды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82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9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Предоставление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плана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сестринского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образца</w:t>
            </w:r>
            <w:r w:rsidRPr="00CC1D2E">
              <w:rPr>
                <w:spacing w:val="4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информированного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согласия</w:t>
            </w:r>
            <w:r w:rsidRPr="00CC1D2E">
              <w:rPr>
                <w:spacing w:val="-2"/>
                <w:sz w:val="20"/>
                <w:lang w:val="ru-RU"/>
              </w:rPr>
              <w:t xml:space="preserve"> пациента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проведение</w:t>
            </w:r>
            <w:r w:rsidRPr="00CC1D2E">
              <w:rPr>
                <w:spacing w:val="-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исследо-</w:t>
            </w:r>
            <w:r w:rsidRPr="00CC1D2E">
              <w:rPr>
                <w:spacing w:val="3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вания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этический комитет</w:t>
            </w:r>
            <w:r w:rsidRPr="00CC1D2E">
              <w:rPr>
                <w:spacing w:val="-4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получение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разрешения.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</w:tbl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Окончание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таблицы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1</w:t>
      </w:r>
    </w:p>
    <w:p w:rsidR="00CC1D2E" w:rsidRPr="00CC1D2E" w:rsidRDefault="00CC1D2E" w:rsidP="00CC1D2E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638"/>
        <w:gridCol w:w="5885"/>
        <w:gridCol w:w="1757"/>
        <w:gridCol w:w="1416"/>
      </w:tblGrid>
      <w:tr w:rsidR="00CC1D2E" w:rsidRPr="00CC1D2E" w:rsidTr="00CC1D2E">
        <w:trPr>
          <w:trHeight w:hRule="exact" w:val="4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rFonts w:cs="Calibri"/>
                <w:b/>
                <w:bCs/>
                <w:sz w:val="18"/>
                <w:szCs w:val="18"/>
              </w:rPr>
              <w:t>№</w:t>
            </w:r>
            <w:r w:rsidRPr="00CC1D2E">
              <w:rPr>
                <w:rFonts w:cs="Calibri"/>
                <w:b/>
                <w:bCs/>
                <w:w w:val="101"/>
                <w:sz w:val="18"/>
                <w:szCs w:val="18"/>
              </w:rPr>
              <w:t xml:space="preserve"> </w:t>
            </w:r>
            <w:r w:rsidRPr="00CC1D2E">
              <w:rPr>
                <w:rFonts w:cs="Calibri"/>
                <w:b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20"/>
              <w:ind w:right="2170"/>
              <w:jc w:val="center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План</w:t>
            </w:r>
            <w:r w:rsidRPr="00CC1D2E">
              <w:rPr>
                <w:b/>
                <w:spacing w:val="17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мероприятий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Необходимые</w:t>
            </w:r>
            <w:r w:rsidRPr="00CC1D2E">
              <w:rPr>
                <w:b/>
                <w:spacing w:val="21"/>
                <w:w w:val="101"/>
                <w:sz w:val="18"/>
              </w:rPr>
              <w:t xml:space="preserve"> </w:t>
            </w:r>
            <w:r w:rsidRPr="00CC1D2E">
              <w:rPr>
                <w:b/>
                <w:spacing w:val="-1"/>
                <w:sz w:val="18"/>
              </w:rPr>
              <w:t>ресурсы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Срок</w:t>
            </w:r>
            <w:r w:rsidRPr="00CC1D2E">
              <w:rPr>
                <w:b/>
                <w:spacing w:val="23"/>
                <w:w w:val="101"/>
                <w:sz w:val="18"/>
              </w:rPr>
              <w:t xml:space="preserve"> </w:t>
            </w:r>
            <w:r w:rsidRPr="00CC1D2E">
              <w:rPr>
                <w:b/>
                <w:spacing w:val="-1"/>
                <w:sz w:val="18"/>
              </w:rPr>
              <w:t>исполнения</w:t>
            </w:r>
          </w:p>
        </w:tc>
      </w:tr>
      <w:tr w:rsidR="00CC1D2E" w:rsidRPr="00CC1D2E" w:rsidTr="00CC1D2E">
        <w:trPr>
          <w:trHeight w:hRule="exact" w:val="102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10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Набор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 xml:space="preserve">формирование </w:t>
            </w:r>
            <w:r w:rsidRPr="00CC1D2E">
              <w:rPr>
                <w:spacing w:val="-1"/>
                <w:sz w:val="20"/>
                <w:lang w:val="ru-RU"/>
              </w:rPr>
              <w:t xml:space="preserve">исследуемой </w:t>
            </w:r>
            <w:r w:rsidRPr="00CC1D2E">
              <w:rPr>
                <w:spacing w:val="-2"/>
                <w:sz w:val="20"/>
                <w:lang w:val="ru-RU"/>
              </w:rPr>
              <w:t>группы:</w:t>
            </w:r>
            <w:r w:rsidRPr="00CC1D2E">
              <w:rPr>
                <w:spacing w:val="3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Количество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человек</w:t>
            </w:r>
            <w:r w:rsidRPr="00CC1D2E">
              <w:rPr>
                <w:spacing w:val="-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(пол,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возраст)</w:t>
            </w:r>
          </w:p>
          <w:p w:rsidR="00CC1D2E" w:rsidRPr="00CC1D2E" w:rsidRDefault="00CC1D2E" w:rsidP="00CC1D2E">
            <w:pPr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Критерии включения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исключения</w:t>
            </w: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Условия</w:t>
            </w:r>
            <w:r w:rsidRPr="00CC1D2E">
              <w:rPr>
                <w:spacing w:val="-2"/>
                <w:sz w:val="20"/>
                <w:lang w:val="ru-RU"/>
              </w:rPr>
              <w:t xml:space="preserve"> проведения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(стационар,</w:t>
            </w:r>
            <w:r w:rsidRPr="00CC1D2E">
              <w:rPr>
                <w:spacing w:val="-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поликлиника)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57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2"/>
                <w:sz w:val="20"/>
                <w:lang w:val="ru-RU"/>
              </w:rPr>
              <w:t xml:space="preserve">Определение </w:t>
            </w:r>
            <w:r w:rsidRPr="00CC1D2E">
              <w:rPr>
                <w:spacing w:val="-1"/>
                <w:sz w:val="20"/>
                <w:lang w:val="ru-RU"/>
              </w:rPr>
              <w:t>способов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 xml:space="preserve">измерения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сбора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данных: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(шкала,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ме-</w:t>
            </w:r>
            <w:r w:rsidRPr="00CC1D2E">
              <w:rPr>
                <w:spacing w:val="6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тодика,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график,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рисунок</w:t>
            </w:r>
            <w:r w:rsidRPr="00CC1D2E">
              <w:rPr>
                <w:spacing w:val="-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др.)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3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020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Составление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базы</w:t>
            </w:r>
            <w:r w:rsidRPr="00CC1D2E">
              <w:rPr>
                <w:spacing w:val="2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данных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/>
        </w:tc>
      </w:tr>
      <w:tr w:rsidR="00CC1D2E" w:rsidRPr="00CC1D2E" w:rsidTr="00CC1D2E">
        <w:trPr>
          <w:trHeight w:hRule="exact" w:val="73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13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020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Составление</w:t>
            </w:r>
            <w:r w:rsidRPr="00CC1D2E">
              <w:rPr>
                <w:spacing w:val="-2"/>
                <w:sz w:val="20"/>
                <w:lang w:val="ru-RU"/>
              </w:rPr>
              <w:t xml:space="preserve"> плана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анализа.</w:t>
            </w: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Ознакомить специалиста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по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статистике,</w:t>
            </w:r>
            <w:r w:rsidRPr="00CC1D2E">
              <w:rPr>
                <w:sz w:val="20"/>
                <w:lang w:val="ru-RU"/>
              </w:rPr>
              <w:t xml:space="preserve"> по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полученным</w:t>
            </w:r>
            <w:r w:rsidRPr="00CC1D2E">
              <w:rPr>
                <w:spacing w:val="-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данным</w:t>
            </w:r>
            <w:r w:rsidRPr="00CC1D2E">
              <w:rPr>
                <w:spacing w:val="3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провести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анализ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49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14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4" w:line="232" w:lineRule="auto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2"/>
                <w:sz w:val="20"/>
                <w:lang w:val="ru-RU"/>
              </w:rPr>
              <w:t>Сделать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выводы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основании</w:t>
            </w:r>
            <w:r w:rsidRPr="00CC1D2E">
              <w:rPr>
                <w:spacing w:val="-1"/>
                <w:sz w:val="20"/>
                <w:lang w:val="ru-RU"/>
              </w:rPr>
              <w:t xml:space="preserve"> полученных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данных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проведенного</w:t>
            </w:r>
            <w:r w:rsidRPr="00CC1D2E">
              <w:rPr>
                <w:spacing w:val="5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  <w:tr w:rsidR="00CC1D2E" w:rsidRPr="00CC1D2E" w:rsidTr="00CC1D2E">
        <w:trPr>
          <w:trHeight w:hRule="exact" w:val="49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94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15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37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Составление</w:t>
            </w:r>
            <w:r w:rsidRPr="00CC1D2E">
              <w:rPr>
                <w:spacing w:val="-2"/>
                <w:sz w:val="20"/>
                <w:lang w:val="ru-RU"/>
              </w:rPr>
              <w:t xml:space="preserve"> плана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для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 xml:space="preserve">написания </w:t>
            </w:r>
            <w:r w:rsidRPr="00CC1D2E">
              <w:rPr>
                <w:spacing w:val="-1"/>
                <w:sz w:val="20"/>
                <w:lang w:val="ru-RU"/>
              </w:rPr>
              <w:t xml:space="preserve">статьи </w:t>
            </w:r>
            <w:r w:rsidRPr="00CC1D2E">
              <w:rPr>
                <w:spacing w:val="-2"/>
                <w:sz w:val="20"/>
                <w:lang w:val="ru-RU"/>
              </w:rPr>
              <w:t>для информирования</w:t>
            </w:r>
            <w:r w:rsidRPr="00CC1D2E">
              <w:rPr>
                <w:spacing w:val="5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медицинской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организации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-1"/>
                <w:sz w:val="20"/>
                <w:lang w:val="ru-RU"/>
              </w:rPr>
              <w:t xml:space="preserve"> общественности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rPr>
                <w:lang w:val="ru-RU"/>
              </w:rPr>
            </w:pPr>
          </w:p>
        </w:tc>
      </w:tr>
    </w:tbl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13" w:after="0" w:line="220" w:lineRule="exact"/>
        <w:rPr>
          <w:rFonts w:ascii="Calibri" w:eastAsia="Calibri" w:hAnsi="Calibri" w:cs="Times New Roman"/>
        </w:rPr>
      </w:pPr>
    </w:p>
    <w:p w:rsidR="00CC1D2E" w:rsidRPr="00CC1D2E" w:rsidRDefault="00CC1D2E" w:rsidP="00CC1D2E">
      <w:pPr>
        <w:widowControl w:val="0"/>
        <w:numPr>
          <w:ilvl w:val="1"/>
          <w:numId w:val="8"/>
        </w:numPr>
        <w:tabs>
          <w:tab w:val="left" w:pos="1956"/>
        </w:tabs>
        <w:spacing w:before="42" w:after="0" w:line="240" w:lineRule="auto"/>
        <w:ind w:right="1451" w:hanging="1598"/>
        <w:outlineLvl w:val="1"/>
        <w:rPr>
          <w:rFonts w:ascii="Calibri" w:eastAsia="Calibri" w:hAnsi="Calibri" w:cs="Times New Roman"/>
          <w:sz w:val="28"/>
          <w:szCs w:val="28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Определение</w:t>
      </w:r>
      <w:r w:rsidRPr="00CC1D2E">
        <w:rPr>
          <w:rFonts w:ascii="Calibri" w:eastAsia="Calibri" w:hAnsi="Calibri" w:cs="Times New Roman"/>
          <w:b/>
          <w:bCs/>
          <w:spacing w:val="-21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исследуемой</w:t>
      </w:r>
      <w:r w:rsidRPr="00CC1D2E">
        <w:rPr>
          <w:rFonts w:ascii="Calibri" w:eastAsia="Calibri" w:hAnsi="Calibri" w:cs="Times New Roman"/>
          <w:b/>
          <w:bCs/>
          <w:spacing w:val="-24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генеральной</w:t>
      </w:r>
      <w:r w:rsidRPr="00CC1D2E">
        <w:rPr>
          <w:rFonts w:ascii="Calibri" w:eastAsia="Calibri" w:hAnsi="Calibri" w:cs="Times New Roman"/>
          <w:b/>
          <w:bCs/>
          <w:spacing w:val="-24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совокупности</w:t>
      </w:r>
      <w:r w:rsidRPr="00CC1D2E">
        <w:rPr>
          <w:rFonts w:ascii="Calibri" w:eastAsia="Calibri" w:hAnsi="Calibri" w:cs="Times New Roman"/>
          <w:b/>
          <w:bCs/>
          <w:spacing w:val="38"/>
          <w:w w:val="99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и</w:t>
      </w:r>
      <w:r w:rsidRPr="00CC1D2E">
        <w:rPr>
          <w:rFonts w:ascii="Calibri" w:eastAsia="Calibri" w:hAnsi="Calibri" w:cs="Times New Roman"/>
          <w:b/>
          <w:bCs/>
          <w:spacing w:val="-13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формирование</w:t>
      </w:r>
      <w:r w:rsidRPr="00CC1D2E">
        <w:rPr>
          <w:rFonts w:ascii="Calibri" w:eastAsia="Calibri" w:hAnsi="Calibri" w:cs="Times New Roman"/>
          <w:b/>
          <w:bCs/>
          <w:spacing w:val="-11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выборки</w:t>
      </w:r>
      <w:r w:rsidRPr="00CC1D2E">
        <w:rPr>
          <w:rFonts w:ascii="Calibri" w:eastAsia="Calibri" w:hAnsi="Calibri" w:cs="Times New Roman"/>
          <w:b/>
          <w:bCs/>
          <w:spacing w:val="-8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>из</w:t>
      </w:r>
      <w:r w:rsidRPr="00CC1D2E">
        <w:rPr>
          <w:rFonts w:ascii="Calibri" w:eastAsia="Calibri" w:hAnsi="Calibri" w:cs="Times New Roman"/>
          <w:b/>
          <w:bCs/>
          <w:spacing w:val="-10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1"/>
          <w:sz w:val="28"/>
          <w:szCs w:val="28"/>
        </w:rPr>
        <w:t>нее</w:t>
      </w:r>
    </w:p>
    <w:p w:rsidR="00CC1D2E" w:rsidRPr="00CC1D2E" w:rsidRDefault="00CC1D2E" w:rsidP="00CC1D2E">
      <w:pPr>
        <w:widowControl w:val="0"/>
        <w:spacing w:before="1" w:after="0" w:line="300" w:lineRule="exact"/>
        <w:rPr>
          <w:rFonts w:ascii="Calibri" w:eastAsia="Calibri" w:hAnsi="Calibri" w:cs="Times New Roman"/>
          <w:sz w:val="30"/>
          <w:szCs w:val="30"/>
        </w:rPr>
      </w:pPr>
    </w:p>
    <w:p w:rsidR="00CC1D2E" w:rsidRPr="00CC1D2E" w:rsidRDefault="00CC1D2E" w:rsidP="00CC1D2E">
      <w:pPr>
        <w:widowControl w:val="0"/>
        <w:numPr>
          <w:ilvl w:val="2"/>
          <w:numId w:val="8"/>
        </w:numPr>
        <w:tabs>
          <w:tab w:val="left" w:pos="1851"/>
        </w:tabs>
        <w:spacing w:after="0" w:line="240" w:lineRule="auto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Генеральная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и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основа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выборочного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наблюдения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Важнейшее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принадлежит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выбору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способа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сплошное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выборочное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Сплошным</w:t>
      </w:r>
      <w:r w:rsidRPr="00CC1D2E">
        <w:rPr>
          <w:rFonts w:ascii="Calibri" w:eastAsia="Calibri" w:hAnsi="Calibri" w:cs="Times New Roman"/>
          <w:b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называемая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population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ределение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выявление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объектов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за-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висимости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формируются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неральная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может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население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(обычно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таковы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эпидемиологических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заболеваний)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состоять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циентов,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госпитализированных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определенную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клинику,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определенным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заболеванием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(что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чаще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исследованиях).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говорить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заболеванием.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представляющая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велика,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целиком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представляется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целесообразным,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этому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применяют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Выборочное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sample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observation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применяе-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видов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несплошного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обследуются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некоторая,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принципам,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 наблюдение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организовано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эта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отобранных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еди-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ниц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уменьшенном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масштабе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Сформированная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обра-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зом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sample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сравнительно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небольшая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(5-10%,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реже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20-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25%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единиц).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преимуществ: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0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стоимость.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Затраты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небольшой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всей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сплошном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исследовании.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1"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Короче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сроки.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причинам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собрать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обобщить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быстрее.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Это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особенно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важно,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когда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сведения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нужны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срочно.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4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димо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привлечь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высококвалифицированный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персонал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воспользоваться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специальным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оборудованием;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ограничено.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сплошное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невозможно.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широкую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большую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получать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разнообразного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характера.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4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достоверность.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показаться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парадоксальным,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однако...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меньше,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привлечь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квалифицированный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персонал,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лучше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подготовить,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более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тщательно контролировать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проведение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ботку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достоверные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сведения,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соответствующее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сплошное.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достоинства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проявляются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борочного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дизайна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размещении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т.д.;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установление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допустимого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погрешности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определение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вида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выборочного</w:t>
      </w:r>
      <w:r w:rsidRPr="00CC1D2E">
        <w:rPr>
          <w:rFonts w:ascii="Calibri" w:eastAsia="Calibri" w:hAnsi="Calibri" w:cs="Times New Roman"/>
          <w:spacing w:val="-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наблюдения;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установление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сроков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проведения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наблюдения;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потребности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кадрах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подготов-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выборки,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распростране-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генеральную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совокупность.</w:t>
      </w:r>
    </w:p>
    <w:p w:rsidR="00CC1D2E" w:rsidRPr="00CC1D2E" w:rsidRDefault="00CC1D2E" w:rsidP="00CC1D2E">
      <w:pPr>
        <w:widowControl w:val="0"/>
        <w:spacing w:after="0" w:line="287" w:lineRule="exact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Отрицательные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стороны</w:t>
      </w:r>
      <w:r w:rsidRPr="00CC1D2E">
        <w:rPr>
          <w:rFonts w:ascii="Calibri" w:eastAsia="Calibri" w:hAnsi="Calibri" w:cs="Times New Roman"/>
          <w:spacing w:val="-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выборочного</w:t>
      </w:r>
      <w:r w:rsidRPr="00CC1D2E">
        <w:rPr>
          <w:rFonts w:ascii="Calibri" w:eastAsia="Calibri" w:hAnsi="Calibri" w:cs="Times New Roman"/>
          <w:spacing w:val="-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метода: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неизбежна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связанная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вергаются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отбору;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нежелательным,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официальным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предписаниям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реги-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стрировать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каждую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единицу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left="812" w:right="151" w:hanging="710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редких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малые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накопить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достаточного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случаев.</w:t>
      </w:r>
      <w:r w:rsidRPr="00CC1D2E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Создание</w:t>
      </w:r>
      <w:r w:rsidRPr="00CC1D2E">
        <w:rPr>
          <w:rFonts w:ascii="Calibri" w:eastAsia="Calibri" w:hAnsi="Calibri" w:cs="Times New Roman"/>
          <w:spacing w:val="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выборки</w:t>
      </w:r>
      <w:r w:rsidRPr="00CC1D2E">
        <w:rPr>
          <w:rFonts w:ascii="Calibri" w:eastAsia="Calibri" w:hAnsi="Calibri" w:cs="Times New Roman"/>
          <w:spacing w:val="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регламентируется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рядом</w:t>
      </w:r>
      <w:r w:rsidRPr="00CC1D2E">
        <w:rPr>
          <w:rFonts w:ascii="Calibri" w:eastAsia="Calibri" w:hAnsi="Calibri" w:cs="Times New Roman"/>
          <w:spacing w:val="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обязательных</w:t>
      </w:r>
      <w:r w:rsidRPr="00CC1D2E">
        <w:rPr>
          <w:rFonts w:ascii="Calibri" w:eastAsia="Calibri" w:hAnsi="Calibri" w:cs="Times New Roman"/>
          <w:spacing w:val="2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требований,</w:t>
      </w:r>
      <w:r w:rsidRPr="00CC1D2E">
        <w:rPr>
          <w:rFonts w:ascii="Calibri" w:eastAsia="Calibri" w:hAnsi="Calibri" w:cs="Times New Roman"/>
          <w:spacing w:val="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нарушение</w:t>
      </w:r>
      <w:r w:rsidRPr="00CC1D2E">
        <w:rPr>
          <w:rFonts w:ascii="Calibri" w:eastAsia="Calibri" w:hAnsi="Calibri" w:cs="Times New Roman"/>
          <w:spacing w:val="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  <w:lang w:val="en-US"/>
        </w:rPr>
        <w:t>ко-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торых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привести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ошибочным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выводам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Во-первых,</w:t>
      </w:r>
      <w:r w:rsidRPr="00CC1D2E">
        <w:rPr>
          <w:rFonts w:ascii="Calibri" w:eastAsia="Calibri" w:hAnsi="Calibri" w:cs="Times New Roman"/>
          <w:spacing w:val="-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важен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размер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выборки,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во-вторых,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ее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репрезентативность.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  <w:lang w:val="en-US"/>
        </w:rPr>
      </w:pPr>
    </w:p>
    <w:p w:rsidR="00CC1D2E" w:rsidRPr="00CC1D2E" w:rsidRDefault="00CC1D2E" w:rsidP="00CC1D2E">
      <w:pPr>
        <w:widowControl w:val="0"/>
        <w:numPr>
          <w:ilvl w:val="2"/>
          <w:numId w:val="8"/>
        </w:numPr>
        <w:tabs>
          <w:tab w:val="left" w:pos="3300"/>
        </w:tabs>
        <w:spacing w:after="0" w:line="240" w:lineRule="auto"/>
        <w:ind w:left="3299" w:hanging="288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Основные</w:t>
      </w:r>
      <w:r w:rsidRPr="00CC1D2E">
        <w:rPr>
          <w:rFonts w:ascii="Calibri" w:eastAsia="Calibri" w:hAnsi="Calibri" w:cs="Times New Roman"/>
          <w:b/>
          <w:bCs/>
          <w:spacing w:val="-2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  <w:lang w:val="en-US"/>
        </w:rPr>
        <w:t>характеристики</w:t>
      </w:r>
      <w:r w:rsidRPr="00CC1D2E">
        <w:rPr>
          <w:rFonts w:ascii="Calibri" w:eastAsia="Calibri" w:hAnsi="Calibri" w:cs="Times New Roman"/>
          <w:b/>
          <w:bCs/>
          <w:spacing w:val="-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numPr>
          <w:ilvl w:val="3"/>
          <w:numId w:val="8"/>
        </w:numPr>
        <w:tabs>
          <w:tab w:val="left" w:pos="4400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Размер</w:t>
      </w:r>
      <w:r w:rsidRPr="00CC1D2E">
        <w:rPr>
          <w:rFonts w:ascii="Calibri" w:eastAsia="Calibri" w:hAnsi="Calibri" w:cs="Times New Roman"/>
          <w:i/>
          <w:spacing w:val="-17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7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sample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size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образующих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выборочную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Необходимый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(объем)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определяется: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302" w:lineRule="exact"/>
        <w:ind w:left="462" w:hanging="360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задачами</w:t>
      </w:r>
      <w:r w:rsidRPr="00CC1D2E">
        <w:rPr>
          <w:rFonts w:ascii="Calibri" w:eastAsia="Calibri" w:hAnsi="Calibri" w:cs="Times New Roman"/>
          <w:spacing w:val="-2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61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однородности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которую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данная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репрезенти-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рует;</w:t>
      </w:r>
    </w:p>
    <w:p w:rsidR="00CC1D2E" w:rsidRPr="00CC1D2E" w:rsidRDefault="00CC1D2E" w:rsidP="00CC1D2E">
      <w:pPr>
        <w:spacing w:after="0" w:line="242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before="55" w:after="0" w:line="242" w:lineRule="auto"/>
        <w:ind w:left="462" w:right="161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доверительной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гарантируется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татов</w:t>
      </w:r>
      <w:r w:rsidRPr="00CC1D2E">
        <w:rPr>
          <w:rFonts w:ascii="Calibri" w:eastAsia="Calibri" w:hAnsi="Calibri" w:cs="Times New Roman"/>
          <w:spacing w:val="-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37" w:lineRule="auto"/>
        <w:ind w:left="462" w:right="161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требуемой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допускаемой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определении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учитывается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технических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приемов,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применяемых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больших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чисел,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номограммам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больших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чисел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(таблица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1),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расчетов.</w:t>
      </w:r>
    </w:p>
    <w:p w:rsidR="00CC1D2E" w:rsidRPr="00CC1D2E" w:rsidRDefault="00CC1D2E" w:rsidP="00CC1D2E">
      <w:pPr>
        <w:widowControl w:val="0"/>
        <w:spacing w:before="1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Таблица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тимой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ошибке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5%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(доверительная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0,954)</w:t>
      </w:r>
    </w:p>
    <w:p w:rsidR="00CC1D2E" w:rsidRPr="00CC1D2E" w:rsidRDefault="00CC1D2E" w:rsidP="00CC1D2E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1632"/>
        <w:gridCol w:w="739"/>
        <w:gridCol w:w="806"/>
        <w:gridCol w:w="811"/>
        <w:gridCol w:w="811"/>
        <w:gridCol w:w="806"/>
        <w:gridCol w:w="811"/>
        <w:gridCol w:w="878"/>
        <w:gridCol w:w="946"/>
        <w:gridCol w:w="1502"/>
      </w:tblGrid>
      <w:tr w:rsidR="00CC1D2E" w:rsidRPr="00CC1D2E" w:rsidTr="00CC1D2E">
        <w:trPr>
          <w:trHeight w:hRule="exact" w:val="739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87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b/>
                <w:spacing w:val="-2"/>
                <w:sz w:val="20"/>
                <w:lang w:val="ru-RU"/>
              </w:rPr>
              <w:t>Объем</w:t>
            </w:r>
            <w:r w:rsidRPr="00CC1D2E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b/>
                <w:spacing w:val="-1"/>
                <w:sz w:val="20"/>
                <w:lang w:val="ru-RU"/>
              </w:rPr>
              <w:t>гене-</w:t>
            </w:r>
            <w:r w:rsidRPr="00CC1D2E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b/>
                <w:spacing w:val="-1"/>
                <w:sz w:val="20"/>
                <w:lang w:val="ru-RU"/>
              </w:rPr>
              <w:t>ральной</w:t>
            </w:r>
            <w:r w:rsidRPr="00CC1D2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C1D2E">
              <w:rPr>
                <w:b/>
                <w:spacing w:val="-1"/>
                <w:sz w:val="20"/>
                <w:lang w:val="ru-RU"/>
              </w:rPr>
              <w:t>сово-</w:t>
            </w:r>
            <w:r w:rsidRPr="00CC1D2E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b/>
                <w:spacing w:val="-1"/>
                <w:sz w:val="20"/>
                <w:lang w:val="ru-RU"/>
              </w:rPr>
              <w:t>купности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500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2000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3000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4000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5000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10000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2"/>
                <w:sz w:val="20"/>
              </w:rPr>
              <w:t>100000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1"/>
                <w:sz w:val="20"/>
              </w:rPr>
              <w:t>Бесконечная</w:t>
            </w:r>
          </w:p>
        </w:tc>
      </w:tr>
      <w:tr w:rsidR="00CC1D2E" w:rsidRPr="00CC1D2E" w:rsidTr="00CC1D2E">
        <w:trPr>
          <w:trHeight w:hRule="exact" w:val="53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z w:val="20"/>
              </w:rPr>
              <w:t>Объем</w:t>
            </w:r>
            <w:r w:rsidRPr="00CC1D2E">
              <w:rPr>
                <w:spacing w:val="-4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222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286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370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385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398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35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400</w:t>
            </w:r>
          </w:p>
        </w:tc>
      </w:tr>
    </w:tbl>
    <w:p w:rsidR="00CC1D2E" w:rsidRPr="00CC1D2E" w:rsidRDefault="00CC1D2E" w:rsidP="00CC1D2E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массив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будет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дробиться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мужчины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женщи-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ны),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соответственно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(пропорционально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частям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дробления)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увеличи-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ваться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вместо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400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800.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9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numPr>
          <w:ilvl w:val="3"/>
          <w:numId w:val="8"/>
        </w:numPr>
        <w:tabs>
          <w:tab w:val="left" w:pos="3608"/>
        </w:tabs>
        <w:spacing w:after="0" w:line="240" w:lineRule="auto"/>
        <w:ind w:left="3607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Репрезентативность</w:t>
      </w:r>
      <w:r w:rsidRPr="00CC1D2E">
        <w:rPr>
          <w:rFonts w:ascii="Calibri" w:eastAsia="Calibri" w:hAnsi="Calibri" w:cs="Times New Roman"/>
          <w:i/>
          <w:spacing w:val="-36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92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sample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reliability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представительность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насколько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воз-</w:t>
      </w:r>
      <w:r w:rsidRPr="00CC1D2E">
        <w:rPr>
          <w:rFonts w:ascii="Calibri" w:eastAsia="Calibri" w:hAnsi="Calibri" w:cs="Times New Roman"/>
          <w:spacing w:val="11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 обобщать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 привлечением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определённой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ге-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неральную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собрана.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качественной.</w:t>
      </w:r>
    </w:p>
    <w:p w:rsidR="00CC1D2E" w:rsidRPr="00CC1D2E" w:rsidRDefault="00CC1D2E" w:rsidP="00CC1D2E">
      <w:pPr>
        <w:widowControl w:val="0"/>
        <w:spacing w:after="0" w:line="242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количественная</w:t>
      </w:r>
      <w:r w:rsidRPr="00CC1D2E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—</w:t>
      </w:r>
      <w:r w:rsidRPr="00CC1D2E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достаточная</w:t>
      </w:r>
      <w:r w:rsidRPr="00CC1D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численность</w:t>
      </w:r>
      <w:r w:rsidRPr="00CC1D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единиц</w:t>
      </w:r>
      <w:r w:rsidRPr="00CC1D2E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after="0" w:line="237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качественная</w:t>
      </w:r>
      <w:r w:rsidRPr="00CC1D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(однотипность)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ризующих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генеральной.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Иными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словами,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выборочная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ближе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выводится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расчета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ошибок: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(допущенных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регистрации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признаков)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(зависящих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изменчиво-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признака).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numPr>
          <w:ilvl w:val="2"/>
          <w:numId w:val="8"/>
        </w:numPr>
        <w:tabs>
          <w:tab w:val="left" w:pos="3852"/>
        </w:tabs>
        <w:spacing w:after="0" w:line="240" w:lineRule="auto"/>
        <w:ind w:left="3851" w:hanging="235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Формирование</w:t>
      </w:r>
      <w:r w:rsidRPr="00CC1D2E">
        <w:rPr>
          <w:rFonts w:ascii="Calibri" w:eastAsia="Calibri" w:hAnsi="Calibri" w:cs="Times New Roman"/>
          <w:b/>
          <w:bCs/>
          <w:spacing w:val="-2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выборки</w:t>
      </w: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2753"/>
        </w:tabs>
        <w:spacing w:before="196" w:after="0" w:line="240" w:lineRule="auto"/>
        <w:ind w:hanging="418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Виды</w:t>
      </w:r>
      <w:r w:rsidRPr="00CC1D2E">
        <w:rPr>
          <w:rFonts w:ascii="Calibri" w:eastAsia="Calibri" w:hAnsi="Calibri" w:cs="Times New Roman"/>
          <w:i/>
          <w:spacing w:val="-19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lang w:val="en-US"/>
        </w:rPr>
        <w:t>формирования</w:t>
      </w:r>
      <w:r w:rsidRPr="00CC1D2E">
        <w:rPr>
          <w:rFonts w:ascii="Calibri" w:eastAsia="Calibri" w:hAnsi="Calibri" w:cs="Times New Roman"/>
          <w:i/>
          <w:spacing w:val="-16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выборочной</w:t>
      </w:r>
      <w:r w:rsidRPr="00CC1D2E">
        <w:rPr>
          <w:rFonts w:ascii="Calibri" w:eastAsia="Calibri" w:hAnsi="Calibri" w:cs="Times New Roman"/>
          <w:i/>
          <w:spacing w:val="-17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совокупности</w:t>
      </w:r>
    </w:p>
    <w:p w:rsidR="00CC1D2E" w:rsidRPr="00CC1D2E" w:rsidRDefault="00CC1D2E" w:rsidP="00CC1D2E">
      <w:pPr>
        <w:widowControl w:val="0"/>
        <w:spacing w:before="144"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подразделяется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индивидуальный,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групповой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комбинированный.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При</w:t>
      </w:r>
      <w:r w:rsidRPr="00CC1D2E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индивидуальном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отборе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в</w:t>
      </w:r>
      <w:r w:rsidRPr="00CC1D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выборочную</w:t>
      </w:r>
      <w:r w:rsidRPr="00CC1D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совокупность</w:t>
      </w:r>
      <w:r w:rsidRPr="00CC1D2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отбираются</w:t>
      </w:r>
      <w:r w:rsidRPr="00CC1D2E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отдельные</w:t>
      </w:r>
      <w:r w:rsidRPr="00CC1D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еди-</w:t>
      </w:r>
      <w:r w:rsidRPr="00CC1D2E"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ницы</w:t>
      </w:r>
      <w:r w:rsidRPr="00CC1D2E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совокупности,</w:t>
      </w:r>
      <w:r w:rsidRPr="00CC1D2E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групповом</w:t>
      </w:r>
      <w:r w:rsidRPr="00CC1D2E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отборе</w:t>
      </w:r>
      <w:r w:rsidRPr="00CC1D2E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—</w:t>
      </w:r>
      <w:r w:rsidRPr="00CC1D2E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качественно</w:t>
      </w:r>
      <w:r w:rsidRPr="00CC1D2E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однородные</w:t>
      </w:r>
      <w:r w:rsidRPr="00CC1D2E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группы</w:t>
      </w:r>
      <w:r w:rsidRPr="00CC1D2E"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(серии)</w:t>
      </w:r>
      <w:r w:rsidRPr="00CC1D2E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единиц.</w:t>
      </w:r>
      <w:r w:rsidRPr="00CC1D2E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  <w:lang w:val="en-US"/>
        </w:rPr>
        <w:t>Комбинированный</w:t>
      </w:r>
      <w:r w:rsidRPr="00CC1D2E">
        <w:rPr>
          <w:rFonts w:ascii="Calibri" w:eastAsia="Calibri" w:hAnsi="Calibri" w:cs="Calibri"/>
          <w:b/>
          <w:bCs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  <w:lang w:val="en-US"/>
        </w:rPr>
        <w:t>отбор</w:t>
      </w:r>
      <w:r w:rsidRPr="00CC1D2E">
        <w:rPr>
          <w:rFonts w:ascii="Calibri" w:eastAsia="Calibri" w:hAnsi="Calibri" w:cs="Calibri"/>
          <w:b/>
          <w:bCs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  <w:lang w:val="en-US"/>
        </w:rPr>
        <w:t>предполагает</w:t>
      </w:r>
      <w:r w:rsidRPr="00CC1D2E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  <w:lang w:val="en-US"/>
        </w:rPr>
        <w:t>сочетание</w:t>
      </w:r>
      <w:r w:rsidRPr="00CC1D2E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  <w:lang w:val="en-US"/>
        </w:rPr>
        <w:t>первого</w:t>
      </w:r>
      <w:r w:rsidRPr="00CC1D2E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  <w:lang w:val="en-US"/>
        </w:rPr>
        <w:t>и</w:t>
      </w:r>
      <w:r w:rsidRPr="00CC1D2E">
        <w:rPr>
          <w:rFonts w:ascii="Calibri" w:eastAsia="Calibri" w:hAnsi="Calibri" w:cs="Calibri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  <w:lang w:val="en-US"/>
        </w:rPr>
        <w:t>второго</w:t>
      </w:r>
      <w:r w:rsidRPr="00CC1D2E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  <w:lang w:val="en-US"/>
        </w:rPr>
        <w:t>видов.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  <w:lang w:val="en-US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4510"/>
        </w:tabs>
        <w:spacing w:before="51" w:after="0" w:line="240" w:lineRule="auto"/>
        <w:ind w:left="4509" w:hanging="418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Типы</w:t>
      </w:r>
      <w:r w:rsidRPr="00CC1D2E">
        <w:rPr>
          <w:rFonts w:ascii="Calibri" w:eastAsia="Calibri" w:hAnsi="Calibri" w:cs="Times New Roman"/>
          <w:i/>
          <w:spacing w:val="-18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делятся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типа: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вероятностные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невероятностные.</w:t>
      </w:r>
    </w:p>
    <w:p w:rsidR="00CC1D2E" w:rsidRPr="00CC1D2E" w:rsidRDefault="00CC1D2E" w:rsidP="00CC1D2E">
      <w:pPr>
        <w:widowControl w:val="0"/>
        <w:spacing w:after="0" w:line="240" w:lineRule="auto"/>
        <w:ind w:right="17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Вероятностные</w:t>
      </w:r>
      <w:r w:rsidRPr="00CC1D2E"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выборки</w:t>
      </w:r>
      <w:r w:rsidRPr="00CC1D2E"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probability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sampling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выборочного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предполагается,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каждый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генеральной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известен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>оп-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ределенную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попасть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обследование.</w:t>
      </w:r>
    </w:p>
    <w:p w:rsidR="00CC1D2E" w:rsidRPr="00CC1D2E" w:rsidRDefault="00CC1D2E" w:rsidP="00CC1D2E">
      <w:pPr>
        <w:widowControl w:val="0"/>
        <w:spacing w:after="0" w:line="240" w:lineRule="auto"/>
        <w:ind w:right="16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Невероятностные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non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probability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sampling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выборочного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предусматривают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отбор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специфических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неслучайном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порядке.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невероятностных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борки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следовательно,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>не-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рассчитать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выборку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3900"/>
        </w:tabs>
        <w:spacing w:after="0" w:line="240" w:lineRule="auto"/>
        <w:ind w:left="3899" w:hanging="418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Способы</w:t>
      </w:r>
      <w:r w:rsidRPr="00CC1D2E">
        <w:rPr>
          <w:rFonts w:ascii="Calibri" w:eastAsia="Calibri" w:hAnsi="Calibri" w:cs="Times New Roman"/>
          <w:i/>
          <w:spacing w:val="-16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lang w:val="en-US"/>
        </w:rPr>
        <w:t>отбора</w:t>
      </w:r>
      <w:r w:rsidRPr="00CC1D2E">
        <w:rPr>
          <w:rFonts w:ascii="Calibri" w:eastAsia="Calibri" w:hAnsi="Calibri" w:cs="Times New Roman"/>
          <w:i/>
          <w:spacing w:val="-13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96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способом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понимают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порядок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способа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отбора: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повторный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бесповторный.</w:t>
      </w:r>
    </w:p>
    <w:p w:rsidR="00CC1D2E" w:rsidRPr="00CC1D2E" w:rsidRDefault="00CC1D2E" w:rsidP="00CC1D2E">
      <w:pPr>
        <w:widowControl w:val="0"/>
        <w:spacing w:after="0" w:line="240" w:lineRule="auto"/>
        <w:ind w:right="17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b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повторном</w:t>
      </w:r>
      <w:r w:rsidRPr="00CC1D2E">
        <w:rPr>
          <w:rFonts w:ascii="Calibri" w:eastAsia="Calibri" w:hAnsi="Calibri" w:cs="Times New Roman"/>
          <w:b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2"/>
          <w:sz w:val="24"/>
          <w:szCs w:val="24"/>
        </w:rPr>
        <w:t>отборе</w:t>
      </w:r>
      <w:r w:rsidRPr="00CC1D2E">
        <w:rPr>
          <w:rFonts w:ascii="Calibri" w:eastAsia="Calibri" w:hAnsi="Calibri" w:cs="Times New Roman"/>
          <w:b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каждая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отобранная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возвращается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генеральную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совокупность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может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сно-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попасть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построен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схеме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«возвращенного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шара»: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меняется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незави-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отбираемых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единиц.</w:t>
      </w:r>
    </w:p>
    <w:p w:rsidR="00CC1D2E" w:rsidRPr="00CC1D2E" w:rsidRDefault="00CC1D2E" w:rsidP="00CC1D2E">
      <w:pPr>
        <w:widowControl w:val="0"/>
        <w:spacing w:after="0" w:line="240" w:lineRule="auto"/>
        <w:ind w:right="17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b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бесповторном</w:t>
      </w:r>
      <w:r w:rsidRPr="00CC1D2E">
        <w:rPr>
          <w:rFonts w:ascii="Calibri" w:eastAsia="Calibri" w:hAnsi="Calibri" w:cs="Times New Roman"/>
          <w:b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отборе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единица,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отобранная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порядке,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возвращается.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схеме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«невозвращенного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шара»: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гене-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ральной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увеличивается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производства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2936"/>
        </w:tabs>
        <w:spacing w:after="0" w:line="240" w:lineRule="auto"/>
        <w:ind w:left="2935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Методы</w:t>
      </w:r>
      <w:r w:rsidRPr="00CC1D2E">
        <w:rPr>
          <w:rFonts w:ascii="Calibri" w:eastAsia="Calibri" w:hAnsi="Calibri" w:cs="Times New Roman"/>
          <w:i/>
          <w:spacing w:val="-18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  <w:lang w:val="en-US"/>
        </w:rPr>
        <w:t>отбора</w:t>
      </w:r>
      <w:r w:rsidRPr="00CC1D2E">
        <w:rPr>
          <w:rFonts w:ascii="Calibri" w:eastAsia="Calibri" w:hAnsi="Calibri" w:cs="Times New Roman"/>
          <w:i/>
          <w:spacing w:val="-15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выборочной</w:t>
      </w:r>
      <w:r w:rsidRPr="00CC1D2E">
        <w:rPr>
          <w:rFonts w:ascii="Calibri" w:eastAsia="Calibri" w:hAnsi="Calibri" w:cs="Times New Roman"/>
          <w:i/>
          <w:spacing w:val="-15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совокупности</w:t>
      </w:r>
    </w:p>
    <w:p w:rsidR="00CC1D2E" w:rsidRPr="00CC1D2E" w:rsidRDefault="00CC1D2E" w:rsidP="00CC1D2E">
      <w:pPr>
        <w:widowControl w:val="0"/>
        <w:spacing w:before="196" w:after="0" w:line="240" w:lineRule="auto"/>
        <w:ind w:right="16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приводится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борки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указанием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преимуществ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недостатков.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подходящей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сбалансированного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соображений,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желательной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досто-</w:t>
      </w:r>
      <w:r w:rsidRPr="00CC1D2E">
        <w:rPr>
          <w:rFonts w:ascii="Calibri" w:eastAsia="Calibri" w:hAnsi="Calibri" w:cs="Times New Roman"/>
          <w:spacing w:val="11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верности,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доступность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полного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перечня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составляющих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территори-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альная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разбросанность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интервью)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ресурсы.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силу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комплексности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обращаются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специалистам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консульта-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подбора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методики.</w:t>
      </w:r>
    </w:p>
    <w:p w:rsidR="00CC1D2E" w:rsidRPr="00CC1D2E" w:rsidRDefault="00CC1D2E" w:rsidP="00CC1D2E">
      <w:pPr>
        <w:widowControl w:val="0"/>
        <w:spacing w:before="1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Таблица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3</w:t>
      </w:r>
      <w:r w:rsidRPr="00CC1D2E">
        <w:rPr>
          <w:rFonts w:ascii="Calibri" w:eastAsia="Calibri" w:hAnsi="Calibri" w:cs="Times New Roman"/>
          <w:spacing w:val="3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Основные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методы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организации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  <w:lang w:val="en-US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57"/>
        <w:gridCol w:w="1853"/>
        <w:gridCol w:w="3542"/>
        <w:gridCol w:w="1987"/>
        <w:gridCol w:w="1982"/>
      </w:tblGrid>
      <w:tr w:rsidR="00CC1D2E" w:rsidRPr="00CC1D2E" w:rsidTr="00CC1D2E">
        <w:trPr>
          <w:trHeight w:hRule="exact" w:val="44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sz w:val="18"/>
                <w:szCs w:val="18"/>
              </w:rPr>
            </w:pPr>
            <w:r w:rsidRPr="00CC1D2E">
              <w:rPr>
                <w:rFonts w:cs="Calibri"/>
                <w:b/>
                <w:bCs/>
                <w:sz w:val="18"/>
                <w:szCs w:val="18"/>
              </w:rPr>
              <w:t>№</w:t>
            </w:r>
            <w:r w:rsidRPr="00CC1D2E">
              <w:rPr>
                <w:rFonts w:cs="Calibri"/>
                <w:b/>
                <w:bCs/>
                <w:w w:val="101"/>
                <w:sz w:val="18"/>
                <w:szCs w:val="18"/>
              </w:rPr>
              <w:t xml:space="preserve"> </w:t>
            </w:r>
            <w:r w:rsidRPr="00CC1D2E">
              <w:rPr>
                <w:rFonts w:cs="Calibri"/>
                <w:b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Вид</w:t>
            </w:r>
            <w:r w:rsidRPr="00CC1D2E">
              <w:rPr>
                <w:b/>
                <w:spacing w:val="12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выборки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Характеристика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Достоинства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Недостатки</w:t>
            </w:r>
          </w:p>
        </w:tc>
      </w:tr>
      <w:tr w:rsidR="00CC1D2E" w:rsidRPr="00CC1D2E" w:rsidTr="00CC1D2E">
        <w:trPr>
          <w:trHeight w:hRule="exact" w:val="201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8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1.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28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Простая</w:t>
            </w:r>
            <w:r w:rsidRPr="00CC1D2E">
              <w:rPr>
                <w:spacing w:val="-2"/>
                <w:sz w:val="20"/>
              </w:rPr>
              <w:t xml:space="preserve"> </w:t>
            </w:r>
            <w:r w:rsidRPr="00CC1D2E">
              <w:rPr>
                <w:spacing w:val="-1"/>
                <w:sz w:val="20"/>
              </w:rPr>
              <w:t>случайная</w:t>
            </w:r>
            <w:r w:rsidRPr="00CC1D2E">
              <w:rPr>
                <w:spacing w:val="24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3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которой</w:t>
            </w:r>
            <w:r w:rsidRPr="00CC1D2E">
              <w:rPr>
                <w:spacing w:val="4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осу-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ществляется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3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помощью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жребия,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таб-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лиц случайных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чисел.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Объективность</w:t>
            </w:r>
            <w:r w:rsidRPr="00CC1D2E">
              <w:rPr>
                <w:spacing w:val="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точность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отбора,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а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также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необязатель-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ность</w:t>
            </w:r>
            <w:r w:rsidRPr="00CC1D2E">
              <w:rPr>
                <w:spacing w:val="1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детального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знания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изучаемой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совокупности.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Необходим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пере-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чень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всех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элементов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генеральной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сово-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купности;</w:t>
            </w:r>
            <w:r w:rsidRPr="00CC1D2E">
              <w:rPr>
                <w:spacing w:val="1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такой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бор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возможен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толь-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наличии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од-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нородных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объектов.</w:t>
            </w:r>
          </w:p>
        </w:tc>
      </w:tr>
    </w:tbl>
    <w:p w:rsidR="00CC1D2E" w:rsidRPr="00CC1D2E" w:rsidRDefault="00CC1D2E" w:rsidP="00CC1D2E">
      <w:pPr>
        <w:spacing w:after="0" w:line="240" w:lineRule="auto"/>
        <w:rPr>
          <w:rFonts w:ascii="Calibri" w:eastAsia="Calibri" w:hAnsi="Calibri" w:cs="Calibri"/>
          <w:sz w:val="20"/>
          <w:szCs w:val="20"/>
        </w:rPr>
        <w:sectPr w:rsidR="00CC1D2E" w:rsidRPr="00CC1D2E">
          <w:pgSz w:w="11900" w:h="16840"/>
          <w:pgMar w:top="1060" w:right="84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Окончание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таблицы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3</w:t>
      </w:r>
    </w:p>
    <w:p w:rsidR="00CC1D2E" w:rsidRPr="00CC1D2E" w:rsidRDefault="00CC1D2E" w:rsidP="00CC1D2E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2"/>
        <w:gridCol w:w="1848"/>
        <w:gridCol w:w="3542"/>
        <w:gridCol w:w="1987"/>
        <w:gridCol w:w="1982"/>
      </w:tblGrid>
      <w:tr w:rsidR="00CC1D2E" w:rsidRPr="00CC1D2E" w:rsidTr="00CC1D2E">
        <w:trPr>
          <w:trHeight w:hRule="exact" w:val="44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32" w:lineRule="auto"/>
              <w:rPr>
                <w:rFonts w:cs="Calibri"/>
                <w:sz w:val="18"/>
                <w:szCs w:val="18"/>
              </w:rPr>
            </w:pPr>
            <w:r w:rsidRPr="00CC1D2E">
              <w:rPr>
                <w:rFonts w:cs="Calibri"/>
                <w:b/>
                <w:bCs/>
                <w:sz w:val="18"/>
                <w:szCs w:val="18"/>
              </w:rPr>
              <w:t>№</w:t>
            </w:r>
            <w:r w:rsidRPr="00CC1D2E">
              <w:rPr>
                <w:rFonts w:cs="Calibri"/>
                <w:b/>
                <w:bCs/>
                <w:w w:val="101"/>
                <w:sz w:val="18"/>
                <w:szCs w:val="18"/>
              </w:rPr>
              <w:t xml:space="preserve"> </w:t>
            </w:r>
            <w:r w:rsidRPr="00CC1D2E">
              <w:rPr>
                <w:rFonts w:cs="Calibri"/>
                <w:b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Вид</w:t>
            </w:r>
            <w:r w:rsidRPr="00CC1D2E">
              <w:rPr>
                <w:b/>
                <w:spacing w:val="11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выборки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Характеристика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Достоинства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106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Недостатки</w:t>
            </w:r>
          </w:p>
        </w:tc>
      </w:tr>
      <w:tr w:rsidR="00CC1D2E" w:rsidRPr="00CC1D2E" w:rsidTr="00CC1D2E">
        <w:trPr>
          <w:trHeight w:hRule="exact" w:val="23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8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Систематическая</w:t>
            </w:r>
            <w:r w:rsidRPr="00CC1D2E">
              <w:rPr>
                <w:spacing w:val="25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Выборка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из</w:t>
            </w:r>
            <w:r w:rsidRPr="00CC1D2E">
              <w:rPr>
                <w:rFonts w:cs="Calibri"/>
                <w:spacing w:val="2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полного</w:t>
            </w:r>
            <w:r w:rsidRPr="00CC1D2E">
              <w:rPr>
                <w:rFonts w:cs="Calibri"/>
                <w:spacing w:val="2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списка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генераль-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ной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совокупности,</w:t>
            </w:r>
            <w:r w:rsidRPr="00CC1D2E">
              <w:rPr>
                <w:rFonts w:cs="Calibri"/>
                <w:spacing w:val="1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единицы</w:t>
            </w:r>
            <w:r w:rsidRPr="00CC1D2E">
              <w:rPr>
                <w:rFonts w:cs="Calibri"/>
                <w:spacing w:val="1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которой</w:t>
            </w:r>
            <w:r w:rsidRPr="00CC1D2E">
              <w:rPr>
                <w:rFonts w:cs="Calibri"/>
                <w:spacing w:val="2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отбираются</w:t>
            </w:r>
            <w:r w:rsidRPr="00CC1D2E">
              <w:rPr>
                <w:rFonts w:cs="Calibri"/>
                <w:spacing w:val="3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по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одному</w:t>
            </w:r>
            <w:r w:rsidRPr="00CC1D2E">
              <w:rPr>
                <w:rFonts w:cs="Calibri"/>
                <w:spacing w:val="3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объекту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через</w:t>
            </w:r>
            <w:r w:rsidRPr="00CC1D2E">
              <w:rPr>
                <w:rFonts w:cs="Calibri"/>
                <w:spacing w:val="29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интервал,</w:t>
            </w:r>
            <w:r w:rsidRPr="00CC1D2E">
              <w:rPr>
                <w:rFonts w:cs="Calibri"/>
                <w:spacing w:val="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равный</w:t>
            </w:r>
            <w:r w:rsidRPr="00CC1D2E">
              <w:rPr>
                <w:rFonts w:cs="Calibri"/>
                <w:spacing w:val="1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шагу</w:t>
            </w:r>
            <w:r w:rsidRPr="00CC1D2E">
              <w:rPr>
                <w:rFonts w:cs="Calibri"/>
                <w:spacing w:val="10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отбора</w:t>
            </w:r>
            <w:r w:rsidRPr="00CC1D2E">
              <w:rPr>
                <w:rFonts w:cs="Calibri"/>
                <w:spacing w:val="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CC1D2E">
              <w:rPr>
                <w:rFonts w:cs="Calibri"/>
                <w:spacing w:val="10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от-</w:t>
            </w:r>
            <w:r w:rsidRPr="00CC1D2E">
              <w:rPr>
                <w:rFonts w:cs="Calibri"/>
                <w:spacing w:val="2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ношению</w:t>
            </w:r>
            <w:r w:rsidRPr="00CC1D2E">
              <w:rPr>
                <w:rFonts w:cs="Calibri"/>
                <w:spacing w:val="1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объема</w:t>
            </w:r>
            <w:r w:rsidRPr="00CC1D2E">
              <w:rPr>
                <w:rFonts w:cs="Calibri"/>
                <w:spacing w:val="1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генеральной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сово-</w:t>
            </w:r>
            <w:r w:rsidRPr="00CC1D2E">
              <w:rPr>
                <w:rFonts w:cs="Calibri"/>
                <w:spacing w:val="3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купности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к</w:t>
            </w:r>
            <w:r w:rsidRPr="00CC1D2E">
              <w:rPr>
                <w:rFonts w:cs="Calibri"/>
                <w:spacing w:val="1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объему</w:t>
            </w:r>
            <w:r w:rsidRPr="00CC1D2E">
              <w:rPr>
                <w:rFonts w:cs="Calibri"/>
                <w:spacing w:val="1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выборки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(напри-</w:t>
            </w:r>
            <w:r w:rsidRPr="00CC1D2E">
              <w:rPr>
                <w:rFonts w:cs="Calibri"/>
                <w:spacing w:val="3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мер,</w:t>
            </w:r>
            <w:r w:rsidRPr="00CC1D2E">
              <w:rPr>
                <w:rFonts w:cs="Calibri"/>
                <w:spacing w:val="3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каждая</w:t>
            </w:r>
            <w:r w:rsidRPr="00CC1D2E">
              <w:rPr>
                <w:rFonts w:cs="Calibri"/>
                <w:spacing w:val="4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пятая</w:t>
            </w:r>
            <w:r w:rsidRPr="00CC1D2E">
              <w:rPr>
                <w:rFonts w:cs="Calibri"/>
                <w:spacing w:val="4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(20%)</w:t>
            </w:r>
            <w:r w:rsidRPr="00CC1D2E">
              <w:rPr>
                <w:rFonts w:cs="Calibri"/>
                <w:spacing w:val="4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или</w:t>
            </w:r>
            <w:r w:rsidRPr="00CC1D2E">
              <w:rPr>
                <w:rFonts w:cs="Calibri"/>
                <w:spacing w:val="4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каждая</w:t>
            </w:r>
            <w:r w:rsidRPr="00CC1D2E">
              <w:rPr>
                <w:rFonts w:cs="Calibri"/>
                <w:spacing w:val="3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десятая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(10%) единица</w:t>
            </w:r>
            <w:r w:rsidRPr="00CC1D2E">
              <w:rPr>
                <w:rFonts w:cs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наблюдения).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Позволяет</w:t>
            </w:r>
            <w:r w:rsidRPr="00CC1D2E">
              <w:rPr>
                <w:spacing w:val="1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при</w:t>
            </w:r>
            <w:r w:rsidRPr="00CC1D2E">
              <w:rPr>
                <w:spacing w:val="14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не-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большом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объеме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охватить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большие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генеральные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сово-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купности.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Подвержена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сме-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щению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случае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совпадения</w:t>
            </w:r>
            <w:r w:rsidRPr="00CC1D2E">
              <w:rPr>
                <w:spacing w:val="1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интер-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вала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невы-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явленной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перио-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дичностью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распре-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деления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признака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генеральной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сово-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купности.</w:t>
            </w:r>
          </w:p>
        </w:tc>
      </w:tr>
      <w:tr w:rsidR="00CC1D2E" w:rsidRPr="00CC1D2E" w:rsidTr="00CC1D2E">
        <w:trPr>
          <w:trHeight w:hRule="exact" w:val="186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8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Гнездовая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9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в  </w:t>
            </w:r>
            <w:r w:rsidRPr="00CC1D2E">
              <w:rPr>
                <w:spacing w:val="-2"/>
                <w:sz w:val="20"/>
                <w:lang w:val="ru-RU"/>
              </w:rPr>
              <w:t>которой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единицы</w:t>
            </w:r>
            <w:r w:rsidRPr="00CC1D2E">
              <w:rPr>
                <w:sz w:val="20"/>
                <w:lang w:val="ru-RU"/>
              </w:rPr>
              <w:t xml:space="preserve">  </w:t>
            </w:r>
            <w:r w:rsidRPr="00CC1D2E">
              <w:rPr>
                <w:spacing w:val="-1"/>
                <w:sz w:val="20"/>
                <w:lang w:val="ru-RU"/>
              </w:rPr>
              <w:t>отбора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представляют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собой</w:t>
            </w:r>
            <w:r w:rsidRPr="00CC1D2E">
              <w:rPr>
                <w:spacing w:val="3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статистические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группы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(гнезда),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которые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целиком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или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выборочно</w:t>
            </w:r>
            <w:r w:rsidRPr="00CC1D2E">
              <w:rPr>
                <w:spacing w:val="1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подвергаются</w:t>
            </w:r>
            <w:r w:rsidRPr="00CC1D2E">
              <w:rPr>
                <w:spacing w:val="1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обследова-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нию,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а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выборочные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единицы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отбира-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ются</w:t>
            </w:r>
            <w:r w:rsidRPr="00CC1D2E">
              <w:rPr>
                <w:spacing w:val="36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помощью</w:t>
            </w:r>
            <w:r w:rsidRPr="00CC1D2E">
              <w:rPr>
                <w:spacing w:val="3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одного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из</w:t>
            </w:r>
            <w:r w:rsidRPr="00CC1D2E">
              <w:rPr>
                <w:spacing w:val="3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способов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случайного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отбора.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Проще</w:t>
            </w:r>
            <w:r w:rsidRPr="00CC1D2E">
              <w:rPr>
                <w:spacing w:val="4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определить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перечень</w:t>
            </w:r>
            <w:r w:rsidRPr="00CC1D2E">
              <w:rPr>
                <w:spacing w:val="1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гнезд,</w:t>
            </w:r>
            <w:r w:rsidRPr="00CC1D2E">
              <w:rPr>
                <w:spacing w:val="10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чем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 отбора.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Занижается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диспер-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сия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изучаемого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знака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силу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опре-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деленного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сходства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 xml:space="preserve">единиц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гнездах.</w:t>
            </w:r>
          </w:p>
        </w:tc>
      </w:tr>
      <w:tr w:rsidR="00CC1D2E" w:rsidRPr="00CC1D2E" w:rsidTr="00CC1D2E">
        <w:trPr>
          <w:trHeight w:hRule="exact" w:val="23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3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Стратифициро-</w:t>
            </w:r>
            <w:r w:rsidRPr="00CC1D2E">
              <w:rPr>
                <w:spacing w:val="24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ванная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7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отборе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которой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иссле-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дуемая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совокупность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предварительно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разделяется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страты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(слои)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соот-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ветствии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генеральным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распределе-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нием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известных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значимых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для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1"/>
                <w:sz w:val="20"/>
                <w:lang w:val="ru-RU"/>
              </w:rPr>
              <w:t>ис-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следования</w:t>
            </w:r>
            <w:r w:rsidRPr="00CC1D2E">
              <w:rPr>
                <w:spacing w:val="1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признаков;</w:t>
            </w:r>
            <w:r w:rsidRPr="00CC1D2E">
              <w:rPr>
                <w:spacing w:val="1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1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дальнейшем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из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каждой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страты</w:t>
            </w:r>
            <w:r w:rsidRPr="00CC1D2E">
              <w:rPr>
                <w:spacing w:val="3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извлекается</w:t>
            </w:r>
            <w:r w:rsidRPr="00CC1D2E">
              <w:rPr>
                <w:spacing w:val="3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рай-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онированная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выборка.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Повышает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адекват-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ность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выборки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за-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дачам</w:t>
            </w:r>
            <w:r w:rsidRPr="00CC1D2E">
              <w:rPr>
                <w:spacing w:val="1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ния;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возрастает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ее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точность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за</w:t>
            </w:r>
            <w:r w:rsidRPr="00CC1D2E">
              <w:rPr>
                <w:spacing w:val="1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счет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совпадения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диспер-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сии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генеральной</w:t>
            </w:r>
            <w:r w:rsidRPr="00CC1D2E">
              <w:rPr>
                <w:spacing w:val="40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вторичной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совокуп-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ностей.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Неудачное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подраз-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деление</w:t>
            </w:r>
            <w:r w:rsidRPr="00CC1D2E">
              <w:rPr>
                <w:spacing w:val="4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3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страты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смещает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выборку.</w:t>
            </w:r>
          </w:p>
        </w:tc>
      </w:tr>
      <w:tr w:rsidR="00CC1D2E" w:rsidRPr="00CC1D2E" w:rsidTr="00CC1D2E">
        <w:trPr>
          <w:trHeight w:hRule="exact" w:val="30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3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ind w:right="147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Многоступенчатая</w:t>
            </w:r>
            <w:r w:rsidRPr="00CC1D2E">
              <w:rPr>
                <w:spacing w:val="24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выборка:</w:t>
            </w:r>
          </w:p>
          <w:p w:rsidR="00CC1D2E" w:rsidRPr="00CC1D2E" w:rsidRDefault="00CC1D2E" w:rsidP="00CC1D2E">
            <w:pPr>
              <w:spacing w:before="10" w:line="120" w:lineRule="exact"/>
              <w:rPr>
                <w:sz w:val="12"/>
                <w:szCs w:val="12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случайная</w:t>
            </w:r>
          </w:p>
          <w:p w:rsidR="00CC1D2E" w:rsidRPr="00CC1D2E" w:rsidRDefault="00CC1D2E" w:rsidP="00CC1D2E">
            <w:pPr>
              <w:spacing w:line="130" w:lineRule="exact"/>
              <w:rPr>
                <w:sz w:val="13"/>
                <w:szCs w:val="13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spacing w:line="200" w:lineRule="exact"/>
              <w:rPr>
                <w:sz w:val="20"/>
                <w:szCs w:val="20"/>
              </w:rPr>
            </w:pP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</w:rPr>
            </w:pPr>
            <w:r w:rsidRPr="00CC1D2E">
              <w:rPr>
                <w:spacing w:val="-2"/>
                <w:sz w:val="20"/>
              </w:rPr>
              <w:t>комбинированная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D2E" w:rsidRPr="00CC1D2E" w:rsidRDefault="00CC1D2E" w:rsidP="00CC1D2E">
            <w:pPr>
              <w:spacing w:line="237" w:lineRule="auto"/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процедура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построения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торой</w:t>
            </w:r>
            <w:r w:rsidRPr="00CC1D2E">
              <w:rPr>
                <w:spacing w:val="1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разбивается</w:t>
            </w:r>
            <w:r w:rsidRPr="00CC1D2E">
              <w:rPr>
                <w:spacing w:val="1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1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ряд</w:t>
            </w:r>
            <w:r w:rsidRPr="00CC1D2E">
              <w:rPr>
                <w:spacing w:val="1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этапов</w:t>
            </w:r>
            <w:r w:rsidRPr="00CC1D2E">
              <w:rPr>
                <w:spacing w:val="16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(сту-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пеней),</w:t>
            </w:r>
            <w:r w:rsidRPr="00CC1D2E">
              <w:rPr>
                <w:spacing w:val="3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каждом</w:t>
            </w:r>
            <w:r w:rsidRPr="00CC1D2E">
              <w:rPr>
                <w:spacing w:val="3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из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которых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меня-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ется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отбора.</w:t>
            </w:r>
          </w:p>
          <w:p w:rsidR="00CC1D2E" w:rsidRPr="00CC1D2E" w:rsidRDefault="00CC1D2E" w:rsidP="00CC1D2E">
            <w:pPr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CC1D2E" w:rsidRPr="00CC1D2E" w:rsidRDefault="00CC1D2E" w:rsidP="00CC1D2E">
            <w:pPr>
              <w:ind w:right="101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которой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каждой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сту-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пени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единицы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отбираются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одним</w:t>
            </w:r>
            <w:r w:rsidRPr="00CC1D2E">
              <w:rPr>
                <w:spacing w:val="4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из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способов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случайного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отбора.</w:t>
            </w:r>
          </w:p>
          <w:p w:rsidR="00CC1D2E" w:rsidRPr="00CC1D2E" w:rsidRDefault="00CC1D2E" w:rsidP="00CC1D2E">
            <w:pPr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:rsidR="00CC1D2E" w:rsidRPr="00CC1D2E" w:rsidRDefault="00CC1D2E" w:rsidP="00CC1D2E">
            <w:pPr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Выборка,</w:t>
            </w:r>
            <w:r w:rsidRPr="00CC1D2E">
              <w:rPr>
                <w:spacing w:val="1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</w:t>
            </w:r>
            <w:r w:rsidRPr="00CC1D2E">
              <w:rPr>
                <w:spacing w:val="1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которой</w:t>
            </w:r>
            <w:r w:rsidRPr="00CC1D2E">
              <w:rPr>
                <w:spacing w:val="1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на</w:t>
            </w:r>
            <w:r w:rsidRPr="00CC1D2E">
              <w:rPr>
                <w:spacing w:val="1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каждой</w:t>
            </w:r>
            <w:r w:rsidRPr="00CC1D2E">
              <w:rPr>
                <w:spacing w:val="1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из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ступеней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может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осуществляться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лю-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бым</w:t>
            </w:r>
            <w:r w:rsidRPr="00CC1D2E">
              <w:rPr>
                <w:sz w:val="20"/>
                <w:lang w:val="ru-RU"/>
              </w:rPr>
              <w:t xml:space="preserve"> из</w:t>
            </w:r>
            <w:r w:rsidRPr="00CC1D2E">
              <w:rPr>
                <w:spacing w:val="-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вышеописанных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способов.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9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Возможность</w:t>
            </w:r>
            <w:r w:rsidRPr="00CC1D2E">
              <w:rPr>
                <w:spacing w:val="1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борки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генераль-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ной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совокупности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сложной,</w:t>
            </w:r>
            <w:r w:rsidRPr="00CC1D2E">
              <w:rPr>
                <w:spacing w:val="4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неодно-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родной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структурой.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Повышается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веро-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ятность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ошибок</w:t>
            </w:r>
            <w:r w:rsidRPr="00CC1D2E">
              <w:rPr>
                <w:spacing w:val="44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процедурах;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боль-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шой</w:t>
            </w:r>
            <w:r w:rsidRPr="00CC1D2E">
              <w:rPr>
                <w:spacing w:val="3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вес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приобре-</w:t>
            </w:r>
            <w:r w:rsidRPr="00CC1D2E">
              <w:rPr>
                <w:spacing w:val="2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тают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случайные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ошибки;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многооб-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разие</w:t>
            </w:r>
            <w:r w:rsidRPr="00CC1D2E">
              <w:rPr>
                <w:spacing w:val="1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применяемых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способов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усложняет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процедуру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отбора.</w:t>
            </w:r>
          </w:p>
        </w:tc>
      </w:tr>
      <w:tr w:rsidR="00CC1D2E" w:rsidRPr="00CC1D2E" w:rsidTr="00CC1D2E">
        <w:trPr>
          <w:trHeight w:hRule="exact" w:val="244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ind w:right="173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Квотная</w:t>
            </w:r>
            <w:r w:rsidRPr="00CC1D2E">
              <w:rPr>
                <w:spacing w:val="3"/>
                <w:sz w:val="20"/>
              </w:rPr>
              <w:t xml:space="preserve"> </w:t>
            </w:r>
            <w:r w:rsidRPr="00CC1D2E">
              <w:rPr>
                <w:spacing w:val="-2"/>
                <w:sz w:val="20"/>
              </w:rPr>
              <w:t>выборка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Выборка,</w:t>
            </w:r>
            <w:r w:rsidRPr="00CC1D2E">
              <w:rPr>
                <w:rFonts w:cs="Calibri"/>
                <w:spacing w:val="3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при</w:t>
            </w:r>
            <w:r w:rsidRPr="00CC1D2E">
              <w:rPr>
                <w:rFonts w:cs="Calibri"/>
                <w:spacing w:val="4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отборе</w:t>
            </w:r>
            <w:r w:rsidRPr="00CC1D2E">
              <w:rPr>
                <w:rFonts w:cs="Calibri"/>
                <w:spacing w:val="4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которой</w:t>
            </w:r>
            <w:r w:rsidRPr="00CC1D2E">
              <w:rPr>
                <w:rFonts w:cs="Calibri"/>
                <w:spacing w:val="3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произ-</w:t>
            </w:r>
            <w:r w:rsidRPr="00CC1D2E">
              <w:rPr>
                <w:rFonts w:cs="Calibri"/>
                <w:spacing w:val="30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водится</w:t>
            </w:r>
            <w:r w:rsidRPr="00CC1D2E">
              <w:rPr>
                <w:rFonts w:cs="Calibri"/>
                <w:spacing w:val="1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разбиение</w:t>
            </w:r>
            <w:r w:rsidRPr="00CC1D2E">
              <w:rPr>
                <w:rFonts w:cs="Calibri"/>
                <w:spacing w:val="1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генеральной</w:t>
            </w:r>
            <w:r w:rsidRPr="00CC1D2E">
              <w:rPr>
                <w:rFonts w:cs="Calibri"/>
                <w:spacing w:val="1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сово-</w:t>
            </w:r>
            <w:r w:rsidRPr="00CC1D2E">
              <w:rPr>
                <w:rFonts w:cs="Calibri"/>
                <w:spacing w:val="3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купности</w:t>
            </w:r>
            <w:r w:rsidRPr="00CC1D2E">
              <w:rPr>
                <w:rFonts w:cs="Calibri"/>
                <w:spacing w:val="2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на</w:t>
            </w:r>
            <w:r w:rsidRPr="00CC1D2E">
              <w:rPr>
                <w:rFonts w:cs="Calibri"/>
                <w:spacing w:val="2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классы</w:t>
            </w:r>
            <w:r w:rsidRPr="00CC1D2E">
              <w:rPr>
                <w:rFonts w:cs="Calibri"/>
                <w:spacing w:val="2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согласно</w:t>
            </w:r>
            <w:r w:rsidRPr="00CC1D2E">
              <w:rPr>
                <w:rFonts w:cs="Calibri"/>
                <w:spacing w:val="2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несколь-</w:t>
            </w:r>
            <w:r w:rsidRPr="00CC1D2E">
              <w:rPr>
                <w:rFonts w:cs="Calibri"/>
                <w:spacing w:val="29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ким</w:t>
            </w:r>
            <w:r w:rsidRPr="00CC1D2E">
              <w:rPr>
                <w:rFonts w:cs="Calibri"/>
                <w:spacing w:val="1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распределениям</w:t>
            </w:r>
            <w:r w:rsidRPr="00CC1D2E">
              <w:rPr>
                <w:rFonts w:cs="Calibri"/>
                <w:spacing w:val="1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выбранных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при-</w:t>
            </w:r>
            <w:r w:rsidRPr="00CC1D2E">
              <w:rPr>
                <w:rFonts w:cs="Calibri"/>
                <w:spacing w:val="29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знаков,</w:t>
            </w:r>
            <w:r w:rsidRPr="00CC1D2E">
              <w:rPr>
                <w:rFonts w:cs="Calibri"/>
                <w:spacing w:val="2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в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дальнейшем</w:t>
            </w:r>
            <w:r w:rsidRPr="00CC1D2E">
              <w:rPr>
                <w:rFonts w:cs="Calibri"/>
                <w:spacing w:val="20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на</w:t>
            </w:r>
            <w:r w:rsidRPr="00CC1D2E">
              <w:rPr>
                <w:rFonts w:cs="Calibri"/>
                <w:spacing w:val="2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основе</w:t>
            </w:r>
            <w:r w:rsidRPr="00CC1D2E">
              <w:rPr>
                <w:rFonts w:cs="Calibri"/>
                <w:spacing w:val="2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зна-</w:t>
            </w:r>
            <w:r w:rsidRPr="00CC1D2E">
              <w:rPr>
                <w:rFonts w:cs="Calibri"/>
                <w:spacing w:val="29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ния</w:t>
            </w:r>
            <w:r w:rsidRPr="00CC1D2E">
              <w:rPr>
                <w:rFonts w:cs="Calibri"/>
                <w:spacing w:val="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статистического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объема</w:t>
            </w:r>
            <w:r w:rsidRPr="00CC1D2E">
              <w:rPr>
                <w:rFonts w:cs="Calibri"/>
                <w:spacing w:val="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каждого</w:t>
            </w:r>
            <w:r w:rsidRPr="00CC1D2E">
              <w:rPr>
                <w:rFonts w:cs="Calibri"/>
                <w:spacing w:val="2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класса</w:t>
            </w:r>
            <w:r w:rsidRPr="00CC1D2E">
              <w:rPr>
                <w:rFonts w:cs="Calibri"/>
                <w:spacing w:val="16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и</w:t>
            </w:r>
            <w:r w:rsidRPr="00CC1D2E">
              <w:rPr>
                <w:rFonts w:cs="Calibri"/>
                <w:spacing w:val="1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заданной</w:t>
            </w:r>
            <w:r w:rsidRPr="00CC1D2E">
              <w:rPr>
                <w:rFonts w:cs="Calibri"/>
                <w:spacing w:val="1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доли</w:t>
            </w:r>
            <w:r w:rsidRPr="00CC1D2E">
              <w:rPr>
                <w:rFonts w:cs="Calibri"/>
                <w:spacing w:val="1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отбора</w:t>
            </w:r>
            <w:r w:rsidRPr="00CC1D2E">
              <w:rPr>
                <w:rFonts w:cs="Calibri"/>
                <w:spacing w:val="11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из</w:t>
            </w:r>
            <w:r w:rsidRPr="00CC1D2E">
              <w:rPr>
                <w:rFonts w:cs="Calibri"/>
                <w:spacing w:val="13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не-</w:t>
            </w:r>
            <w:r w:rsidRPr="00CC1D2E">
              <w:rPr>
                <w:rFonts w:cs="Calibri"/>
                <w:spacing w:val="2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1"/>
                <w:sz w:val="20"/>
                <w:szCs w:val="20"/>
                <w:lang w:val="ru-RU"/>
              </w:rPr>
              <w:t>го</w:t>
            </w:r>
            <w:r w:rsidRPr="00CC1D2E">
              <w:rPr>
                <w:rFonts w:cs="Calibri"/>
                <w:spacing w:val="25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определяется</w:t>
            </w:r>
            <w:r w:rsidRPr="00CC1D2E">
              <w:rPr>
                <w:rFonts w:cs="Calibri"/>
                <w:spacing w:val="22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«квота»</w:t>
            </w:r>
            <w:r w:rsidRPr="00CC1D2E">
              <w:rPr>
                <w:rFonts w:cs="Calibri"/>
                <w:spacing w:val="2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z w:val="20"/>
                <w:szCs w:val="20"/>
                <w:lang w:val="ru-RU"/>
              </w:rPr>
              <w:t>–</w:t>
            </w:r>
            <w:r w:rsidRPr="00CC1D2E">
              <w:rPr>
                <w:rFonts w:cs="Calibri"/>
                <w:spacing w:val="27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объем</w:t>
            </w:r>
            <w:r w:rsidRPr="00CC1D2E">
              <w:rPr>
                <w:rFonts w:cs="Calibri"/>
                <w:spacing w:val="24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2"/>
                <w:sz w:val="20"/>
                <w:szCs w:val="20"/>
                <w:lang w:val="ru-RU"/>
              </w:rPr>
              <w:t>вы-</w:t>
            </w:r>
            <w:r w:rsidRPr="00CC1D2E">
              <w:rPr>
                <w:rFonts w:cs="Calibri"/>
                <w:spacing w:val="28"/>
                <w:sz w:val="20"/>
                <w:szCs w:val="20"/>
                <w:lang w:val="ru-RU"/>
              </w:rPr>
              <w:t xml:space="preserve"> </w:t>
            </w:r>
            <w:r w:rsidRPr="00CC1D2E">
              <w:rPr>
                <w:rFonts w:cs="Calibri"/>
                <w:spacing w:val="-1"/>
                <w:sz w:val="20"/>
                <w:szCs w:val="20"/>
                <w:lang w:val="ru-RU"/>
              </w:rPr>
              <w:t>борки.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Уменьшаются</w:t>
            </w:r>
            <w:r w:rsidRPr="00CC1D2E">
              <w:rPr>
                <w:spacing w:val="1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затра-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ты;</w:t>
            </w:r>
            <w:r w:rsidRPr="00CC1D2E">
              <w:rPr>
                <w:spacing w:val="3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доступна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и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удобна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построе-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Невозможно</w:t>
            </w:r>
            <w:r w:rsidRPr="00CC1D2E">
              <w:rPr>
                <w:spacing w:val="4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точно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измерить</w:t>
            </w:r>
            <w:r w:rsidRPr="00CC1D2E">
              <w:rPr>
                <w:spacing w:val="3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смещения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ввиду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неслучайного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характера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отбора.</w:t>
            </w:r>
          </w:p>
        </w:tc>
      </w:tr>
    </w:tbl>
    <w:p w:rsidR="00CC1D2E" w:rsidRPr="00CC1D2E" w:rsidRDefault="00CC1D2E" w:rsidP="00CC1D2E">
      <w:pPr>
        <w:spacing w:after="0" w:line="237" w:lineRule="auto"/>
        <w:rPr>
          <w:rFonts w:ascii="Calibri" w:eastAsia="Calibri" w:hAnsi="Calibri" w:cs="Calibri"/>
          <w:sz w:val="20"/>
          <w:szCs w:val="20"/>
        </w:rPr>
        <w:sectPr w:rsidR="00CC1D2E" w:rsidRPr="00CC1D2E">
          <w:pgSz w:w="11900" w:h="16840"/>
          <w:pgMar w:top="1060" w:right="84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4284"/>
        </w:tabs>
        <w:spacing w:before="51" w:after="0" w:line="240" w:lineRule="auto"/>
        <w:ind w:left="4283" w:hanging="418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Критерии</w:t>
      </w:r>
      <w:r w:rsidRPr="00CC1D2E">
        <w:rPr>
          <w:rFonts w:ascii="Calibri" w:eastAsia="Calibri" w:hAnsi="Calibri" w:cs="Times New Roman"/>
          <w:i/>
          <w:spacing w:val="-19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отбора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(критерии)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Критерии</w:t>
      </w:r>
      <w:r w:rsidRPr="00CC1D2E"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включения</w:t>
      </w:r>
      <w:r w:rsidRPr="00CC1D2E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критерии,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которыми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участников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популяции.</w:t>
      </w:r>
    </w:p>
    <w:p w:rsidR="00CC1D2E" w:rsidRPr="00CC1D2E" w:rsidRDefault="00CC1D2E" w:rsidP="00CC1D2E">
      <w:pPr>
        <w:widowControl w:val="0"/>
        <w:spacing w:after="0" w:line="240" w:lineRule="auto"/>
        <w:ind w:right="15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Критерии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исключения</w:t>
      </w:r>
      <w:r w:rsidRPr="00CC1D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которыми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объекты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включаются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исключения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четко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формулировать.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однозначное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толкование.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numPr>
          <w:ilvl w:val="1"/>
          <w:numId w:val="12"/>
        </w:numPr>
        <w:tabs>
          <w:tab w:val="left" w:pos="3660"/>
        </w:tabs>
        <w:spacing w:after="0" w:line="240" w:lineRule="auto"/>
        <w:ind w:left="3659" w:hanging="418"/>
        <w:rPr>
          <w:rFonts w:ascii="Calibri" w:eastAsia="Calibri" w:hAnsi="Calibri" w:cs="Calibri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i/>
          <w:sz w:val="24"/>
          <w:lang w:val="en-US"/>
        </w:rPr>
        <w:t>Стратегии</w:t>
      </w:r>
      <w:r w:rsidRPr="00CC1D2E">
        <w:rPr>
          <w:rFonts w:ascii="Calibri" w:eastAsia="Calibri" w:hAnsi="Calibri" w:cs="Times New Roman"/>
          <w:i/>
          <w:spacing w:val="-16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построения</w:t>
      </w:r>
      <w:r w:rsidRPr="00CC1D2E">
        <w:rPr>
          <w:rFonts w:ascii="Calibri" w:eastAsia="Calibri" w:hAnsi="Calibri" w:cs="Times New Roman"/>
          <w:i/>
          <w:spacing w:val="-15"/>
          <w:sz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i/>
          <w:spacing w:val="-1"/>
          <w:sz w:val="24"/>
          <w:lang w:val="en-US"/>
        </w:rPr>
        <w:t>групп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разные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стратегии.</w:t>
      </w:r>
    </w:p>
    <w:p w:rsidR="00CC1D2E" w:rsidRPr="00CC1D2E" w:rsidRDefault="00CC1D2E" w:rsidP="00CC1D2E">
      <w:pPr>
        <w:widowControl w:val="0"/>
        <w:spacing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Рандомизация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Впервые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предложил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Фишер.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Рандомизация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считается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плохо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организованной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разделении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истории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болезни,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страхового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полиса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рождения.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Лучше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пользоваться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таблицей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чисел,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методом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конвертов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централизованного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компьютерного</w:t>
      </w:r>
      <w:r w:rsidRPr="00CC1D2E">
        <w:rPr>
          <w:rFonts w:ascii="Calibri" w:eastAsia="Calibri" w:hAnsi="Calibri" w:cs="Times New Roman"/>
          <w:spacing w:val="-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распределения.</w:t>
      </w:r>
    </w:p>
    <w:p w:rsidR="00CC1D2E" w:rsidRPr="00CC1D2E" w:rsidRDefault="00CC1D2E" w:rsidP="00CC1D2E">
      <w:pPr>
        <w:widowControl w:val="0"/>
        <w:spacing w:after="0" w:line="242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Попарный</w:t>
      </w:r>
      <w:r w:rsidRPr="00CC1D2E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отбор</w:t>
      </w:r>
      <w:r w:rsidRPr="00CC1D2E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составление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эквивалентных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пар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распределение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 по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разным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группам</w:t>
      </w:r>
      <w:r w:rsidRPr="00CC1D2E">
        <w:rPr>
          <w:rFonts w:ascii="Calibri" w:eastAsia="Calibri" w:hAnsi="Calibri" w:cs="Times New Roman"/>
          <w:spacing w:val="-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исследователем.</w:t>
      </w:r>
    </w:p>
    <w:p w:rsidR="00CC1D2E" w:rsidRPr="00CC1D2E" w:rsidRDefault="00CC1D2E" w:rsidP="00CC1D2E">
      <w:pPr>
        <w:widowControl w:val="0"/>
        <w:spacing w:after="0" w:line="237" w:lineRule="auto"/>
        <w:ind w:right="148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Попарный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отбор</w:t>
      </w:r>
      <w:r w:rsidRPr="00CC1D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с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последующей</w:t>
      </w:r>
      <w:r w:rsidRPr="00CC1D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рандомизацией</w:t>
      </w:r>
      <w:r w:rsidRPr="00CC1D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составление</w:t>
      </w:r>
      <w:r w:rsidRPr="00CC1D2E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эквивалентных</w:t>
      </w:r>
      <w:r w:rsidRPr="00CC1D2E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пар</w:t>
      </w:r>
      <w:r w:rsidRPr="00CC1D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распределение</w:t>
      </w:r>
      <w:r w:rsidRPr="00CC1D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их</w:t>
      </w:r>
      <w:r w:rsidRPr="00CC1D2E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случайным</w:t>
      </w:r>
      <w:r w:rsidRPr="00CC1D2E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образом</w:t>
      </w:r>
      <w:r w:rsidRPr="00CC1D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по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группам</w:t>
      </w:r>
      <w:r w:rsidRPr="00CC1D2E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режимам</w:t>
      </w:r>
      <w:r w:rsidRPr="00CC1D2E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эксперимента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(по</w:t>
      </w:r>
      <w:r w:rsidRPr="00CC1D2E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Кэмпбеллу</w:t>
      </w:r>
      <w:r w:rsidRPr="00CC1D2E">
        <w:rPr>
          <w:rFonts w:ascii="Calibri" w:eastAsia="Calibri" w:hAnsi="Calibri" w:cs="Calibri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наиболее</w:t>
      </w:r>
      <w:r w:rsidRPr="00CC1D2E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предпочтительный</w:t>
      </w:r>
      <w:r w:rsidRPr="00CC1D2E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способ).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Стратометрический</w:t>
      </w:r>
      <w:r w:rsidRPr="00CC1D2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отбор</w:t>
      </w:r>
      <w:r w:rsidRPr="00CC1D2E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помощи</w:t>
      </w:r>
      <w:r w:rsidRPr="00CC1D2E">
        <w:rPr>
          <w:rFonts w:ascii="Calibri" w:eastAsia="Calibri" w:hAnsi="Calibri" w:cs="Calibri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рандомизации</w:t>
      </w:r>
      <w:r w:rsidRPr="00CC1D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из</w:t>
      </w:r>
      <w:r w:rsidRPr="00CC1D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социальных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страт</w:t>
      </w:r>
      <w:r w:rsidRPr="00CC1D2E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формируются</w:t>
      </w:r>
      <w:r w:rsidRPr="00CC1D2E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группы.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Приближенное</w:t>
      </w:r>
      <w:r w:rsidRPr="00CC1D2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моделирование</w:t>
      </w:r>
      <w:r w:rsidRPr="00CC1D2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приблизительная представленность</w:t>
      </w:r>
      <w:r w:rsidRPr="00CC1D2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в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 xml:space="preserve"> выборке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харак-</w:t>
      </w:r>
      <w:r w:rsidRPr="00CC1D2E"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теристик</w:t>
      </w:r>
      <w:r w:rsidRPr="00CC1D2E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популяции.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Репрезентативное</w:t>
      </w:r>
      <w:r w:rsidRPr="00CC1D2E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моделирование</w:t>
      </w:r>
      <w:r w:rsidRPr="00CC1D2E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структура</w:t>
      </w:r>
      <w:r w:rsidRPr="00CC1D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соответствует</w:t>
      </w:r>
      <w:r w:rsidRPr="00CC1D2E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структуре</w:t>
      </w:r>
      <w:r w:rsidRPr="00CC1D2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>попу-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ляции.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  <w:r w:rsidRPr="00CC1D2E">
        <w:rPr>
          <w:rFonts w:ascii="Calibri" w:eastAsia="Calibri" w:hAnsi="Calibri" w:cs="Times New Roman"/>
        </w:rPr>
        <w:br w:type="column"/>
      </w:r>
    </w:p>
    <w:p w:rsidR="00CC1D2E" w:rsidRPr="00CC1D2E" w:rsidRDefault="00CC1D2E" w:rsidP="00CC1D2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Привлечение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реальных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групп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в</w:t>
      </w:r>
      <w:r w:rsidRPr="00CC1D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экспериментальной</w:t>
      </w:r>
      <w:r w:rsidRPr="00CC1D2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кон-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CC1D2E" w:rsidRPr="00CC1D2E">
          <w:type w:val="continuous"/>
          <w:pgSz w:w="11900" w:h="16840"/>
          <w:pgMar w:top="1060" w:right="860" w:bottom="1080" w:left="920" w:header="720" w:footer="720" w:gutter="0"/>
          <w:cols w:num="2" w:space="720" w:equalWidth="0">
            <w:col w:w="793" w:space="40"/>
            <w:col w:w="9287"/>
          </w:cols>
        </w:sect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трольной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групп.</w:t>
      </w:r>
    </w:p>
    <w:p w:rsidR="00CC1D2E" w:rsidRPr="00CC1D2E" w:rsidRDefault="00CC1D2E" w:rsidP="00CC1D2E">
      <w:pPr>
        <w:widowControl w:val="0"/>
        <w:spacing w:after="0" w:line="240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Привлечение</w:t>
      </w:r>
      <w:r w:rsidRPr="00CC1D2E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добровольцев</w:t>
      </w:r>
      <w:r w:rsidRPr="00CC1D2E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и</w:t>
      </w:r>
      <w:r w:rsidRPr="00CC1D2E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принудительное</w:t>
      </w:r>
      <w:r w:rsidRPr="00CC1D2E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участие</w:t>
      </w:r>
      <w:r w:rsidRPr="00CC1D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смещение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борки.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привлечения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группу: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отбор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ние.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Отбор проводят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 рандомизации,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приближенном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моделировании.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эквивалентных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дованиях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участием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numPr>
          <w:ilvl w:val="2"/>
          <w:numId w:val="8"/>
        </w:numPr>
        <w:tabs>
          <w:tab w:val="left" w:pos="4232"/>
        </w:tabs>
        <w:spacing w:after="0" w:line="240" w:lineRule="auto"/>
        <w:ind w:left="4231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Ошибки</w:t>
      </w:r>
      <w:r w:rsidRPr="00CC1D2E">
        <w:rPr>
          <w:rFonts w:ascii="Calibri" w:eastAsia="Calibri" w:hAnsi="Calibri" w:cs="Times New Roman"/>
          <w:b/>
          <w:bCs/>
          <w:spacing w:val="-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Разность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показателями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называется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sampling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error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подразделяются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ские.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type w:val="continuous"/>
          <w:pgSz w:w="11900" w:h="16840"/>
          <w:pgMar w:top="1060" w:right="860" w:bottom="1080" w:left="920" w:header="720" w:footer="720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Таблица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Стандартные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</w:t>
      </w:r>
    </w:p>
    <w:p w:rsidR="00CC1D2E" w:rsidRPr="00CC1D2E" w:rsidRDefault="00CC1D2E" w:rsidP="00CC1D2E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323"/>
        <w:gridCol w:w="3490"/>
        <w:gridCol w:w="3826"/>
      </w:tblGrid>
      <w:tr w:rsidR="00CC1D2E" w:rsidRPr="00CC1D2E" w:rsidTr="00CC1D2E">
        <w:trPr>
          <w:trHeight w:hRule="exact" w:val="226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14" w:lineRule="exact"/>
              <w:ind w:right="3"/>
              <w:jc w:val="center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Ошибки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14" w:lineRule="exact"/>
              <w:ind w:right="4"/>
              <w:jc w:val="center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1"/>
                <w:sz w:val="18"/>
              </w:rPr>
              <w:t>Причины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14" w:lineRule="exact"/>
              <w:rPr>
                <w:rFonts w:cs="Calibri"/>
                <w:sz w:val="18"/>
                <w:szCs w:val="18"/>
              </w:rPr>
            </w:pPr>
            <w:r w:rsidRPr="00CC1D2E">
              <w:rPr>
                <w:b/>
                <w:spacing w:val="-2"/>
                <w:sz w:val="18"/>
              </w:rPr>
              <w:t>Способы</w:t>
            </w:r>
            <w:r w:rsidRPr="00CC1D2E">
              <w:rPr>
                <w:b/>
                <w:spacing w:val="10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выявления</w:t>
            </w:r>
            <w:r w:rsidRPr="00CC1D2E">
              <w:rPr>
                <w:b/>
                <w:spacing w:val="6"/>
                <w:sz w:val="18"/>
              </w:rPr>
              <w:t xml:space="preserve"> </w:t>
            </w:r>
            <w:r w:rsidRPr="00CC1D2E">
              <w:rPr>
                <w:b/>
                <w:sz w:val="18"/>
              </w:rPr>
              <w:t>и</w:t>
            </w:r>
            <w:r w:rsidRPr="00CC1D2E">
              <w:rPr>
                <w:b/>
                <w:spacing w:val="10"/>
                <w:sz w:val="18"/>
              </w:rPr>
              <w:t xml:space="preserve"> </w:t>
            </w:r>
            <w:r w:rsidRPr="00CC1D2E">
              <w:rPr>
                <w:b/>
                <w:spacing w:val="-2"/>
                <w:sz w:val="18"/>
              </w:rPr>
              <w:t>устранения</w:t>
            </w:r>
          </w:p>
        </w:tc>
      </w:tr>
      <w:tr w:rsidR="00CC1D2E" w:rsidRPr="00CC1D2E" w:rsidTr="00CC1D2E">
        <w:trPr>
          <w:trHeight w:val="422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82"/>
              <w:ind w:right="3688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1"/>
                <w:sz w:val="20"/>
              </w:rPr>
              <w:t>Случайные</w:t>
            </w:r>
            <w:r w:rsidRPr="00CC1D2E">
              <w:rPr>
                <w:b/>
                <w:spacing w:val="-3"/>
                <w:sz w:val="20"/>
              </w:rPr>
              <w:t xml:space="preserve"> </w:t>
            </w:r>
            <w:r w:rsidRPr="00CC1D2E">
              <w:rPr>
                <w:b/>
                <w:spacing w:val="-1"/>
                <w:sz w:val="20"/>
              </w:rPr>
              <w:t>ошибки</w:t>
            </w:r>
          </w:p>
        </w:tc>
      </w:tr>
      <w:tr w:rsidR="00CC1D2E" w:rsidRPr="00CC1D2E" w:rsidTr="00CC1D2E">
        <w:trPr>
          <w:trHeight w:hRule="exact" w:val="84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CC1D2E">
              <w:rPr>
                <w:spacing w:val="-1"/>
                <w:sz w:val="20"/>
              </w:rPr>
              <w:t>Статистические</w:t>
            </w:r>
            <w:r w:rsidRPr="00CC1D2E">
              <w:rPr>
                <w:spacing w:val="-2"/>
                <w:sz w:val="20"/>
              </w:rPr>
              <w:t xml:space="preserve"> ошибки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98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Различие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совокупностей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условиях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неоднородности</w:t>
            </w:r>
            <w:r w:rsidRPr="00CC1D2E">
              <w:rPr>
                <w:spacing w:val="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элементов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приводит</w:t>
            </w:r>
            <w:r w:rsidRPr="00CC1D2E">
              <w:rPr>
                <w:spacing w:val="3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к </w:t>
            </w:r>
            <w:r w:rsidRPr="00CC1D2E">
              <w:rPr>
                <w:spacing w:val="-1"/>
                <w:sz w:val="20"/>
                <w:lang w:val="ru-RU"/>
              </w:rPr>
              <w:t>расхождению</w:t>
            </w:r>
            <w:r w:rsidRPr="00CC1D2E">
              <w:rPr>
                <w:spacing w:val="-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распределений.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40" w:lineRule="exact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Измерение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статистической ошибки;</w:t>
            </w:r>
          </w:p>
          <w:p w:rsidR="00CC1D2E" w:rsidRPr="00CC1D2E" w:rsidRDefault="00CC1D2E" w:rsidP="00CC1D2E">
            <w:pPr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z w:val="20"/>
                <w:lang w:val="ru-RU"/>
              </w:rPr>
              <w:t xml:space="preserve">учет </w:t>
            </w:r>
            <w:r w:rsidRPr="00CC1D2E">
              <w:rPr>
                <w:spacing w:val="9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ее </w:t>
            </w:r>
            <w:r w:rsidRPr="00CC1D2E">
              <w:rPr>
                <w:spacing w:val="6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значений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1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в 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оценке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репрезента-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тивности.</w:t>
            </w:r>
          </w:p>
        </w:tc>
      </w:tr>
      <w:tr w:rsidR="00CC1D2E" w:rsidRPr="00CC1D2E" w:rsidTr="00CC1D2E">
        <w:trPr>
          <w:trHeight w:hRule="exact" w:val="133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229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Неконтролируемые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от-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клонения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планируе-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мых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процедур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Замена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неполноценными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единицами</w:t>
            </w:r>
            <w:r w:rsidRPr="00CC1D2E">
              <w:rPr>
                <w:spacing w:val="3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анализа</w:t>
            </w:r>
            <w:r w:rsidRPr="00CC1D2E">
              <w:rPr>
                <w:spacing w:val="1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из-за</w:t>
            </w:r>
            <w:r w:rsidRPr="00CC1D2E">
              <w:rPr>
                <w:spacing w:val="1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недостаточной</w:t>
            </w:r>
            <w:r w:rsidRPr="00CC1D2E">
              <w:rPr>
                <w:spacing w:val="16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квали-</w:t>
            </w:r>
            <w:r w:rsidRPr="00CC1D2E">
              <w:rPr>
                <w:spacing w:val="3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фикации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исполнителей;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неполный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охват</w:t>
            </w:r>
            <w:r w:rsidRPr="00CC1D2E">
              <w:rPr>
                <w:spacing w:val="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информации</w:t>
            </w:r>
            <w:r w:rsidRPr="00CC1D2E">
              <w:rPr>
                <w:spacing w:val="8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в</w:t>
            </w:r>
            <w:r w:rsidRPr="00CC1D2E">
              <w:rPr>
                <w:spacing w:val="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единицах</w:t>
            </w:r>
            <w:r w:rsidRPr="00CC1D2E">
              <w:rPr>
                <w:spacing w:val="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анали-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за.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Систематический</w:t>
            </w:r>
            <w:r w:rsidRPr="00CC1D2E">
              <w:rPr>
                <w:spacing w:val="1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контроль</w:t>
            </w:r>
            <w:r w:rsidRPr="00CC1D2E">
              <w:rPr>
                <w:spacing w:val="18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хода</w:t>
            </w:r>
            <w:r w:rsidRPr="00CC1D2E">
              <w:rPr>
                <w:spacing w:val="1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исследо-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вания;</w:t>
            </w:r>
            <w:r w:rsidRPr="00CC1D2E">
              <w:rPr>
                <w:spacing w:val="3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сравнение</w:t>
            </w:r>
            <w:r w:rsidRPr="00CC1D2E">
              <w:rPr>
                <w:spacing w:val="3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реальной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выборки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разработанным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планом;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ее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«ремонт»</w:t>
            </w:r>
            <w:r w:rsidRPr="00CC1D2E">
              <w:rPr>
                <w:spacing w:val="3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дополнительным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сбором</w:t>
            </w:r>
            <w:r w:rsidRPr="00CC1D2E">
              <w:rPr>
                <w:spacing w:val="4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информации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или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уменьшением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модели.</w:t>
            </w:r>
          </w:p>
        </w:tc>
      </w:tr>
      <w:tr w:rsidR="00CC1D2E" w:rsidRPr="00CC1D2E" w:rsidTr="00CC1D2E">
        <w:trPr>
          <w:trHeight w:val="374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before="53"/>
              <w:ind w:right="3688"/>
              <w:jc w:val="center"/>
              <w:rPr>
                <w:rFonts w:cs="Calibri"/>
                <w:sz w:val="20"/>
                <w:szCs w:val="20"/>
              </w:rPr>
            </w:pPr>
            <w:r w:rsidRPr="00CC1D2E">
              <w:rPr>
                <w:b/>
                <w:spacing w:val="-1"/>
                <w:sz w:val="20"/>
              </w:rPr>
              <w:t>Систематические</w:t>
            </w:r>
            <w:r w:rsidRPr="00CC1D2E">
              <w:rPr>
                <w:b/>
                <w:spacing w:val="-3"/>
                <w:sz w:val="20"/>
              </w:rPr>
              <w:t xml:space="preserve"> </w:t>
            </w:r>
            <w:r w:rsidRPr="00CC1D2E">
              <w:rPr>
                <w:b/>
                <w:spacing w:val="-1"/>
                <w:sz w:val="20"/>
              </w:rPr>
              <w:t>ошибки</w:t>
            </w:r>
          </w:p>
        </w:tc>
      </w:tr>
      <w:tr w:rsidR="00CC1D2E" w:rsidRPr="00CC1D2E" w:rsidTr="00CC1D2E">
        <w:trPr>
          <w:trHeight w:hRule="exact" w:val="2208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2"/>
                <w:sz w:val="20"/>
                <w:lang w:val="ru-RU"/>
              </w:rPr>
              <w:t>Ошибки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случайного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ха-</w:t>
            </w:r>
            <w:r w:rsidRPr="00CC1D2E">
              <w:rPr>
                <w:spacing w:val="3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рактера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из-за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неадек-</w:t>
            </w:r>
            <w:r w:rsidRPr="00CC1D2E">
              <w:rPr>
                <w:spacing w:val="28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ватного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воспроизведе-</w:t>
            </w:r>
            <w:r w:rsidRPr="00CC1D2E">
              <w:rPr>
                <w:spacing w:val="2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ния</w:t>
            </w:r>
            <w:r w:rsidRPr="00CC1D2E">
              <w:rPr>
                <w:spacing w:val="-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генерального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рас-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пределения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tabs>
                <w:tab w:val="left" w:pos="1679"/>
                <w:tab w:val="left" w:pos="2663"/>
              </w:tabs>
              <w:ind w:right="97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Завышение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или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занижение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характе-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ристик</w:t>
            </w:r>
            <w:r w:rsidRPr="00CC1D2E">
              <w:rPr>
                <w:spacing w:val="-5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генеральной</w:t>
            </w:r>
            <w:r w:rsidRPr="00CC1D2E">
              <w:rPr>
                <w:spacing w:val="-1"/>
                <w:sz w:val="20"/>
                <w:lang w:val="ru-RU"/>
              </w:rPr>
              <w:t xml:space="preserve"> совокупности;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неадекватность</w:t>
            </w:r>
            <w:r w:rsidRPr="00CC1D2E">
              <w:rPr>
                <w:spacing w:val="-2"/>
                <w:sz w:val="20"/>
                <w:lang w:val="ru-RU"/>
              </w:rPr>
              <w:tab/>
              <w:t>выборки</w:t>
            </w:r>
            <w:r w:rsidRPr="00CC1D2E">
              <w:rPr>
                <w:spacing w:val="-2"/>
                <w:sz w:val="20"/>
                <w:lang w:val="ru-RU"/>
              </w:rPr>
              <w:tab/>
            </w:r>
            <w:r w:rsidRPr="00CC1D2E">
              <w:rPr>
                <w:spacing w:val="-1"/>
                <w:sz w:val="20"/>
                <w:lang w:val="ru-RU"/>
              </w:rPr>
              <w:t>задачам</w:t>
            </w:r>
            <w:r w:rsidRPr="00CC1D2E">
              <w:rPr>
                <w:spacing w:val="4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исследования;</w:t>
            </w:r>
            <w:r w:rsidRPr="00CC1D2E">
              <w:rPr>
                <w:spacing w:val="2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незнание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распределе-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ний</w:t>
            </w:r>
            <w:r w:rsidRPr="00CC1D2E">
              <w:rPr>
                <w:sz w:val="20"/>
                <w:lang w:val="ru-RU"/>
              </w:rPr>
              <w:t xml:space="preserve">   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в   </w:t>
            </w:r>
            <w:r w:rsidRPr="00CC1D2E">
              <w:rPr>
                <w:spacing w:val="1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генеральной</w:t>
            </w:r>
            <w:r w:rsidRPr="00CC1D2E">
              <w:rPr>
                <w:sz w:val="20"/>
                <w:lang w:val="ru-RU"/>
              </w:rPr>
              <w:t xml:space="preserve">   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совокупности,</w:t>
            </w:r>
            <w:r w:rsidRPr="00CC1D2E">
              <w:rPr>
                <w:spacing w:val="21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процедуры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</w:t>
            </w:r>
            <w:r w:rsidRPr="00CC1D2E">
              <w:rPr>
                <w:sz w:val="20"/>
                <w:lang w:val="ru-RU"/>
              </w:rPr>
              <w:t xml:space="preserve">  </w:t>
            </w:r>
            <w:r w:rsidRPr="00CC1D2E">
              <w:rPr>
                <w:spacing w:val="-1"/>
                <w:sz w:val="20"/>
                <w:lang w:val="ru-RU"/>
              </w:rPr>
              <w:t>искажают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4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 xml:space="preserve">их; 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от-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бор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более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20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удобных,</w:t>
            </w:r>
            <w:r w:rsidRPr="00CC1D2E">
              <w:rPr>
                <w:sz w:val="20"/>
                <w:lang w:val="ru-RU"/>
              </w:rPr>
              <w:t xml:space="preserve"> </w:t>
            </w:r>
            <w:r w:rsidRPr="00CC1D2E">
              <w:rPr>
                <w:spacing w:val="17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«выигрышных»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элементов</w:t>
            </w:r>
            <w:r w:rsidRPr="00CC1D2E">
              <w:rPr>
                <w:sz w:val="20"/>
                <w:lang w:val="ru-RU"/>
              </w:rPr>
              <w:t xml:space="preserve">  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генеральной</w:t>
            </w:r>
            <w:r w:rsidRPr="00CC1D2E">
              <w:rPr>
                <w:sz w:val="20"/>
                <w:lang w:val="ru-RU"/>
              </w:rPr>
              <w:t xml:space="preserve">  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совокупно-</w:t>
            </w:r>
            <w:r w:rsidRPr="00CC1D2E">
              <w:rPr>
                <w:spacing w:val="23"/>
                <w:sz w:val="20"/>
                <w:lang w:val="ru-RU"/>
              </w:rPr>
              <w:t xml:space="preserve"> </w:t>
            </w:r>
            <w:r w:rsidRPr="00CC1D2E">
              <w:rPr>
                <w:sz w:val="20"/>
                <w:lang w:val="ru-RU"/>
              </w:rPr>
              <w:t>сти.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D2E" w:rsidRPr="00CC1D2E" w:rsidRDefault="00CC1D2E" w:rsidP="00CC1D2E">
            <w:pPr>
              <w:spacing w:line="237" w:lineRule="auto"/>
              <w:ind w:right="10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CC1D2E">
              <w:rPr>
                <w:spacing w:val="-1"/>
                <w:sz w:val="20"/>
                <w:lang w:val="ru-RU"/>
              </w:rPr>
              <w:t>Повышение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качества</w:t>
            </w:r>
            <w:r w:rsidRPr="00CC1D2E">
              <w:rPr>
                <w:spacing w:val="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работ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подготови-</w:t>
            </w:r>
            <w:r w:rsidRPr="00CC1D2E">
              <w:rPr>
                <w:spacing w:val="26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тельного</w:t>
            </w:r>
            <w:r w:rsidRPr="00CC1D2E">
              <w:rPr>
                <w:spacing w:val="30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этапа;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экспертиза,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пилотаж</w:t>
            </w:r>
            <w:r w:rsidRPr="00CC1D2E">
              <w:rPr>
                <w:spacing w:val="36"/>
                <w:sz w:val="20"/>
                <w:lang w:val="ru-RU"/>
              </w:rPr>
              <w:t xml:space="preserve"> </w:t>
            </w:r>
            <w:r w:rsidRPr="00CC1D2E">
              <w:rPr>
                <w:spacing w:val="-3"/>
                <w:sz w:val="20"/>
                <w:lang w:val="ru-RU"/>
              </w:rPr>
              <w:t>ме-</w:t>
            </w:r>
            <w:r w:rsidRPr="00CC1D2E">
              <w:rPr>
                <w:spacing w:val="35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тодики,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инструментария;</w:t>
            </w:r>
            <w:r w:rsidRPr="00CC1D2E">
              <w:rPr>
                <w:spacing w:val="24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включение</w:t>
            </w:r>
            <w:r w:rsidRPr="00CC1D2E">
              <w:rPr>
                <w:spacing w:val="2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эле-</w:t>
            </w:r>
            <w:r w:rsidRPr="00CC1D2E">
              <w:rPr>
                <w:spacing w:val="29"/>
                <w:sz w:val="20"/>
                <w:lang w:val="ru-RU"/>
              </w:rPr>
              <w:t xml:space="preserve"> </w:t>
            </w:r>
            <w:r w:rsidRPr="00CC1D2E">
              <w:rPr>
                <w:spacing w:val="-2"/>
                <w:sz w:val="20"/>
                <w:lang w:val="ru-RU"/>
              </w:rPr>
              <w:t>ментов</w:t>
            </w:r>
            <w:r w:rsidRPr="00CC1D2E">
              <w:rPr>
                <w:spacing w:val="2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случайного</w:t>
            </w:r>
            <w:r w:rsidRPr="00CC1D2E">
              <w:rPr>
                <w:spacing w:val="-3"/>
                <w:sz w:val="20"/>
                <w:lang w:val="ru-RU"/>
              </w:rPr>
              <w:t xml:space="preserve"> </w:t>
            </w:r>
            <w:r w:rsidRPr="00CC1D2E">
              <w:rPr>
                <w:spacing w:val="-1"/>
                <w:sz w:val="20"/>
                <w:lang w:val="ru-RU"/>
              </w:rPr>
              <w:t>отбора.</w:t>
            </w:r>
          </w:p>
        </w:tc>
      </w:tr>
    </w:tbl>
    <w:p w:rsidR="00CC1D2E" w:rsidRPr="00CC1D2E" w:rsidRDefault="00CC1D2E" w:rsidP="00CC1D2E">
      <w:pPr>
        <w:widowControl w:val="0"/>
        <w:spacing w:before="5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2"/>
          <w:numId w:val="8"/>
        </w:numPr>
        <w:tabs>
          <w:tab w:val="left" w:pos="2868"/>
        </w:tabs>
        <w:spacing w:before="51" w:after="0" w:line="240" w:lineRule="auto"/>
        <w:ind w:left="2867" w:hanging="235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к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  <w:lang w:val="en-US"/>
        </w:rPr>
        <w:t>построению</w:t>
      </w:r>
      <w:r w:rsidRPr="00CC1D2E">
        <w:rPr>
          <w:rFonts w:ascii="Calibri" w:eastAsia="Calibri" w:hAnsi="Calibri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основы</w:t>
      </w:r>
      <w:r w:rsidRPr="00CC1D2E">
        <w:rPr>
          <w:rFonts w:ascii="Calibri" w:eastAsia="Calibri" w:hAnsi="Calibri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выборки</w:t>
      </w:r>
    </w:p>
    <w:p w:rsidR="00CC1D2E" w:rsidRPr="00CC1D2E" w:rsidRDefault="00CC1D2E" w:rsidP="00CC1D2E">
      <w:pPr>
        <w:widowControl w:val="0"/>
        <w:spacing w:before="196" w:after="0" w:line="240" w:lineRule="auto"/>
        <w:ind w:right="15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Именно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производятся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процедуры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расчеты,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вероятностью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делаются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создать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надежную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правильно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построить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надо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соблюдать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требования: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полнота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дублирования,</w:t>
      </w:r>
      <w:r w:rsidRPr="00CC1D2E">
        <w:rPr>
          <w:rFonts w:ascii="Calibri" w:eastAsia="Calibri" w:hAnsi="Calibri" w:cs="Times New Roman"/>
          <w:spacing w:val="60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адекватность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удобство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Полнота</w:t>
      </w:r>
      <w:r w:rsidRPr="00CC1D2E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элементов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выборку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будут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включены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несущие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существенные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бу-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дут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неполными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однобокими.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Отсутствие</w:t>
      </w:r>
      <w:r w:rsidRPr="00CC1D2E">
        <w:rPr>
          <w:rFonts w:ascii="Calibri" w:eastAsia="Calibri" w:hAnsi="Calibri" w:cs="Times New Roman"/>
          <w:b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дублирования</w:t>
      </w:r>
      <w:r w:rsidRPr="00CC1D2E">
        <w:rPr>
          <w:rFonts w:ascii="Calibri" w:eastAsia="Calibri" w:hAnsi="Calibri" w:cs="Times New Roman"/>
          <w:b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недопустимость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повторного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включения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борку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 той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(например,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перевели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отделение,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включили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список,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вычеркнув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старого,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таким </w:t>
      </w:r>
      <w:r w:rsidRPr="00CC1D2E">
        <w:rPr>
          <w:rFonts w:ascii="Calibri" w:eastAsia="Calibri" w:hAnsi="Calibri" w:cs="Times New Roman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 дважды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попал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выборку).</w:t>
      </w:r>
    </w:p>
    <w:p w:rsidR="00CC1D2E" w:rsidRPr="00CC1D2E" w:rsidRDefault="00CC1D2E" w:rsidP="00CC1D2E">
      <w:pPr>
        <w:widowControl w:val="0"/>
        <w:spacing w:after="0" w:line="240" w:lineRule="auto"/>
        <w:ind w:right="14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точностью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понимается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исключение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несуществующих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адекватна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поставленных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довании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удобства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работы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четко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пронумеровать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ты,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входят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составленные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списки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централизованно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хранить.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  <w:lang w:val="en-US"/>
        </w:rPr>
        <w:t>Помните: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6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пато-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логией;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61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возможную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широту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внедрения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вашей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ты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практическую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сестринского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персонала.</w:t>
      </w:r>
    </w:p>
    <w:p w:rsidR="00CC1D2E" w:rsidRPr="00CC1D2E" w:rsidRDefault="00CC1D2E" w:rsidP="00CC1D2E">
      <w:pPr>
        <w:spacing w:after="0" w:line="242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6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1"/>
          <w:numId w:val="14"/>
        </w:numPr>
        <w:tabs>
          <w:tab w:val="left" w:pos="3036"/>
        </w:tabs>
        <w:spacing w:before="42" w:after="0" w:line="240" w:lineRule="auto"/>
        <w:ind w:hanging="557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Определение</w:t>
      </w:r>
      <w:r w:rsidRPr="00CC1D2E">
        <w:rPr>
          <w:rFonts w:ascii="Calibri" w:eastAsia="Calibri" w:hAnsi="Calibri" w:cs="Times New Roman"/>
          <w:b/>
          <w:bCs/>
          <w:spacing w:val="-12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8"/>
          <w:szCs w:val="28"/>
          <w:lang w:val="en-US"/>
        </w:rPr>
        <w:t>методов</w:t>
      </w:r>
      <w:r w:rsidRPr="00CC1D2E">
        <w:rPr>
          <w:rFonts w:ascii="Calibri" w:eastAsia="Calibri" w:hAnsi="Calibri" w:cs="Times New Roman"/>
          <w:b/>
          <w:bCs/>
          <w:spacing w:val="-10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сбора</w:t>
      </w:r>
      <w:r w:rsidRPr="00CC1D2E">
        <w:rPr>
          <w:rFonts w:ascii="Calibri" w:eastAsia="Calibri" w:hAnsi="Calibri" w:cs="Times New Roman"/>
          <w:b/>
          <w:bCs/>
          <w:spacing w:val="-13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данных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обладать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объективностью,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зависеть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ведущего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формации,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определяющий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порядок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димой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медицинскими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сестрами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сгруппированы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следующим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позициям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(Е.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abbie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,1998):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физиоло-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гические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измерения,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наблюдение,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интервьюирование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анкетирование,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докумен-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тальных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источников.</w:t>
      </w:r>
    </w:p>
    <w:p w:rsidR="00CC1D2E" w:rsidRPr="00CC1D2E" w:rsidRDefault="00CC1D2E" w:rsidP="00CC1D2E">
      <w:pPr>
        <w:widowControl w:val="0"/>
        <w:spacing w:after="0" w:line="240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обладают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объективностью,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точностью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высокой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чувствительностью.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специального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дорогостоящего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обо-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рудования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специальной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подготовки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исследователя.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физиологическим</w:t>
      </w:r>
      <w:r w:rsidRPr="00CC1D2E">
        <w:rPr>
          <w:rFonts w:ascii="Calibri" w:eastAsia="Calibri" w:hAnsi="Calibri" w:cs="Times New Roman"/>
          <w:b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измерениям</w:t>
      </w:r>
      <w:r w:rsidRPr="00CC1D2E">
        <w:rPr>
          <w:rFonts w:ascii="Calibri" w:eastAsia="Calibri" w:hAnsi="Calibri" w:cs="Times New Roman"/>
          <w:b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использованием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дицинских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инструментов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физическом,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химическом,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микробиологическом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анатомическом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статусе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чрезвычайно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тивности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предоставляемой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помощи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b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b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каких-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(случаев)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людей.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подразумевается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прямая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гистрация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очевидцем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Решетников,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2003).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обыч-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ного,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планируется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заранее,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записывается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(протоколируется),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учной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теорией.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полученная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поддаваться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кон-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тролю.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применяются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виды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наблюдения: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активное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пассивное,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скрытое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явное.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Наблюдение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применяться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техники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мани-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пуляций.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необходимую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напрямую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анкетах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указывать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реальным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событиям).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Главным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преимуществом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непо-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средственного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фиксировать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элементы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человеческого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совершения,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пер-</w:t>
      </w:r>
      <w:r w:rsidRPr="00CC1D2E">
        <w:rPr>
          <w:rFonts w:ascii="Calibri" w:eastAsia="Calibri" w:hAnsi="Calibri" w:cs="Times New Roman"/>
          <w:spacing w:val="8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вичных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основываются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ретроспективных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суждениях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отдельных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индивидов.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возникать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этические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связан-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 наблюдением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отрицательная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реакция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наблюде-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стороны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пациента.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особенностью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ограничи-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вающего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сложность,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невозможность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повтор-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ного</w:t>
      </w:r>
      <w:r w:rsidRPr="00CC1D2E">
        <w:rPr>
          <w:rFonts w:ascii="Calibri" w:eastAsia="Calibri" w:hAnsi="Calibri" w:cs="Times New Roman"/>
          <w:spacing w:val="-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наблюдения.</w:t>
      </w:r>
    </w:p>
    <w:p w:rsidR="00CC1D2E" w:rsidRPr="00CC1D2E" w:rsidRDefault="00CC1D2E" w:rsidP="00CC1D2E">
      <w:pPr>
        <w:widowControl w:val="0"/>
        <w:spacing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Интервьюирование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и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анкетирование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ваниях.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лежит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первичной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осно-</w:t>
      </w:r>
      <w:r w:rsidRPr="00CC1D2E">
        <w:rPr>
          <w:rFonts w:ascii="Calibri" w:eastAsia="Calibri" w:hAnsi="Calibri" w:cs="Times New Roman"/>
          <w:spacing w:val="3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ванный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непосредственном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(интервью)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опосредованном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(анкета)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взаимодействии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Решетников,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2003).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разрабатываются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опросники,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целям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данного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важно,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понятна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респонденту,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содержала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двусмысленности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корректно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грамматики.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проверить,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опробовать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разработанную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методику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небольшом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перед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ведением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(пилотное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исследование).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листов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зуются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открытого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закрытого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типов.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b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открытого</w:t>
      </w:r>
      <w:r w:rsidRPr="00CC1D2E">
        <w:rPr>
          <w:rFonts w:ascii="Calibri" w:eastAsia="Calibri" w:hAnsi="Calibri" w:cs="Times New Roman"/>
          <w:b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типа</w:t>
      </w:r>
      <w:r w:rsidRPr="00CC1D2E">
        <w:rPr>
          <w:rFonts w:ascii="Calibri" w:eastAsia="Calibri" w:hAnsi="Calibri" w:cs="Times New Roman"/>
          <w:b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случаях,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желает,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выразил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мнение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данному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знает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3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 возможных альтернативных ответов. Примером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открытого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профессии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занимаемой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должности: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«Ваша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должность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медицинской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организации».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распространенным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примером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открытого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допол-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нительных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пожеланиях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предложениях: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«Что,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Вашему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мнению,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улучшения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повышения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помощи?».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Исполь-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зование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открытых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полно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выявить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постановки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дополнительных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открытого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складывающейся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туации.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Закрытые</w:t>
      </w:r>
      <w:r w:rsidRPr="00CC1D2E">
        <w:rPr>
          <w:rFonts w:ascii="Calibri" w:eastAsia="Calibri" w:hAnsi="Calibri" w:cs="Times New Roman"/>
          <w:b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2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b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готовые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ответов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предложенный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вопрос.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интерпретировать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ответы.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опросниках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пользуется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фиксированный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ответов,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названный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шкалой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Лайкерта.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шкала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ляет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перечень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утверждений,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одно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респондент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соответствующее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мнению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данному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вопросу.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Фиксированные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упростить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ответов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облегчить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результатов,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вместе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0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 быть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потеряна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 важная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повыше-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обоснованности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полноты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опросников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ведении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интервьюирования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предусматривается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типов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просов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даются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рекомендации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(Е.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abbie</w:t>
      </w:r>
      <w:r w:rsidRPr="00CC1D2E">
        <w:rPr>
          <w:rFonts w:ascii="Calibri" w:eastAsia="Calibri" w:hAnsi="Calibri" w:cs="Times New Roman"/>
          <w:sz w:val="24"/>
          <w:szCs w:val="24"/>
        </w:rPr>
        <w:t>,1998):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Добивайтесь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ясности.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Пункты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допускать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толкование.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2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Избегайте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двусмысленных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(исследователь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попросить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ситься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согласиться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утверждением).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хорошо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осведомлены,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согласны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отвечать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48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актуальными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респондентов.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выяснить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теме,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мало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кто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задумывался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которая </w:t>
      </w:r>
      <w:r w:rsidRPr="00CC1D2E">
        <w:rPr>
          <w:rFonts w:ascii="Calibri" w:eastAsia="Calibri" w:hAnsi="Calibri" w:cs="Times New Roman"/>
          <w:sz w:val="24"/>
          <w:szCs w:val="24"/>
        </w:rPr>
        <w:t>мало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кого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по-настоящему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волнует,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ответы,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вряд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окажутся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полезными.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5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Лучше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задавать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короткие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Респонденты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чаще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склонны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вчиты-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ваться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уловить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Респондент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быстро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прочитать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понять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7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Избегайте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пристрастно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заданных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терминов.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ответа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ально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толкают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вполне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определенному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ответу.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склоняют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отвечать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определенным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смещенными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(необъективными).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Хорошо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сформулированные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ложатся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разрабатываемой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схемы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Особенностью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анкетирования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отличие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интервьюирования)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оно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одновременно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охватывать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группу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людей,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заплани-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ровано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Анкетирование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индивидуальным,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групповым.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(или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лицо,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поручено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проводить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ан-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кетирование)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 придерживаться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следующих правил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 группового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анкетирова-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допустить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появления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заполнении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анкет: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анкетирования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представиться.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пояснения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анкетирования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анкетой.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согласие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пояснить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гарантии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анонимности.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Ответить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возникшие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вопросы.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0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Ненавязчиво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контролировать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(могут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обсуждения,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подсказки</w:t>
      </w:r>
      <w:r w:rsidRPr="00CC1D2E">
        <w:rPr>
          <w:rFonts w:ascii="Calibri" w:eastAsia="Calibri" w:hAnsi="Calibri" w:cs="Times New Roman"/>
          <w:spacing w:val="11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другу).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Пресекать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демонстративность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отдельных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31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Оказывать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заполнении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(но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ответах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поставленные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вопросы).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Организовать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косвенный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качества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заполнения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интервьюировании</w:t>
      </w:r>
      <w:r w:rsidRPr="00CC1D2E">
        <w:rPr>
          <w:rFonts w:ascii="Calibri" w:eastAsia="Calibri" w:hAnsi="Calibri" w:cs="Times New Roman"/>
          <w:b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(интервьюер)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задает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предусмотрен-</w:t>
      </w:r>
      <w:r w:rsidRPr="00CC1D2E">
        <w:rPr>
          <w:rFonts w:ascii="Calibri" w:eastAsia="Calibri" w:hAnsi="Calibri" w:cs="Times New Roman"/>
          <w:spacing w:val="11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организует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направляет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беседу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человеком,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рует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согласно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разработанной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инструкции.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затрат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времени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анкетирование,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вместе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повышается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надежность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соби-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раемых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уменьшения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ответивших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ошибок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заполнении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ков.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интервью: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формализованный,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фокусированный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свободной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форме.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Формализованное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самая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распространенная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разновидность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интервьюиро-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вания.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общение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интервьюера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регламентировано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ально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разработанным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опросником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инструкцией,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предназначенной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интервьюера.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вида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опроса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интервьюер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обязан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придерживаться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формулировок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последовательности.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Фокусированное</w:t>
      </w:r>
      <w:r w:rsidRPr="00CC1D2E">
        <w:rPr>
          <w:rFonts w:ascii="Calibri" w:eastAsia="Calibri" w:hAnsi="Calibri" w:cs="Times New Roman"/>
          <w:b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Times New Roman"/>
          <w:b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целью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мнений,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оценок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поводу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кретной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ситуации,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последствий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возникновения.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заранее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знакомят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беседы.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готовят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причем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перечень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интервьюера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обязателен.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менять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вательность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каждому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необходимую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мацию.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Свободное</w:t>
      </w:r>
      <w:r w:rsidRPr="00CC1D2E">
        <w:rPr>
          <w:rFonts w:ascii="Calibri" w:eastAsia="Calibri" w:hAnsi="Calibri" w:cs="Times New Roman"/>
          <w:b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Times New Roman"/>
          <w:b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отличается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минимальной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стандартизацией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вьюера.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вид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случаях, когда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приступает к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лению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Свободное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заранее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подготов-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беседы,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документальных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источников</w:t>
      </w:r>
      <w:r w:rsidRPr="00CC1D2E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зафикси-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рованной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каком-либо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носителе: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бумаге,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видеопленке,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электронном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классификации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документов,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подлежащих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статусу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делятся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официальные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неофициальные;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форме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письменные,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</w:t>
      </w:r>
    </w:p>
    <w:p w:rsidR="00CC1D2E" w:rsidRPr="00CC1D2E" w:rsidRDefault="00CC1D2E" w:rsidP="00CC1D2E">
      <w:pPr>
        <w:widowControl w:val="0"/>
        <w:spacing w:after="0" w:line="240" w:lineRule="auto"/>
        <w:ind w:right="15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Принципиальное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официальные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документы,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составляются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утверждаются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государственными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иными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органами,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учреждениями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выступать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юридического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доказательства.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социологических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кументации)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пользуются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методом</w:t>
      </w:r>
      <w:r w:rsidRPr="00CC1D2E"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контент-анализа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которого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вначале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корпус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выстраивает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систему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отображения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аспектов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измеряет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цифрами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графиков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обнаружить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содержащиеся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объемах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кото-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противном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остаться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незамеченными.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Контент-анализ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пилотных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исследованиях,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чаще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исследований.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выделить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типологии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целевое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назна-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чение.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Целевые</w:t>
      </w:r>
      <w:r w:rsidRPr="00CC1D2E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документы</w:t>
      </w:r>
      <w:r w:rsidRPr="00CC1D2E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подготовленные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граммой,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задачами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конкретного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наблюдений,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ответы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тексты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информация,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забывать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следующих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моментах: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4" w:after="0" w:line="292" w:lineRule="exact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оперативность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экономичность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обеспечиваться за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снижения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качества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получаемых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данных;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0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универсальным,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четко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познава-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возможности.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«плохим»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«хорошим»,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мето-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ды,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отвечающие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отвечающие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требованиям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поставленной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2" w:after="0" w:line="292" w:lineRule="exact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надежность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обеспечивается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обоснованностью,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соблюдением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применения.</w:t>
      </w:r>
    </w:p>
    <w:p w:rsidR="00CC1D2E" w:rsidRPr="00CC1D2E" w:rsidRDefault="00CC1D2E" w:rsidP="00CC1D2E">
      <w:pPr>
        <w:widowControl w:val="0"/>
        <w:spacing w:before="6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 качественных,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точные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системати-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ческие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 для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Имеющиеся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моделях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говорят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по-разному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подходят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измерений.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применяются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переменных.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дованиях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диапазон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измерения,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кри-</w:t>
      </w:r>
      <w:r w:rsidRPr="00CC1D2E">
        <w:rPr>
          <w:rFonts w:ascii="Calibri" w:eastAsia="Calibri" w:hAnsi="Calibri" w:cs="Times New Roman"/>
          <w:spacing w:val="3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Успех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подходящего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трудную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распоряжении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имеется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инструментов.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дополнение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инст-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рументам,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разработанным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подходя-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инструменты,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областях,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психология,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социология,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физиология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антропология.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менее,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ощущается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недостаток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инструментов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боль-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шинства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феноменов,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связанных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делом.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тщательно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изу-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инструменты.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Даже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обнаружении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подходящего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инструмента,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придется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проверить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эффективность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пилотного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подтвердить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надежность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предстоящего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специальных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больших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современных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нового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Независимо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выбранного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измерения,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присутствовать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доказательства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объективности.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означает,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измерений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настолько </w:t>
      </w:r>
      <w:r w:rsidRPr="00CC1D2E">
        <w:rPr>
          <w:rFonts w:ascii="Calibri" w:eastAsia="Calibri" w:hAnsi="Calibri" w:cs="Times New Roman"/>
          <w:sz w:val="24"/>
          <w:szCs w:val="24"/>
        </w:rPr>
        <w:t>прозрачной,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следуя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предписанным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правилам, мог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ту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наблюдаемому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яв-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лению.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достоинств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устраняет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тельную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основанных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предположений.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правилах,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оказывается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объективной: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измеряющие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чей-либо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использующие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весы,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скорее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получат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одинаковые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ты.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обусловлено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инструментом,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использованным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сбора.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важно,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соответствовали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дежности.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Хорошему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инструменту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измерения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присущи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следующие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особенности: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единообразную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возможностей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тщательно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отобранной;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опросный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лист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объективный,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стандартный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сово-</w:t>
      </w:r>
      <w:r w:rsidRPr="00CC1D2E">
        <w:rPr>
          <w:rFonts w:ascii="Calibri" w:eastAsia="Calibri" w:hAnsi="Calibri" w:cs="Times New Roman"/>
          <w:spacing w:val="2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купностей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поведения,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был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четко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ясными,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точными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краткими;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одна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избегать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негативных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двойных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отрицаний;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типы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ограничить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несколькими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вариантами;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ключом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другим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позициям;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охватывать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широкую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стандартного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поведения;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должен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измерять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помощью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отобранных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измерения,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опреде-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ленный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предел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погрешности.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Выделяют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наиболее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распространенные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факторы,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торые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способствуют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появлению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измерения: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2" w:lineRule="auto"/>
        <w:ind w:right="15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ситуационные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помехи: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осведомленность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присутствии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наблюдателя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повлиять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временные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индивидуальные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факторы: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усталость,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голод,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тревога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настроение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повли-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мотивацию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сотрудничеству;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изменения 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выборе методов: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 сбора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 по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лицам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повлиять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результаты.</w:t>
      </w:r>
    </w:p>
    <w:p w:rsidR="00CC1D2E" w:rsidRPr="00CC1D2E" w:rsidRDefault="00CC1D2E" w:rsidP="00CC1D2E">
      <w:pPr>
        <w:widowControl w:val="0"/>
        <w:spacing w:after="0" w:line="237" w:lineRule="auto"/>
        <w:ind w:right="15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Знание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причин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появления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ошибок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помочь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добиться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Надежность</w:t>
      </w:r>
      <w:r w:rsidRPr="00CC1D2E">
        <w:rPr>
          <w:rFonts w:ascii="Calibri" w:eastAsia="Calibri" w:hAnsi="Calibri" w:cs="Times New Roman"/>
          <w:b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точность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постоянство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Надежность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повторяется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происходит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вновь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идентичных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сходных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обстоятельствах.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заинтересован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следую-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щих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аспектах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надежности: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стабильности,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внутренней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согласованности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(данных)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экви-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валентности.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Стабильность</w:t>
      </w:r>
      <w:r w:rsidRPr="00CC1D2E">
        <w:rPr>
          <w:rFonts w:ascii="Calibri" w:eastAsia="Calibri" w:hAnsi="Calibri" w:cs="Times New Roman"/>
          <w:b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(устойчивость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времени).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обеспечить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стабильность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производится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контрольный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замер.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снимает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изме-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стабильности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рассчитывает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надежно-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Однако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этот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тест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может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иметь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следующие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ограничения: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помнят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теста,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предлагали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первый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представляющие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интерес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отношения,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настроение,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знания),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временем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действительно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меняются,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независимо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стабильности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инструмента,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вследствие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получаются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0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повторение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изменить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ответ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(эффект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практики);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повторение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наскучить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испытуемым,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станут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отвечать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наугад.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Внутренняя</w:t>
      </w:r>
      <w:r w:rsidRPr="00CC1D2E">
        <w:rPr>
          <w:rFonts w:ascii="Calibri" w:eastAsia="Calibri" w:hAnsi="Calibri" w:cs="Times New Roman"/>
          <w:b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согласованность</w:t>
      </w:r>
      <w:r w:rsidRPr="00CC1D2E">
        <w:rPr>
          <w:rFonts w:ascii="Calibri" w:eastAsia="Calibri" w:hAnsi="Calibri" w:cs="Times New Roman"/>
          <w:b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степень,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позиции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мента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измеряют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важнейший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атрибут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переменную.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был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предназначен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депрессии,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позиции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последовательно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измерять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депрессию.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внутренней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согласованности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служат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половины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Эквивалентность</w:t>
      </w:r>
      <w:r w:rsidRPr="00CC1D2E">
        <w:rPr>
          <w:rFonts w:ascii="Calibri" w:eastAsia="Calibri" w:hAnsi="Calibri" w:cs="Times New Roman"/>
          <w:b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подразумевает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наблюдателей,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пользующих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инструмент,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получают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результаты.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взаимной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надежности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наблюдателей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говорить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тогда,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наблюдателей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достигают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согласия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результатов.</w:t>
      </w:r>
    </w:p>
    <w:p w:rsidR="00CC1D2E" w:rsidRPr="00CC1D2E" w:rsidRDefault="00CC1D2E" w:rsidP="00CC1D2E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numPr>
          <w:ilvl w:val="1"/>
          <w:numId w:val="14"/>
        </w:numPr>
        <w:tabs>
          <w:tab w:val="left" w:pos="3324"/>
        </w:tabs>
        <w:spacing w:after="0" w:line="240" w:lineRule="auto"/>
        <w:ind w:left="3323" w:hanging="557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Анализ</w:t>
      </w:r>
      <w:r w:rsidRPr="00CC1D2E">
        <w:rPr>
          <w:rFonts w:ascii="Calibri" w:eastAsia="Calibri" w:hAnsi="Calibri" w:cs="Times New Roman"/>
          <w:b/>
          <w:bCs/>
          <w:spacing w:val="-20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полученных</w:t>
      </w:r>
      <w:r w:rsidRPr="00CC1D2E">
        <w:rPr>
          <w:rFonts w:ascii="Calibri" w:eastAsia="Calibri" w:hAnsi="Calibri" w:cs="Times New Roman"/>
          <w:b/>
          <w:bCs/>
          <w:spacing w:val="-18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результатов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выявляются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заполнения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опросников,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данных,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перевод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словесной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гориальную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цифровую.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оцифровка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задокументированных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провести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компьютерный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b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b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b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проводится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использованием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процедур,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позволяют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сокращать,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суммировать,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передавать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цифровые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совокупностей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выборок.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Суть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состоит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данных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категориям.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четыре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применимых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именно: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номинальный,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порядковый,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тервальный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пропорциональный.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В</w:t>
      </w:r>
      <w:r w:rsidRPr="00CC1D2E">
        <w:rPr>
          <w:rFonts w:ascii="Calibri" w:eastAsia="Calibri" w:hAnsi="Calibri" w:cs="Times New Roman"/>
          <w:b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измерении</w:t>
      </w:r>
      <w:r w:rsidRPr="00CC1D2E">
        <w:rPr>
          <w:rFonts w:ascii="Calibri" w:eastAsia="Calibri" w:hAnsi="Calibri" w:cs="Times New Roman"/>
          <w:b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номинального</w:t>
      </w:r>
      <w:r w:rsidRPr="00CC1D2E">
        <w:rPr>
          <w:rFonts w:ascii="Calibri" w:eastAsia="Calibri" w:hAnsi="Calibri" w:cs="Times New Roman"/>
          <w:b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b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отнести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категории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названию.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реализации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номинального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катего-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котируется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ниже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другой,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несмотря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каждая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циф-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ровой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величину.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(мужской,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женский),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крови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(0(1))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резус-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положительный,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0(1)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резус-отрицательный,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II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резус-положительный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т.д.).</w:t>
      </w:r>
    </w:p>
    <w:p w:rsidR="00CC1D2E" w:rsidRPr="00CC1D2E" w:rsidRDefault="00CC1D2E" w:rsidP="00CC1D2E">
      <w:pPr>
        <w:widowControl w:val="0"/>
        <w:spacing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В</w:t>
      </w:r>
      <w:r w:rsidRPr="00CC1D2E">
        <w:rPr>
          <w:rFonts w:ascii="Calibri" w:eastAsia="Calibri" w:hAnsi="Calibri" w:cs="Times New Roman"/>
          <w:b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измерении</w:t>
      </w:r>
      <w:r w:rsidRPr="00CC1D2E">
        <w:rPr>
          <w:rFonts w:ascii="Calibri" w:eastAsia="Calibri" w:hAnsi="Calibri" w:cs="Times New Roman"/>
          <w:b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порядкового</w:t>
      </w:r>
      <w:r w:rsidRPr="00CC1D2E">
        <w:rPr>
          <w:rFonts w:ascii="Calibri" w:eastAsia="Calibri" w:hAnsi="Calibri" w:cs="Times New Roman"/>
          <w:b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b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распределение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категориям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ранжирования, 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названия.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Вместе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разница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ранжировании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поддается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точному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количественному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выражению.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классификацию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как: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слабую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умеренную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сильную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Несмотря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сильная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превышает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умеренную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боль,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нельзя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сказать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точностью,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насколько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Измерение</w:t>
      </w:r>
      <w:r w:rsidRPr="00CC1D2E">
        <w:rPr>
          <w:rFonts w:ascii="Calibri" w:eastAsia="Calibri" w:hAnsi="Calibri" w:cs="Times New Roman"/>
          <w:b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интервального</w:t>
      </w:r>
      <w:r w:rsidRPr="00CC1D2E">
        <w:rPr>
          <w:rFonts w:ascii="Calibri" w:eastAsia="Calibri" w:hAnsi="Calibri" w:cs="Times New Roman"/>
          <w:b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Согласно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такому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подходу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фиксирован-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цифровой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интервал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всеми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точками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измерительной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шкале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чимой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умственного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(как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образова-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тельных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психологических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тестов)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интервальной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шкале.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оценкой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120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баллов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высокую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оценку,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оценкой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110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баллов,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которое,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свою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очередь,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высокую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оценку,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лицо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оценкой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100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баллов.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110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баллов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равноудаленной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высокой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низкой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шкале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отсутствует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ноль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(средний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интеллектуального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ствует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100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баллам).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Измерение</w:t>
      </w:r>
      <w:r w:rsidRPr="00CC1D2E">
        <w:rPr>
          <w:rFonts w:ascii="Calibri" w:eastAsia="Calibri" w:hAnsi="Calibri" w:cs="Times New Roman"/>
          <w:b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пропорционального</w:t>
      </w:r>
      <w:r w:rsidRPr="00CC1D2E">
        <w:rPr>
          <w:rFonts w:ascii="Calibri" w:eastAsia="Calibri" w:hAnsi="Calibri" w:cs="Times New Roman"/>
          <w:b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b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относится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наивысшему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измерений.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аналогичен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интервальному,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исключением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шкале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имеется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значимый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ноль.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Возраст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представить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отдельную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ка-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тегорию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пропорционального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35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лет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моложе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70-летнего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Пропорциональные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сопоставления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невоз-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интервальных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Отличительные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 большое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предопределяют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испытаний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ванием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Плотность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распределения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играет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роль,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делить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целесообразность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параметрической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непараметрической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Плотность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систематический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разброс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низкого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высокого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указанием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сколько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(частота)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наблюдалось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Плотность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графика.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Вместе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плотности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 представить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рядом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других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форматов, важнейшим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кривая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плотности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распределения.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физические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параметры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организма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как,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 рост, вес,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окружность головы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сила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сжатия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кисти, соответствуют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данной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характери-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стике.</w:t>
      </w:r>
    </w:p>
    <w:p w:rsidR="00CC1D2E" w:rsidRPr="00CC1D2E" w:rsidRDefault="00CC1D2E" w:rsidP="00CC1D2E">
      <w:pPr>
        <w:widowControl w:val="0"/>
        <w:spacing w:after="0" w:line="240" w:lineRule="auto"/>
        <w:ind w:right="18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бывает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типов: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описательная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лежащая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Описательная</w:t>
      </w:r>
      <w:r w:rsidRPr="00CC1D2E">
        <w:rPr>
          <w:rFonts w:ascii="Calibri" w:eastAsia="Calibri" w:hAnsi="Calibri" w:cs="Times New Roman"/>
          <w:b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статистика</w:t>
      </w:r>
      <w:r w:rsidRPr="00CC1D2E">
        <w:rPr>
          <w:rFonts w:ascii="Calibri" w:eastAsia="Calibri" w:hAnsi="Calibri" w:cs="Times New Roman"/>
          <w:b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собранных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Эта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задача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главным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образом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выполняется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путем: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определения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процентного</w:t>
      </w:r>
      <w:r w:rsidRPr="00CC1D2E">
        <w:rPr>
          <w:rFonts w:ascii="Calibri" w:eastAsia="Calibri" w:hAnsi="Calibri" w:cs="Times New Roman"/>
          <w:spacing w:val="-2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соотношения;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  <w:lang w:val="en-US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4" w:after="0" w:line="140" w:lineRule="exact"/>
        <w:rPr>
          <w:rFonts w:ascii="Calibri" w:eastAsia="Calibri" w:hAnsi="Calibri" w:cs="Times New Roman"/>
          <w:sz w:val="14"/>
          <w:szCs w:val="14"/>
          <w:lang w:val="en-US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55" w:after="0" w:line="242" w:lineRule="auto"/>
        <w:ind w:right="15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среднего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(средней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величины,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медианы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рас-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пределения);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дисперсии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(широты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интерквартильной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широты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среднего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квад-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ратичного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отклонения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SD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)).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возрастно-половую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структуру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участвующих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обследовании,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охарактеризовать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образом: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114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(29%)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мужчины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276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(71%)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женщины.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соответствовал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58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годам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SD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17,2,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размах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варьирования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21-92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года).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Среднее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складывается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средних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Средняя</w:t>
      </w:r>
      <w:r w:rsidRPr="00CC1D2E">
        <w:rPr>
          <w:rFonts w:ascii="Calibri" w:eastAsia="Calibri" w:hAnsi="Calibri" w:cs="Times New Roman"/>
          <w:b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величина</w:t>
      </w:r>
      <w:r w:rsidRPr="00CC1D2E">
        <w:rPr>
          <w:rFonts w:ascii="Calibri" w:eastAsia="Calibri" w:hAnsi="Calibri" w:cs="Times New Roman"/>
          <w:b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среднее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арифметическое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суммирования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последующего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деления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слагаемых,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3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</w:p>
    <w:p w:rsidR="00CC1D2E" w:rsidRPr="00CC1D2E" w:rsidRDefault="00CC1D2E" w:rsidP="00CC1D2E">
      <w:pPr>
        <w:widowControl w:val="0"/>
        <w:spacing w:before="4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7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24/6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4.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Медиана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распределении,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вина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простой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3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5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медиана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равна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3.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добавить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еще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показатель,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например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медиана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равна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значению,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лежащему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3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4.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50%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4,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50%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значения.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Модой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величина,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наиболее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 встречается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 распределении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ний,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8,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12,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13,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13,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13,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17,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19,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19,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20,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21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модой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13.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относитель-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средней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величины,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медианы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находятся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прямой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касающихся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плотности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распределения.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Исследователям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придерживаться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следующих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номинального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порядкового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мода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медиана;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4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интервального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пропорционального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мода, </w:t>
      </w:r>
      <w:r w:rsidRPr="00CC1D2E">
        <w:rPr>
          <w:rFonts w:ascii="Calibri" w:eastAsia="Calibri" w:hAnsi="Calibri" w:cs="Times New Roman"/>
          <w:sz w:val="24"/>
          <w:szCs w:val="24"/>
        </w:rPr>
        <w:t>медиана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средняя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0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соответствующих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кривой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нормального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скорее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всего,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медиана,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средняя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величина.</w:t>
      </w:r>
    </w:p>
    <w:p w:rsidR="00CC1D2E" w:rsidRPr="00CC1D2E" w:rsidRDefault="00CC1D2E" w:rsidP="00CC1D2E">
      <w:pPr>
        <w:widowControl w:val="0"/>
        <w:spacing w:after="0" w:line="237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среднего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распределения,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параметры,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математических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расчетах,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вручную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(что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рас-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пространено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наше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время)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такого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пакета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прикладных программ,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  <w:lang w:val="en-US"/>
        </w:rPr>
        <w:t>SPSS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Statistical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Package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for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the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Social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Sciences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Пакет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прикладных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программ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стати-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стических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общественных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наук).</w:t>
      </w:r>
    </w:p>
    <w:p w:rsidR="00CC1D2E" w:rsidRPr="00CC1D2E" w:rsidRDefault="00CC1D2E" w:rsidP="00CC1D2E">
      <w:pPr>
        <w:widowControl w:val="0"/>
        <w:spacing w:after="0" w:line="240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Описательная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использоваться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демонстрации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соотношения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наборов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ребенка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окружности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головы.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сде-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посредством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нанесения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наборов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вдоль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осей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корреляционной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диаграммы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положительной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отрицательной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корреляции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ними.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Корреляция</w:t>
      </w:r>
      <w:r w:rsidRPr="00CC1D2E"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показывает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переменными.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курением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жизненной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емкостью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легких?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коррелятивных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корреляции.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ляции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r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показатель,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описывающий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двумя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переменными.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корреляции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колеблются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пределах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1,00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через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0,00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+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1,00.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Знак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(«+»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«-»)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перед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коэффициентом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позитивную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негативную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корреляцию.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позитивной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корреляции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высокие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переменных.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противном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менной.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абсолютно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связаны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коэффициент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корреляции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равен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нулю.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делать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отно-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сительно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убеждаются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зажив-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происходит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сжатые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сроки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пролечиваемых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лекарством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пролечиваемых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лекарством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первые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прибегнуть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стати-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стике,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лежащей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проверить,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такая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тенден-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применительно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всем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ранам.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Ученые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решают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эту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задачу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затягивание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бо-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сжатые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сроки,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скорее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всего,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произошло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лекарства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со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статистикой,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вероятность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ключевой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цепцией,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детально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ниже.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Статистика,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лежащая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находит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свое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проверить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какую-либо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нередко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требуется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отрицательное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утверждение,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известное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названием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нулевой</w:t>
      </w:r>
      <w:r w:rsidRPr="00CC1D2E">
        <w:rPr>
          <w:rFonts w:ascii="Calibri" w:eastAsia="Calibri" w:hAnsi="Calibri" w:cs="Times New Roman"/>
          <w:b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переменными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существует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мосвязи,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любое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очевидное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соотношение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—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явление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случайное.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Следовательно,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исходя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примеру,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утверждать,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«Раны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пролеченных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карством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А,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станут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заживать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сжатые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сроки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сравнению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ранами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пациентов,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пролеченных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лекарством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Б».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Авторы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полагают,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испытаний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смогут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нулевую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научную).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Статистическая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констатируется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позиции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значений.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исключить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нулевую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налицо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низ-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100)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группами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явились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случайно.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Исследователи,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правило,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задают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определенный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испытаний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становятся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(достигают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значимости)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гипотезу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исключить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либо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 на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100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(обычно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записывается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0,01),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при </w:t>
      </w:r>
      <w:r w:rsidRPr="00CC1D2E">
        <w:rPr>
          <w:rFonts w:ascii="Calibri" w:eastAsia="Calibri" w:hAnsi="Calibri" w:cs="Times New Roman"/>
          <w:sz w:val="24"/>
          <w:szCs w:val="24"/>
        </w:rPr>
        <w:t>5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100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(0,05).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Иными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словами,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нулевая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исключена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тогда,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слу-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чайного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проявления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превышает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1%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5%.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5%,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ну-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левая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принята.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Р-значения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испытаний могут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выражены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разными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путями.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Фактическое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выражено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0,03,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такая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относитель-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 значимости,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например: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&gt;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0,01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&lt;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0,05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(символ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«&gt;» означает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символ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«&lt;»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означает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чем).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помнить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ниже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Р-значение,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больше: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0,003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ляется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высоко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значимым,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0,03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установленный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соответствует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0,05,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=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0,09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рецензировании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 документации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обращать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особое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внимание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заявление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тогда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самом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соответствует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действительности.</w:t>
      </w:r>
    </w:p>
    <w:p w:rsidR="00CC1D2E" w:rsidRPr="00CC1D2E" w:rsidRDefault="00CC1D2E" w:rsidP="00CC1D2E">
      <w:pPr>
        <w:widowControl w:val="0"/>
        <w:spacing w:after="0" w:line="240" w:lineRule="auto"/>
        <w:ind w:right="14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лежащие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подразделяются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параметрические</w:t>
      </w:r>
      <w:r w:rsidRPr="00CC1D2E">
        <w:rPr>
          <w:rFonts w:ascii="Calibri" w:eastAsia="Calibri" w:hAnsi="Calibri" w:cs="Times New Roman"/>
          <w:spacing w:val="-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непараметрические.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Параметрическими</w:t>
      </w:r>
      <w:r w:rsidRPr="00CC1D2E">
        <w:rPr>
          <w:rFonts w:ascii="Calibri" w:eastAsia="Calibri" w:hAnsi="Calibri" w:cs="Times New Roman"/>
          <w:b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называют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ных,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обязательного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закона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изучаемых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вычисления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параметров.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малое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неизвестен,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кроме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полуколиче-</w:t>
      </w:r>
    </w:p>
    <w:p w:rsidR="00CC1D2E" w:rsidRPr="00CC1D2E" w:rsidRDefault="00CC1D2E" w:rsidP="00CC1D2E">
      <w:pPr>
        <w:widowControl w:val="0"/>
        <w:spacing w:before="168" w:after="0" w:line="240" w:lineRule="auto"/>
        <w:ind w:right="2456"/>
        <w:jc w:val="center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2"/>
          <w:sz w:val="24"/>
          <w:szCs w:val="24"/>
        </w:rPr>
        <w:t>137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280" w:left="920" w:header="731" w:footer="0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ственными,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описательными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характеристиками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(интенсивность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реакции,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лечения),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параметрические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становятся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непригодными.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ситуациях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пользовать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непараметрические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Непараметрическими</w:t>
      </w:r>
      <w:r w:rsidRPr="00CC1D2E">
        <w:rPr>
          <w:rFonts w:ascii="Calibri" w:eastAsia="Calibri" w:hAnsi="Calibri" w:cs="Times New Roman"/>
          <w:b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статистической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обработки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которых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вычисления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параметров.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расчета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непараметрических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критериев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лежит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упорядочивание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(ранжирование)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другу,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«больше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«лучше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ху-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же».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разграничение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точных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соотношений,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а,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следовательно,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ограничений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параметры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распределения.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непараметрических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нежели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метрических.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оценок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непараметрических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относительные </w:t>
      </w:r>
      <w:r w:rsidRPr="00CC1D2E">
        <w:rPr>
          <w:rFonts w:ascii="Calibri" w:eastAsia="Calibri" w:hAnsi="Calibri" w:cs="Times New Roman"/>
          <w:sz w:val="24"/>
          <w:szCs w:val="24"/>
        </w:rPr>
        <w:t>харак-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теристики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ранги,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серии,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параметриче-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критериев </w:t>
      </w:r>
      <w:r w:rsidRPr="00CC1D2E">
        <w:rPr>
          <w:rFonts w:ascii="Calibri" w:eastAsia="Calibri" w:hAnsi="Calibri" w:cs="Times New Roman"/>
          <w:sz w:val="24"/>
          <w:szCs w:val="24"/>
        </w:rPr>
        <w:t>(нормальное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распределение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признака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незначительно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различающееся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разно-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совокупности),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им,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 учитывающим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предпочтение,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оказываются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мощными,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хотя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трудоемкими.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параметрические,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непараметрические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сравнения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выборочных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совокупностей,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заключаются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определенных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расчете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предписанными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 метода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алгоритмами.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конечном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высчитывает-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определенная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числовая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величина,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которую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сравнивают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табличными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пороговыми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ниями.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Критерием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величины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таблично-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(или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степеней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свободы)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заданном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уровне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безошибочного</w:t>
      </w:r>
      <w:r w:rsidRPr="00CC1D2E">
        <w:rPr>
          <w:rFonts w:ascii="Calibri" w:eastAsia="Calibri" w:hAnsi="Calibri" w:cs="Times New Roman"/>
          <w:spacing w:val="-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прогноза.</w:t>
      </w:r>
    </w:p>
    <w:p w:rsidR="00CC1D2E" w:rsidRPr="00CC1D2E" w:rsidRDefault="00CC1D2E" w:rsidP="00CC1D2E">
      <w:pPr>
        <w:widowControl w:val="0"/>
        <w:spacing w:before="4" w:after="0" w:line="232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процедуре оценки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значение имеет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получен-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зывают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фамилии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предложившего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метода.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распространенным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критериям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отнести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хи-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квадрат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(Х</w:t>
      </w:r>
      <w:r w:rsidRPr="00CC1D2E">
        <w:rPr>
          <w:rFonts w:ascii="Calibri" w:eastAsia="Calibri" w:hAnsi="Calibri" w:cs="Times New Roman"/>
          <w:spacing w:val="-1"/>
          <w:position w:val="11"/>
          <w:sz w:val="16"/>
          <w:szCs w:val="24"/>
        </w:rPr>
        <w:t>2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t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-критерий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(Стьюдента),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дисперсионный анализ,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U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-тест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Манна-Уитни,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Круска-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ля-Валлиса.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критериев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зависят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торов,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плотность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уровень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составе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выборки,</w:t>
      </w:r>
    </w:p>
    <w:p w:rsidR="00CC1D2E" w:rsidRPr="00CC1D2E" w:rsidRDefault="00CC1D2E" w:rsidP="00CC1D2E">
      <w:pPr>
        <w:widowControl w:val="0"/>
        <w:spacing w:before="1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входят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лица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пе-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рекрещивающегося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исследования),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сопоставимые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разные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индивидуумы.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b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знаков</w:t>
      </w:r>
      <w:r w:rsidRPr="00CC1D2E">
        <w:rPr>
          <w:rFonts w:ascii="Calibri" w:eastAsia="Calibri" w:hAnsi="Calibri" w:cs="Times New Roman"/>
          <w:b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лечения)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учи-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тывает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происшедших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направленность.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учитывается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альтернативной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(увеличение-уменьшение,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ухудшение-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улучшение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т.д.,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краткости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обозначается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знаками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«+»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«-»).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Случаи,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парные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разницы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(что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обозначить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«=»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«0»)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сравнения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исключаются.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этим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стремиться, что-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разностей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было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минимальным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(обеспечение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непрерывности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борочных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повышения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точности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полуколичествен-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наблюдений).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положительных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близко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числу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отрицательных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очевидно,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сравниваемыми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выборочными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совокупностями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признаны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значимыми.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Наоборот,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возрастает</w:t>
      </w:r>
    </w:p>
    <w:p w:rsidR="00CC1D2E" w:rsidRPr="00CC1D2E" w:rsidRDefault="00CC1D2E" w:rsidP="00CC1D2E">
      <w:pPr>
        <w:widowControl w:val="0"/>
        <w:spacing w:before="168" w:after="0" w:line="240" w:lineRule="auto"/>
        <w:ind w:right="2456"/>
        <w:jc w:val="center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2"/>
          <w:sz w:val="24"/>
          <w:szCs w:val="24"/>
        </w:rPr>
        <w:t>138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280" w:left="920" w:header="731" w:footer="0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заметной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направленности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изменений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сторон,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преобладания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знаков.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Практическое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применение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критерия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знаков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заключается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следующем: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39"/>
        </w:tabs>
        <w:spacing w:after="0" w:line="242" w:lineRule="auto"/>
        <w:ind w:right="150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направленность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сравниваемых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парных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каж-</w:t>
      </w:r>
      <w:r w:rsidRPr="00CC1D2E">
        <w:rPr>
          <w:rFonts w:ascii="Calibri" w:eastAsia="Calibri" w:hAnsi="Calibri" w:cs="Times New Roman"/>
          <w:spacing w:val="5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пары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обозначается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знаками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«+»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«-»,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случаях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</w:t>
      </w:r>
    </w:p>
    <w:p w:rsidR="00CC1D2E" w:rsidRPr="00CC1D2E" w:rsidRDefault="00CC1D2E" w:rsidP="00CC1D2E">
      <w:pPr>
        <w:widowControl w:val="0"/>
        <w:spacing w:after="0" w:line="287" w:lineRule="exact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0;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7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подсчитывается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n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(т.е.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отмеченных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знаками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«+»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«-»);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48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подсчитывается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однозначных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(т.е.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«+»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«-»),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обозначаемое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3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полученное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сравнивается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критическими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значениями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position w:val="-2"/>
          <w:sz w:val="16"/>
          <w:szCs w:val="24"/>
        </w:rPr>
        <w:t>05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position w:val="-2"/>
          <w:sz w:val="16"/>
          <w:szCs w:val="24"/>
        </w:rPr>
        <w:t>01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4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равно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критического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табличного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соответствующего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position w:val="-2"/>
          <w:sz w:val="16"/>
          <w:szCs w:val="24"/>
        </w:rPr>
        <w:t>05</w:t>
      </w:r>
      <w:r w:rsidRPr="00CC1D2E">
        <w:rPr>
          <w:rFonts w:ascii="Calibri" w:eastAsia="Calibri" w:hAnsi="Calibri" w:cs="Times New Roman"/>
          <w:spacing w:val="24"/>
          <w:position w:val="-2"/>
          <w:sz w:val="16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(соответ-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ствующего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5%),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происшедшие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признаются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случайными,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незначимыми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(справедлива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нулевая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4" w:after="0" w:line="292" w:lineRule="exact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position w:val="-2"/>
          <w:sz w:val="16"/>
          <w:szCs w:val="24"/>
        </w:rPr>
        <w:t>05</w:t>
      </w:r>
      <w:r w:rsidRPr="00CC1D2E">
        <w:rPr>
          <w:rFonts w:ascii="Calibri" w:eastAsia="Calibri" w:hAnsi="Calibri" w:cs="Times New Roman"/>
          <w:spacing w:val="15"/>
          <w:position w:val="-2"/>
          <w:sz w:val="16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(или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Z</w:t>
      </w:r>
      <w:r w:rsidRPr="00CC1D2E">
        <w:rPr>
          <w:rFonts w:ascii="Calibri" w:eastAsia="Calibri" w:hAnsi="Calibri" w:cs="Times New Roman"/>
          <w:spacing w:val="-1"/>
          <w:position w:val="-2"/>
          <w:sz w:val="16"/>
          <w:szCs w:val="24"/>
        </w:rPr>
        <w:t>01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),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 различия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признаются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значимыми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вероятностью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ошибки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ме-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5%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(менее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1%).</w:t>
      </w:r>
    </w:p>
    <w:p w:rsidR="00CC1D2E" w:rsidRPr="00CC1D2E" w:rsidRDefault="00CC1D2E" w:rsidP="00CC1D2E">
      <w:pPr>
        <w:widowControl w:val="0"/>
        <w:spacing w:before="6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Максимум-критерий</w:t>
      </w:r>
      <w:r w:rsidRPr="00CC1D2E"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—</w:t>
      </w:r>
      <w:r w:rsidRPr="00CC1D2E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мощный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основанный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величине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происшедших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этого: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учетом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располагают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абсолютным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величинам;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5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наибольших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разностей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одинаковым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противоположным</w:t>
      </w:r>
      <w:r w:rsidRPr="00CC1D2E">
        <w:rPr>
          <w:rFonts w:ascii="Calibri" w:eastAsia="Calibri" w:hAnsi="Calibri" w:cs="Times New Roman"/>
          <w:spacing w:val="-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направлением</w:t>
      </w:r>
      <w:r w:rsidRPr="00CC1D2E">
        <w:rPr>
          <w:rFonts w:ascii="Calibri" w:eastAsia="Calibri" w:hAnsi="Calibri" w:cs="Times New Roman"/>
          <w:spacing w:val="-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изменения.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ведется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стандартным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значениям: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6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5%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риска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ошибки,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8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1%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риска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ошибиться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различий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11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пар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менее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%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риска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ошибки.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b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Вилкоксона.</w:t>
      </w:r>
      <w:r w:rsidRPr="00CC1D2E">
        <w:rPr>
          <w:rFonts w:ascii="Calibri" w:eastAsia="Calibri" w:hAnsi="Calibri" w:cs="Times New Roman"/>
          <w:b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связанных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стей,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оценить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размеры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выявляемых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разностей.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Вычисление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 xml:space="preserve"> критерия</w:t>
      </w:r>
      <w:r w:rsidRPr="00CC1D2E">
        <w:rPr>
          <w:rFonts w:ascii="Calibri" w:eastAsia="Calibri" w:hAnsi="Calibri" w:cs="Times New Roman"/>
          <w:spacing w:val="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осуществляет-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ся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следующей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последовательности:</w:t>
      </w:r>
    </w:p>
    <w:p w:rsidR="00CC1D2E" w:rsidRPr="00CC1D2E" w:rsidRDefault="00CC1D2E" w:rsidP="00CC1D2E">
      <w:pPr>
        <w:widowControl w:val="0"/>
        <w:numPr>
          <w:ilvl w:val="0"/>
          <w:numId w:val="16"/>
        </w:numPr>
        <w:tabs>
          <w:tab w:val="left" w:pos="386"/>
        </w:tabs>
        <w:spacing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Вычисляются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парах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наблюдений.</w:t>
      </w:r>
    </w:p>
    <w:p w:rsidR="00CC1D2E" w:rsidRPr="00CC1D2E" w:rsidRDefault="00CC1D2E" w:rsidP="00CC1D2E">
      <w:pPr>
        <w:widowControl w:val="0"/>
        <w:numPr>
          <w:ilvl w:val="0"/>
          <w:numId w:val="16"/>
        </w:numPr>
        <w:tabs>
          <w:tab w:val="left" w:pos="386"/>
        </w:tabs>
        <w:spacing w:after="0" w:line="240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Проставляются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ранги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(от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меньшей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шей,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исключаются).</w:t>
      </w:r>
    </w:p>
    <w:p w:rsidR="00CC1D2E" w:rsidRPr="00CC1D2E" w:rsidRDefault="00CC1D2E" w:rsidP="00CC1D2E">
      <w:pPr>
        <w:widowControl w:val="0"/>
        <w:numPr>
          <w:ilvl w:val="0"/>
          <w:numId w:val="16"/>
        </w:numPr>
        <w:tabs>
          <w:tab w:val="left" w:pos="386"/>
        </w:tabs>
        <w:spacing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Подсчитывается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сумма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однозначных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рангов.</w:t>
      </w:r>
    </w:p>
    <w:p w:rsidR="00CC1D2E" w:rsidRPr="00CC1D2E" w:rsidRDefault="00CC1D2E" w:rsidP="00CC1D2E">
      <w:pPr>
        <w:widowControl w:val="0"/>
        <w:numPr>
          <w:ilvl w:val="0"/>
          <w:numId w:val="16"/>
        </w:numPr>
        <w:tabs>
          <w:tab w:val="left" w:pos="386"/>
        </w:tabs>
        <w:spacing w:after="0" w:line="276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Оценивается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меньшая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из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сумм.</w:t>
      </w:r>
    </w:p>
    <w:p w:rsidR="00CC1D2E" w:rsidRPr="00CC1D2E" w:rsidRDefault="00CC1D2E" w:rsidP="00CC1D2E">
      <w:pPr>
        <w:widowControl w:val="0"/>
        <w:spacing w:before="11" w:after="0" w:line="292" w:lineRule="exact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соответствия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(Х</w:t>
      </w:r>
      <w:r w:rsidRPr="00CC1D2E">
        <w:rPr>
          <w:rFonts w:ascii="Calibri" w:eastAsia="Calibri" w:hAnsi="Calibri" w:cs="Times New Roman"/>
          <w:position w:val="11"/>
          <w:sz w:val="16"/>
          <w:szCs w:val="16"/>
        </w:rPr>
        <w:t>2</w:t>
      </w:r>
      <w:r w:rsidRPr="00CC1D2E">
        <w:rPr>
          <w:rFonts w:ascii="Calibri" w:eastAsia="Calibri" w:hAnsi="Calibri" w:cs="Times New Roman"/>
          <w:sz w:val="24"/>
          <w:szCs w:val="24"/>
        </w:rPr>
        <w:t>)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«хи-квадрат».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соответствие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(согласие)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эмпирического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теоретическому,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самым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оценивают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ность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выборочными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совокупностями.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применяется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случаях,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необходимости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знать величину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 параметра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(среднюю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ную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величину)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требуется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оценить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достоверность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различий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большего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групп.</w:t>
      </w:r>
    </w:p>
    <w:p w:rsidR="00CC1D2E" w:rsidRPr="00CC1D2E" w:rsidRDefault="00CC1D2E" w:rsidP="00CC1D2E">
      <w:pPr>
        <w:widowControl w:val="0"/>
        <w:spacing w:before="6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применяется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случаях,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знать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величину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самого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показателя,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связи,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требуется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подтвердить,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существенно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влияние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случайно,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подтвердить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наличие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явлениями.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от </w:t>
      </w:r>
      <w:r w:rsidRPr="00CC1D2E">
        <w:rPr>
          <w:rFonts w:ascii="Calibri" w:eastAsia="Calibri" w:hAnsi="Calibri" w:cs="Times New Roman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Стьюдента,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попарное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применяется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сопоставления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преимущество.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критерия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довольно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распространенном 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доказывать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противного.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39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  <w:sectPr w:rsidR="00CC1D2E" w:rsidRPr="00CC1D2E">
          <w:pgSz w:w="11900" w:h="16840"/>
          <w:pgMar w:top="1060" w:right="860" w:bottom="1080" w:left="920" w:header="731" w:footer="892" w:gutter="0"/>
          <w:pgNumType w:start="140"/>
          <w:cols w:space="720"/>
        </w:sectPr>
      </w:pPr>
    </w:p>
    <w:p w:rsidR="00CC1D2E" w:rsidRPr="00CC1D2E" w:rsidRDefault="00CC1D2E" w:rsidP="00CC1D2E">
      <w:pPr>
        <w:widowControl w:val="0"/>
        <w:spacing w:before="51" w:after="0" w:line="122" w:lineRule="exact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формуле:</w:t>
      </w:r>
    </w:p>
    <w:p w:rsidR="00CC1D2E" w:rsidRPr="00CC1D2E" w:rsidRDefault="00CC1D2E" w:rsidP="00CC1D2E">
      <w:pPr>
        <w:widowControl w:val="0"/>
        <w:spacing w:after="0" w:line="1131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 w:rsidRPr="00CC1D2E">
        <w:rPr>
          <w:rFonts w:ascii="Cambria Math" w:eastAsia="Calibri" w:hAnsi="Calibri" w:cs="Times New Roman"/>
          <w:spacing w:val="17"/>
          <w:w w:val="120"/>
          <w:sz w:val="24"/>
          <w:lang w:val="en-US"/>
        </w:rPr>
        <w:t>x</w:t>
      </w:r>
      <w:r w:rsidRPr="00CC1D2E">
        <w:rPr>
          <w:rFonts w:ascii="Cambria Math" w:eastAsia="Calibri" w:hAnsi="Calibri" w:cs="Times New Roman"/>
          <w:w w:val="120"/>
          <w:position w:val="9"/>
          <w:sz w:val="16"/>
        </w:rPr>
        <w:t>2</w:t>
      </w:r>
      <w:r w:rsidRPr="00CC1D2E">
        <w:rPr>
          <w:rFonts w:ascii="Cambria Math" w:eastAsia="Calibri" w:hAnsi="Calibri" w:cs="Times New Roman"/>
          <w:spacing w:val="8"/>
          <w:w w:val="120"/>
          <w:position w:val="9"/>
          <w:sz w:val="16"/>
        </w:rPr>
        <w:t xml:space="preserve"> </w:t>
      </w:r>
      <w:r w:rsidRPr="00CC1D2E">
        <w:rPr>
          <w:rFonts w:ascii="Cambria Math" w:eastAsia="Calibri" w:hAnsi="Calibri" w:cs="Times New Roman"/>
          <w:w w:val="120"/>
          <w:sz w:val="24"/>
        </w:rPr>
        <w:t>=</w:t>
      </w:r>
      <w:r w:rsidRPr="00CC1D2E">
        <w:rPr>
          <w:rFonts w:ascii="Cambria Math" w:eastAsia="Calibri" w:hAnsi="Calibri" w:cs="Times New Roman"/>
          <w:spacing w:val="-19"/>
          <w:w w:val="120"/>
          <w:sz w:val="24"/>
        </w:rPr>
        <w:t xml:space="preserve"> </w:t>
      </w:r>
      <w:r w:rsidRPr="00CC1D2E">
        <w:rPr>
          <w:rFonts w:ascii="Cambria Math" w:eastAsia="Calibri" w:hAnsi="Calibri" w:cs="Times New Roman"/>
          <w:w w:val="390"/>
          <w:sz w:val="24"/>
          <w:lang w:val="en-US"/>
        </w:rPr>
        <w:t>I</w:t>
      </w:r>
    </w:p>
    <w:p w:rsidR="00CC1D2E" w:rsidRPr="00CC1D2E" w:rsidRDefault="00CC1D2E" w:rsidP="00CC1D2E">
      <w:pPr>
        <w:widowControl w:val="0"/>
        <w:spacing w:after="0" w:line="399" w:lineRule="exact"/>
        <w:ind w:right="4192"/>
        <w:jc w:val="center"/>
        <w:rPr>
          <w:rFonts w:ascii="Cambria Math" w:eastAsia="Cambria Math" w:hAnsi="Cambria Math" w:cs="Cambria Math"/>
          <w:sz w:val="16"/>
          <w:szCs w:val="16"/>
        </w:rPr>
      </w:pPr>
      <w:r w:rsidRPr="00CC1D2E">
        <w:rPr>
          <w:rFonts w:ascii="Calibri" w:eastAsia="Calibri" w:hAnsi="Calibri" w:cs="Times New Roman"/>
          <w:w w:val="105"/>
        </w:rPr>
        <w:br w:type="column"/>
      </w:r>
      <w:r w:rsidRPr="00CC1D2E">
        <w:rPr>
          <w:rFonts w:ascii="Cambria Math" w:eastAsia="Cambria Math" w:hAnsi="Cambria Math" w:cs="Cambria Math"/>
          <w:spacing w:val="1"/>
          <w:w w:val="105"/>
          <w:sz w:val="24"/>
          <w:szCs w:val="24"/>
        </w:rPr>
        <w:t>(</w:t>
      </w:r>
      <w:r w:rsidRPr="00CC1D2E">
        <w:rPr>
          <w:rFonts w:ascii="Cambria Math" w:eastAsia="Cambria Math" w:hAnsi="Cambria Math" w:cs="Cambria Math"/>
          <w:w w:val="105"/>
          <w:sz w:val="24"/>
          <w:szCs w:val="24"/>
          <w:lang w:val="en-US"/>
        </w:rPr>
        <w:t>P</w:t>
      </w:r>
      <w:r w:rsidRPr="00CC1D2E">
        <w:rPr>
          <w:rFonts w:ascii="Cambria Math" w:eastAsia="Cambria Math" w:hAnsi="Cambria Math" w:cs="Cambria Math"/>
          <w:spacing w:val="-5"/>
          <w:w w:val="105"/>
          <w:sz w:val="24"/>
          <w:szCs w:val="24"/>
        </w:rPr>
        <w:t xml:space="preserve"> </w:t>
      </w:r>
      <w:r w:rsidRPr="00CC1D2E">
        <w:rPr>
          <w:rFonts w:ascii="Cambria Math" w:eastAsia="Cambria Math" w:hAnsi="Cambria Math" w:cs="Cambria Math"/>
          <w:w w:val="105"/>
          <w:sz w:val="24"/>
          <w:szCs w:val="24"/>
        </w:rPr>
        <w:t>−</w:t>
      </w:r>
      <w:r w:rsidRPr="00CC1D2E">
        <w:rPr>
          <w:rFonts w:ascii="Cambria Math" w:eastAsia="Cambria Math" w:hAnsi="Cambria Math" w:cs="Cambria Math"/>
          <w:spacing w:val="-10"/>
          <w:w w:val="105"/>
          <w:sz w:val="24"/>
          <w:szCs w:val="24"/>
        </w:rPr>
        <w:t xml:space="preserve"> </w:t>
      </w:r>
      <w:r w:rsidRPr="00CC1D2E">
        <w:rPr>
          <w:rFonts w:ascii="Cambria Math" w:eastAsia="Cambria Math" w:hAnsi="Cambria Math" w:cs="Cambria Math"/>
          <w:spacing w:val="-28"/>
          <w:w w:val="105"/>
          <w:sz w:val="24"/>
          <w:szCs w:val="24"/>
          <w:lang w:val="en-US"/>
        </w:rPr>
        <w:t>P</w:t>
      </w:r>
      <w:r w:rsidRPr="00CC1D2E">
        <w:rPr>
          <w:rFonts w:ascii="Cambria Math" w:eastAsia="Cambria Math" w:hAnsi="Cambria Math" w:cs="Cambria Math"/>
          <w:spacing w:val="8"/>
          <w:w w:val="105"/>
          <w:position w:val="-4"/>
          <w:sz w:val="17"/>
          <w:szCs w:val="17"/>
        </w:rPr>
        <w:t>1</w:t>
      </w:r>
      <w:r w:rsidRPr="00CC1D2E">
        <w:rPr>
          <w:rFonts w:ascii="Cambria Math" w:eastAsia="Cambria Math" w:hAnsi="Cambria Math" w:cs="Cambria Math"/>
          <w:spacing w:val="1"/>
          <w:w w:val="105"/>
          <w:sz w:val="24"/>
          <w:szCs w:val="24"/>
        </w:rPr>
        <w:t>)</w:t>
      </w:r>
      <w:r w:rsidRPr="00CC1D2E">
        <w:rPr>
          <w:rFonts w:ascii="Cambria Math" w:eastAsia="Cambria Math" w:hAnsi="Cambria Math" w:cs="Cambria Math"/>
          <w:w w:val="105"/>
          <w:position w:val="9"/>
          <w:sz w:val="16"/>
          <w:szCs w:val="16"/>
        </w:rPr>
        <w:t>2</w:t>
      </w:r>
    </w:p>
    <w:p w:rsidR="00CC1D2E" w:rsidRPr="00CC1D2E" w:rsidRDefault="00CC1D2E" w:rsidP="00CC1D2E">
      <w:pPr>
        <w:widowControl w:val="0"/>
        <w:spacing w:after="0" w:line="176" w:lineRule="exact"/>
        <w:rPr>
          <w:rFonts w:ascii="Cambria Math" w:eastAsia="Cambria Math" w:hAnsi="Cambria Math" w:cs="Cambria Math"/>
          <w:sz w:val="24"/>
          <w:szCs w:val="24"/>
        </w:rPr>
      </w:pPr>
      <w:r w:rsidRPr="00CC1D2E">
        <w:rPr>
          <w:rFonts w:ascii="Cambria Math" w:eastAsia="Calibri" w:hAnsi="Calibri" w:cs="Times New Roman"/>
          <w:sz w:val="24"/>
          <w:szCs w:val="24"/>
        </w:rPr>
        <w:t>,</w:t>
      </w:r>
    </w:p>
    <w:p w:rsidR="00CC1D2E" w:rsidRPr="00CC1D2E" w:rsidRDefault="00954140" w:rsidP="00CC1D2E">
      <w:pPr>
        <w:widowControl w:val="0"/>
        <w:spacing w:after="0" w:line="730" w:lineRule="exact"/>
        <w:ind w:right="4187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954140">
        <w:rPr>
          <w:rFonts w:ascii="Calibri" w:eastAsia="Calibri" w:hAnsi="Calibri" w:cs="Times New Roman"/>
          <w:noProof/>
          <w:lang w:eastAsia="ru-RU"/>
        </w:rPr>
        <w:pict>
          <v:group id="Group 2" o:spid="_x0000_s1026" style="position:absolute;left:0;text-align:left;margin-left:294.25pt;margin-top:5.3pt;width:48.75pt;height:.1pt;z-index:-251658240;mso-position-horizontal-relative:page" coordorigin="5885,106" coordsize="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">
            <v:shape id="Freeform 3" o:spid="_x0000_s1027" style="position:absolute;left:5885;top:106;width:975;height:2;visibility:visible;mso-wrap-style:square;v-text-anchor:top" coordsize="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128MA&#10;AADaAAAADwAAAGRycy9kb3ducmV2LnhtbESPQWsCMRSE7wX/Q3gFL0WzlSJla5SiCIL0oF3vj83r&#10;ZnXzsiTp7uqvN0Khx2FmvmEWq8E2oiMfascKXqcZCOLS6ZorBcX3dvIOIkRkjY1jUnClAKvl6GmB&#10;uXY9H6g7xkokCIccFZgY21zKUBqyGKauJU7ej/MWY5K+ktpjn+C2kbMsm0uLNacFgy2tDZWX469V&#10;sOm/url/u5iC1/u6iKfz7eV8U2r8PHx+gIg0xP/wX3unFczgcSXd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a128MAAADaAAAADwAAAAAAAAAAAAAAAACYAgAAZHJzL2Rv&#10;d25yZXYueG1sUEsFBgAAAAAEAAQA9QAAAIgDAAAAAA==&#10;" path="m,l974,e" filled="f" strokeweight=".82pt">
              <v:path arrowok="t" o:connecttype="custom" o:connectlocs="0,0;974,0" o:connectangles="0,0"/>
            </v:shape>
            <w10:wrap anchorx="page"/>
          </v:group>
        </w:pict>
      </w:r>
      <w:r w:rsidR="00CC1D2E" w:rsidRPr="00CC1D2E">
        <w:rPr>
          <w:rFonts w:ascii="Cambria Math" w:eastAsia="Calibri" w:hAnsi="Calibri" w:cs="Times New Roman"/>
          <w:spacing w:val="-15"/>
          <w:w w:val="105"/>
          <w:sz w:val="24"/>
          <w:lang w:val="en-US"/>
        </w:rPr>
        <w:t>P</w:t>
      </w:r>
      <w:r w:rsidR="00CC1D2E" w:rsidRPr="00CC1D2E">
        <w:rPr>
          <w:rFonts w:ascii="Cambria Math" w:eastAsia="Calibri" w:hAnsi="Calibri" w:cs="Times New Roman"/>
          <w:spacing w:val="-16"/>
          <w:w w:val="105"/>
          <w:position w:val="-4"/>
          <w:sz w:val="17"/>
        </w:rPr>
        <w:t>1</w:t>
      </w:r>
    </w:p>
    <w:p w:rsidR="00CC1D2E" w:rsidRPr="00CC1D2E" w:rsidRDefault="00CC1D2E" w:rsidP="00CC1D2E">
      <w:pPr>
        <w:spacing w:after="0" w:line="240" w:lineRule="auto"/>
        <w:rPr>
          <w:rFonts w:ascii="Cambria Math" w:eastAsia="Cambria Math" w:hAnsi="Cambria Math" w:cs="Cambria Math"/>
          <w:sz w:val="17"/>
          <w:szCs w:val="17"/>
        </w:rPr>
        <w:sectPr w:rsidR="00CC1D2E" w:rsidRPr="00CC1D2E">
          <w:type w:val="continuous"/>
          <w:pgSz w:w="11900" w:h="16840"/>
          <w:pgMar w:top="1060" w:right="860" w:bottom="1080" w:left="920" w:header="720" w:footer="720" w:gutter="0"/>
          <w:cols w:num="2" w:space="720" w:equalWidth="0">
            <w:col w:w="4923" w:space="40"/>
            <w:col w:w="5157"/>
          </w:cols>
        </w:sectPr>
      </w:pPr>
    </w:p>
    <w:p w:rsidR="00CC1D2E" w:rsidRPr="00CC1D2E" w:rsidRDefault="00CC1D2E" w:rsidP="00CC1D2E">
      <w:pPr>
        <w:widowControl w:val="0"/>
        <w:spacing w:after="0" w:line="249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фактические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(эмпирические)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position w:val="-2"/>
          <w:sz w:val="16"/>
          <w:szCs w:val="16"/>
        </w:rPr>
        <w:t>1</w:t>
      </w:r>
      <w:r w:rsidRPr="00CC1D2E">
        <w:rPr>
          <w:rFonts w:ascii="Calibri" w:eastAsia="Calibri" w:hAnsi="Calibri" w:cs="Times New Roman"/>
          <w:spacing w:val="23"/>
          <w:position w:val="-2"/>
          <w:sz w:val="16"/>
          <w:szCs w:val="16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—«ожидаемые»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(теоретические)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вы-</w:t>
      </w:r>
    </w:p>
    <w:p w:rsidR="00CC1D2E" w:rsidRPr="00CC1D2E" w:rsidRDefault="00CC1D2E" w:rsidP="00CC1D2E">
      <w:pPr>
        <w:widowControl w:val="0"/>
        <w:spacing w:after="0" w:line="289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численные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нулевой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∑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суммы.</w:t>
      </w:r>
    </w:p>
    <w:p w:rsidR="00CC1D2E" w:rsidRPr="00CC1D2E" w:rsidRDefault="00CC1D2E" w:rsidP="00CC1D2E">
      <w:pPr>
        <w:widowControl w:val="0"/>
        <w:spacing w:before="1" w:after="0" w:line="237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критерия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расчете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разницы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фактическими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«ожидае-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мыми»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данными.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(Р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position w:val="-2"/>
          <w:sz w:val="16"/>
          <w:szCs w:val="16"/>
        </w:rPr>
        <w:t>1</w:t>
      </w:r>
      <w:r w:rsidRPr="00CC1D2E">
        <w:rPr>
          <w:rFonts w:ascii="Calibri" w:eastAsia="Calibri" w:hAnsi="Calibri" w:cs="Times New Roman"/>
          <w:sz w:val="24"/>
          <w:szCs w:val="24"/>
        </w:rPr>
        <w:t>),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тем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большей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вероятностью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утвер-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ждать,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распределении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сравниваемых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совокупностей,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наоборот,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разность,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меньше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шансов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что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сравниваемые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вокупности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Анализ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данных.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Несмотря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вполне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доступны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понимания,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трудно бывает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постичь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процесс анализа,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особен-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из-за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отсутствия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жестко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установленных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Общая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количественно-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«систематизировать,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структурировать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выяснить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Loiselle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et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al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2004).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требует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усилий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которому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прочитать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перечитать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записи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подумать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прочитанным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вести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логики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здравого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Neuman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2000).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получают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написанных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фраз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символов,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описывающих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представляющих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действия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события.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исключением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редких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следований,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посвященных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контент-анализу,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практически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чаще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активный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интерактивный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цесс,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мыслительных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процессов: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7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понимание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пытается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смысл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ных;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синтез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тщательно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старается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сложить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отдельные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факты в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единое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систематическую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классификацию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тель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разрабатывает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альтернативные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толкования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устано-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61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согласование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контекстом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развивается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дальше,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исследуются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возможно-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группам.</w:t>
      </w:r>
    </w:p>
    <w:p w:rsidR="00CC1D2E" w:rsidRPr="00CC1D2E" w:rsidRDefault="00CC1D2E" w:rsidP="00CC1D2E">
      <w:pPr>
        <w:widowControl w:val="0"/>
        <w:spacing w:after="0" w:line="237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области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систематизация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место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лишь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хотя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частично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проанализированы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прежде,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будут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отнесены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различным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категориям.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менее,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допускается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углубленный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систематизации.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систематизации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качест-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венных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тесно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взаимосвязаны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собой.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облегчения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приемы,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ко-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помогают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систематизировать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обработать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подготовку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Об-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работка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осуществляться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вручную,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компьютера.</w:t>
      </w:r>
    </w:p>
    <w:p w:rsidR="00CC1D2E" w:rsidRPr="00CC1D2E" w:rsidRDefault="00CC1D2E" w:rsidP="00CC1D2E">
      <w:pPr>
        <w:widowControl w:val="0"/>
        <w:spacing w:after="0" w:line="240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Одним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систематизации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последующим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кодированием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категорией.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кодирования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включает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одновременные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операции: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механическое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сокращение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аналитическую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классификацию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темам.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мне-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Neuman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2000),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тяжелый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сокращению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огромной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мас-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сырых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превращение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ее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небольшие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блоки,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пригодные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для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обработки.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type w:val="continuous"/>
          <w:pgSz w:w="11900" w:h="16840"/>
          <w:pgMar w:top="1060" w:right="860" w:bottom="1080" w:left="920" w:header="720" w:footer="720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исследователю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найти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извлечь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нужную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данных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массы.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У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вателя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возникнуть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трудности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подходящего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кода,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понять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глубинный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смысл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аналитических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подученных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этапам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Loiselle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et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al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2004):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0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производится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повторяющихся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закономерностей,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возникают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рамках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выбранных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37" w:lineRule="auto"/>
        <w:ind w:right="15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пригодности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т.е.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определяется,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отражают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исследуемый</w:t>
      </w:r>
      <w:r w:rsidRPr="00CC1D2E">
        <w:rPr>
          <w:rFonts w:ascii="Calibri" w:eastAsia="Calibri" w:hAnsi="Calibri" w:cs="Times New Roman"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2" w:hanging="283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квазистатистические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табулирования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частоты,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ленные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темы, связи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догадки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находят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подтверждение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Исследова-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тель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пытается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свести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тематические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фрагменты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единое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целое.</w:t>
      </w:r>
    </w:p>
    <w:p w:rsidR="00CC1D2E" w:rsidRPr="00CC1D2E" w:rsidRDefault="00CC1D2E" w:rsidP="00CC1D2E">
      <w:pPr>
        <w:widowControl w:val="0"/>
        <w:spacing w:after="0" w:line="237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основного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упрощается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постоянного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сравнения.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означает,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одновременно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занимается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сбором,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кодированием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анализом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авторы качественных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полагают,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завершающий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данных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приходится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осмысления, </w:t>
      </w:r>
      <w:r w:rsidRPr="00CC1D2E">
        <w:rPr>
          <w:rFonts w:ascii="Calibri" w:eastAsia="Calibri" w:hAnsi="Calibri" w:cs="Times New Roman"/>
          <w:sz w:val="24"/>
          <w:szCs w:val="24"/>
        </w:rPr>
        <w:t>связанный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письменным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оформлением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написанием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материалами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дискуссии.</w:t>
      </w:r>
    </w:p>
    <w:p w:rsidR="00CC1D2E" w:rsidRPr="00CC1D2E" w:rsidRDefault="00CC1D2E" w:rsidP="00CC1D2E">
      <w:pPr>
        <w:widowControl w:val="0"/>
        <w:spacing w:before="9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numPr>
          <w:ilvl w:val="1"/>
          <w:numId w:val="14"/>
        </w:numPr>
        <w:tabs>
          <w:tab w:val="left" w:pos="2897"/>
        </w:tabs>
        <w:spacing w:after="0" w:line="240" w:lineRule="auto"/>
        <w:ind w:left="2896" w:hanging="557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Публикации</w:t>
      </w:r>
      <w:r w:rsidRPr="00CC1D2E">
        <w:rPr>
          <w:rFonts w:ascii="Calibri" w:eastAsia="Calibri" w:hAnsi="Calibri" w:cs="Times New Roman"/>
          <w:b/>
          <w:bCs/>
          <w:spacing w:val="-26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результатов</w:t>
      </w:r>
      <w:r w:rsidRPr="00CC1D2E">
        <w:rPr>
          <w:rFonts w:ascii="Calibri" w:eastAsia="Calibri" w:hAnsi="Calibri" w:cs="Times New Roman"/>
          <w:b/>
          <w:bCs/>
          <w:spacing w:val="-24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исследования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очень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ограничено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пор,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пока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ведены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специалистов.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Поэтому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следующей,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менее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важной,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задачей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следователя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подготовка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исследовательского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отчета,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будет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служить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источни-</w:t>
      </w:r>
      <w:r w:rsidRPr="00CC1D2E">
        <w:rPr>
          <w:rFonts w:ascii="Calibri" w:eastAsia="Calibri" w:hAnsi="Calibri" w:cs="Times New Roman"/>
          <w:spacing w:val="10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принимавших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участия.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журнальная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отчет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исследованию,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представлены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важные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этапы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аспекты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проходит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предвари-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тельный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отбор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подвергается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критическому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анализу.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Публикация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означа-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проведенного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приниматься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непререкаемая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истина,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т.к.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многом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проведено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дование.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отчеты,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публикуемые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профессиональных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журналах,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опре-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деленный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формат представления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некоторые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стилистические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особенности языка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страны.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Ниже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приводятся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формат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тельской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журнальной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многих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странах.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Аннотация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статье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(абстракт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англ.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abstract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»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аннотация)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(100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200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слов)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расположенное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самом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(если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иссле-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дования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помещено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называется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резюме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статьи).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аннотации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ется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использовавшихся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методах,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результатах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аннотации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(резюме) можно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кратчайшие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сроки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документ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прямое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тематике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специфике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клинической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практики.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Введение</w:t>
      </w:r>
      <w:r w:rsidRPr="00CC1D2E">
        <w:rPr>
          <w:rFonts w:ascii="Calibri" w:eastAsia="Calibri" w:hAnsi="Calibri" w:cs="Times New Roman"/>
          <w:b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знакомит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читателя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проблемой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контекстом,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рассматриваться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состоит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четырех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элементов:</w:t>
      </w:r>
    </w:p>
    <w:p w:rsidR="00CC1D2E" w:rsidRPr="00CC1D2E" w:rsidRDefault="00CC1D2E" w:rsidP="00CC1D2E">
      <w:pPr>
        <w:widowControl w:val="0"/>
        <w:numPr>
          <w:ilvl w:val="0"/>
          <w:numId w:val="18"/>
        </w:numPr>
        <w:tabs>
          <w:tab w:val="left" w:pos="386"/>
        </w:tabs>
        <w:spacing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гипотезы.</w:t>
      </w:r>
    </w:p>
    <w:p w:rsidR="00CC1D2E" w:rsidRPr="00CC1D2E" w:rsidRDefault="00CC1D2E" w:rsidP="00CC1D2E">
      <w:pPr>
        <w:widowControl w:val="0"/>
        <w:numPr>
          <w:ilvl w:val="0"/>
          <w:numId w:val="18"/>
        </w:numPr>
        <w:tabs>
          <w:tab w:val="left" w:pos="386"/>
        </w:tabs>
        <w:spacing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41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18"/>
        </w:numPr>
        <w:tabs>
          <w:tab w:val="left" w:pos="386"/>
        </w:tabs>
        <w:spacing w:before="5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Теоретическое</w:t>
      </w:r>
      <w:r w:rsidRPr="00CC1D2E">
        <w:rPr>
          <w:rFonts w:ascii="Calibri" w:eastAsia="Calibri" w:hAnsi="Calibri" w:cs="Times New Roman"/>
          <w:spacing w:val="-1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обоснование</w:t>
      </w:r>
      <w:r w:rsidRPr="00CC1D2E">
        <w:rPr>
          <w:rFonts w:ascii="Calibri" w:eastAsia="Calibri" w:hAnsi="Calibri" w:cs="Times New Roman"/>
          <w:spacing w:val="-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проблемы.</w:t>
      </w:r>
    </w:p>
    <w:p w:rsidR="00CC1D2E" w:rsidRPr="00CC1D2E" w:rsidRDefault="00CC1D2E" w:rsidP="00CC1D2E">
      <w:pPr>
        <w:widowControl w:val="0"/>
        <w:numPr>
          <w:ilvl w:val="0"/>
          <w:numId w:val="18"/>
        </w:numPr>
        <w:tabs>
          <w:tab w:val="left" w:pos="386"/>
        </w:tabs>
        <w:spacing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Обоснованность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актуальности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использовавшихся</w:t>
      </w:r>
      <w:r w:rsidRPr="00CC1D2E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состоит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том,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доне-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читателя,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предприняты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ответов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поставленные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описываются: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исследуемая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генеральная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совокупность,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методика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характеристики;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6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дизайн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контроля;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измерения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переменных;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вмешательств,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применявшихся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и/или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изучавшихся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</w:p>
    <w:p w:rsidR="00CC1D2E" w:rsidRPr="00CC1D2E" w:rsidRDefault="00CC1D2E" w:rsidP="00CC1D2E">
      <w:pPr>
        <w:widowControl w:val="0"/>
        <w:spacing w:after="0" w:line="237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возможность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описать,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лано,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обосновать,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почему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сделано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иначе.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</w:rPr>
        <w:t>Описание</w:t>
      </w:r>
      <w:r w:rsidRPr="00CC1D2E">
        <w:rPr>
          <w:rFonts w:ascii="Calibri" w:eastAsia="Calibri" w:hAnsi="Calibri" w:cs="Times New Roman"/>
          <w:b/>
          <w:spacing w:val="32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результатов</w:t>
      </w:r>
      <w:r w:rsidRPr="00CC1D2E">
        <w:rPr>
          <w:rFonts w:ascii="Calibri" w:eastAsia="Calibri" w:hAnsi="Calibri" w:cs="Times New Roman"/>
          <w:b/>
          <w:spacing w:val="33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исследования</w:t>
      </w:r>
      <w:r w:rsidRPr="00CC1D2E">
        <w:rPr>
          <w:rFonts w:ascii="Calibri" w:eastAsia="Calibri" w:hAnsi="Calibri" w:cs="Times New Roman"/>
          <w:spacing w:val="-1"/>
          <w:sz w:val="24"/>
        </w:rPr>
        <w:t>.</w:t>
      </w:r>
      <w:r w:rsidRPr="00CC1D2E">
        <w:rPr>
          <w:rFonts w:ascii="Calibri" w:eastAsia="Calibri" w:hAnsi="Calibri" w:cs="Times New Roman"/>
          <w:spacing w:val="34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В</w:t>
      </w:r>
      <w:r w:rsidRPr="00CC1D2E">
        <w:rPr>
          <w:rFonts w:ascii="Calibri" w:eastAsia="Calibri" w:hAnsi="Calibri" w:cs="Times New Roman"/>
          <w:spacing w:val="32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</w:rPr>
        <w:t>этом</w:t>
      </w:r>
      <w:r w:rsidRPr="00CC1D2E">
        <w:rPr>
          <w:rFonts w:ascii="Calibri" w:eastAsia="Calibri" w:hAnsi="Calibri" w:cs="Times New Roman"/>
          <w:spacing w:val="33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разделе</w:t>
      </w:r>
      <w:r w:rsidRPr="00CC1D2E">
        <w:rPr>
          <w:rFonts w:ascii="Calibri" w:eastAsia="Calibri" w:hAnsi="Calibri" w:cs="Times New Roman"/>
          <w:spacing w:val="33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представлены</w:t>
      </w:r>
      <w:r w:rsidRPr="00CC1D2E">
        <w:rPr>
          <w:rFonts w:ascii="Calibri" w:eastAsia="Calibri" w:hAnsi="Calibri" w:cs="Times New Roman"/>
          <w:spacing w:val="32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наиболее</w:t>
      </w:r>
      <w:r w:rsidRPr="00CC1D2E">
        <w:rPr>
          <w:rFonts w:ascii="Calibri" w:eastAsia="Calibri" w:hAnsi="Calibri" w:cs="Times New Roman"/>
          <w:spacing w:val="33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значи-</w:t>
      </w:r>
      <w:r w:rsidRPr="00CC1D2E">
        <w:rPr>
          <w:rFonts w:ascii="Calibri" w:eastAsia="Calibri" w:hAnsi="Calibri" w:cs="Times New Roman"/>
          <w:spacing w:val="39"/>
          <w:w w:val="99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мые</w:t>
      </w:r>
      <w:r w:rsidRPr="00CC1D2E">
        <w:rPr>
          <w:rFonts w:ascii="Calibri" w:eastAsia="Calibri" w:hAnsi="Calibri" w:cs="Times New Roman"/>
          <w:spacing w:val="-11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интересные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результаты,</w:t>
      </w:r>
      <w:r w:rsidRPr="00CC1D2E">
        <w:rPr>
          <w:rFonts w:ascii="Calibri" w:eastAsia="Calibri" w:hAnsi="Calibri" w:cs="Times New Roman"/>
          <w:spacing w:val="-9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полученные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ходе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исследования.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дается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отдельных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повествовательных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материалов,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вместе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интеграцией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теоретический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цитирует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участников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иллюстрации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важных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моментов.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начинает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описания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главных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менных,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дескриптивные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приводит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следующую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цию: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8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названия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использовавшихся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помощи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проводилась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оценка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вероятности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рассчитанные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значения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различных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показателей;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статистических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определяющие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валидность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лученных</w:t>
      </w:r>
      <w:r w:rsidRPr="00CC1D2E">
        <w:rPr>
          <w:rFonts w:ascii="Calibri" w:eastAsia="Calibri" w:hAnsi="Calibri" w:cs="Times New Roman"/>
          <w:spacing w:val="-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буквально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коли-</w:t>
      </w:r>
      <w:r w:rsidRPr="00CC1D2E">
        <w:rPr>
          <w:rFonts w:ascii="Calibri" w:eastAsia="Calibri" w:hAnsi="Calibri" w:cs="Times New Roman"/>
          <w:spacing w:val="66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чественного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 отождествлять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надлежащей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практикой.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утаивать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противоречить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взятой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гипотезе,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выдвинутым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дискуссии.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Ценным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предоставление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сведений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дуется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давать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показателях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отклика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опросов.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Низкий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процент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ответивших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(менее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50%)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негативно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сказаться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обобщаемости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да-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тогда,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достаточно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объемной.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све-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дений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рода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рекомендуется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указывать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характеристику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охвачен-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ных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(с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возрастно-половой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структуры,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социально-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экономического</w:t>
      </w:r>
      <w:r w:rsidRPr="00CC1D2E">
        <w:rPr>
          <w:rFonts w:ascii="Calibri" w:eastAsia="Calibri" w:hAnsi="Calibri" w:cs="Times New Roman"/>
          <w:spacing w:val="-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статуса).</w:t>
      </w: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Приветствуется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графическое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представление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результатов,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способст-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вует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лучшему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восприятию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повышению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заинтересованности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читателей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кументации.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Обсуждение</w:t>
      </w:r>
      <w:r w:rsidRPr="00CC1D2E">
        <w:rPr>
          <w:rFonts w:ascii="Calibri" w:eastAsia="Calibri" w:hAnsi="Calibri" w:cs="Times New Roman"/>
          <w:b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разделе обсуждения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исследова-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тель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делает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ходе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результатах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целом.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Элементы,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входящие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этот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раздел,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обычно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включают: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интерпретацию</w:t>
      </w:r>
      <w:r w:rsidRPr="00CC1D2E">
        <w:rPr>
          <w:rFonts w:ascii="Calibri" w:eastAsia="Calibri" w:hAnsi="Calibri" w:cs="Times New Roman"/>
          <w:spacing w:val="-2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полученных</w:t>
      </w:r>
      <w:r w:rsidRPr="00CC1D2E">
        <w:rPr>
          <w:rFonts w:ascii="Calibri" w:eastAsia="Calibri" w:hAnsi="Calibri" w:cs="Times New Roman"/>
          <w:spacing w:val="-2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результатов;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обсуждение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ограничений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исследования;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значение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дальнейших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Описанные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этапы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характерны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количественных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нежели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качественных.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Последовательность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действий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качественного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особенности: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6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собирает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беседуя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людьми,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опыт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ласти,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наблюдая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поведением;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6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интерпретация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выполняются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непрерывном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режиме;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группировку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логически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последова-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тельную</w:t>
      </w:r>
      <w:r w:rsidRPr="00CC1D2E">
        <w:rPr>
          <w:rFonts w:ascii="Calibri" w:eastAsia="Calibri" w:hAnsi="Calibri" w:cs="Times New Roman"/>
          <w:spacing w:val="-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систему;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время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непрерывного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интерпретации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определяются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соответ-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ствующие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категории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построения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описательной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феномена;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8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количества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участников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определяется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собираемыми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данными.</w:t>
      </w:r>
    </w:p>
    <w:p w:rsidR="00CC1D2E" w:rsidRPr="00CC1D2E" w:rsidRDefault="00CC1D2E" w:rsidP="00CC1D2E">
      <w:pPr>
        <w:widowControl w:val="0"/>
        <w:spacing w:before="4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Внедрение</w:t>
      </w:r>
      <w:r w:rsidRPr="00CC1D2E">
        <w:rPr>
          <w:rFonts w:ascii="Calibri" w:eastAsia="Calibri" w:hAnsi="Calibri" w:cs="Times New Roman"/>
          <w:b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b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b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Заключительным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этапом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условиях.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хотя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обязан-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ности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сестер-исследователей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входит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внедрения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подготовка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практических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рекомендаций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включение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исследовательский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отчет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значительно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облегчить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повысить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эффективность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использования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зультатов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6"/>
        <w:jc w:val="right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i/>
          <w:sz w:val="24"/>
        </w:rPr>
        <w:t>Приложение</w:t>
      </w:r>
      <w:r w:rsidRPr="00CC1D2E">
        <w:rPr>
          <w:rFonts w:ascii="Calibri" w:eastAsia="Calibri" w:hAnsi="Calibri" w:cs="Times New Roman"/>
          <w:i/>
          <w:spacing w:val="-16"/>
          <w:sz w:val="24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</w:rPr>
        <w:t>1</w:t>
      </w:r>
    </w:p>
    <w:p w:rsidR="00CC1D2E" w:rsidRPr="00CC1D2E" w:rsidRDefault="00CC1D2E" w:rsidP="00CC1D2E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42" w:after="0" w:line="240" w:lineRule="auto"/>
        <w:ind w:right="161"/>
        <w:outlineLvl w:val="1"/>
        <w:rPr>
          <w:rFonts w:ascii="Calibri" w:eastAsia="Calibri" w:hAnsi="Calibri" w:cs="Times New Roman"/>
          <w:sz w:val="28"/>
          <w:szCs w:val="28"/>
        </w:rPr>
      </w:pP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ОФОРМЛЕНИЕ</w:t>
      </w:r>
      <w:r w:rsidRPr="00CC1D2E">
        <w:rPr>
          <w:rFonts w:ascii="Calibri" w:eastAsia="Calibri" w:hAnsi="Calibri" w:cs="Times New Roman"/>
          <w:b/>
          <w:bCs/>
          <w:spacing w:val="-31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</w:rPr>
        <w:t>ИССЛЕДОВАТЕЛЬСКОЙ</w:t>
      </w:r>
      <w:r w:rsidRPr="00CC1D2E">
        <w:rPr>
          <w:rFonts w:ascii="Calibri" w:eastAsia="Calibri" w:hAnsi="Calibri" w:cs="Times New Roman"/>
          <w:b/>
          <w:bCs/>
          <w:spacing w:val="-28"/>
          <w:sz w:val="28"/>
          <w:szCs w:val="28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1"/>
          <w:sz w:val="28"/>
          <w:szCs w:val="28"/>
        </w:rPr>
        <w:t>РАБОТЫ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представлена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образом: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титульный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лист,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оглавление,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введение,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заключение,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список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литературы,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Титульный</w:t>
      </w:r>
      <w:r w:rsidRPr="00CC1D2E">
        <w:rPr>
          <w:rFonts w:ascii="Calibri" w:eastAsia="Calibri" w:hAnsi="Calibri" w:cs="Times New Roman"/>
          <w:b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лист</w:t>
      </w:r>
      <w:r w:rsidRPr="00CC1D2E">
        <w:rPr>
          <w:rFonts w:ascii="Calibri" w:eastAsia="Calibri" w:hAnsi="Calibri" w:cs="Times New Roman"/>
          <w:b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страницей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запол-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няется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определенным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правилам.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верхнем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полное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наименование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меди-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цинской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организации, где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проводилось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среднем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пишется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рабо-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ты,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оформляется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«тема»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кавычки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заглавия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указы-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вается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Ниже,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ближе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правому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краю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титульного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листа,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имя,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отчество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исполнителя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фиксируется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имя,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отчество</w:t>
      </w:r>
      <w:r w:rsidRPr="00CC1D2E">
        <w:rPr>
          <w:rFonts w:ascii="Calibri" w:eastAsia="Calibri" w:hAnsi="Calibri" w:cs="Times New Roman"/>
          <w:spacing w:val="6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руководителя,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звание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(если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имеется)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должность.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нижнем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поле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указываются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местонахождение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Оглавление</w:t>
      </w:r>
      <w:r w:rsidRPr="00CC1D2E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помещается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второй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странице.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приводятся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пара-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указанием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начинаются.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оглавления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повторять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параграфов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ступеней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одинако-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уровня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другом.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последующей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ступе-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смещаются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пять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вправо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отношению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заголовкам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предыдущей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ступени.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начинаются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заглавной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фиксируются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правом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столбце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оглавления.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параграфы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нумеруются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многоуровневой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обо-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значаются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цифровыми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номерами, содержащими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всех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ступенях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рубрики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руб-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подчинены.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Введение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заключение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нумеруются.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Во</w:t>
      </w:r>
      <w:r w:rsidRPr="00CC1D2E">
        <w:rPr>
          <w:rFonts w:ascii="Calibri" w:eastAsia="Calibri" w:hAnsi="Calibri" w:cs="Times New Roman"/>
          <w:b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введении</w:t>
      </w:r>
      <w:r w:rsidRPr="00CC1D2E">
        <w:rPr>
          <w:rFonts w:ascii="Calibri" w:eastAsia="Calibri" w:hAnsi="Calibri" w:cs="Times New Roman"/>
          <w:b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фиксируется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актуальность,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практическая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вания;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исследования;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исследова-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ния;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коротко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перечисляются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перечисленные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составляющие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введе-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взаимосвязаны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другом.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</w:rPr>
        <w:t>Главы</w:t>
      </w:r>
      <w:r w:rsidRPr="00CC1D2E">
        <w:rPr>
          <w:rFonts w:ascii="Calibri" w:eastAsia="Calibri" w:hAnsi="Calibri" w:cs="Times New Roman"/>
          <w:b/>
          <w:spacing w:val="36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основной</w:t>
      </w:r>
      <w:r w:rsidRPr="00CC1D2E">
        <w:rPr>
          <w:rFonts w:ascii="Calibri" w:eastAsia="Calibri" w:hAnsi="Calibri" w:cs="Times New Roman"/>
          <w:b/>
          <w:spacing w:val="36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части</w:t>
      </w:r>
      <w:r w:rsidRPr="00CC1D2E">
        <w:rPr>
          <w:rFonts w:ascii="Calibri" w:eastAsia="Calibri" w:hAnsi="Calibri" w:cs="Times New Roman"/>
          <w:b/>
          <w:spacing w:val="35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посвящены</w:t>
      </w:r>
      <w:r w:rsidRPr="00CC1D2E">
        <w:rPr>
          <w:rFonts w:ascii="Calibri" w:eastAsia="Calibri" w:hAnsi="Calibri" w:cs="Times New Roman"/>
          <w:spacing w:val="34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раскрытию</w:t>
      </w:r>
      <w:r w:rsidRPr="00CC1D2E">
        <w:rPr>
          <w:rFonts w:ascii="Calibri" w:eastAsia="Calibri" w:hAnsi="Calibri" w:cs="Times New Roman"/>
          <w:spacing w:val="35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содержания</w:t>
      </w:r>
      <w:r w:rsidRPr="00CC1D2E">
        <w:rPr>
          <w:rFonts w:ascii="Calibri" w:eastAsia="Calibri" w:hAnsi="Calibri" w:cs="Times New Roman"/>
          <w:spacing w:val="35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научно-исследовательской</w:t>
      </w:r>
      <w:r w:rsidRPr="00CC1D2E">
        <w:rPr>
          <w:rFonts w:ascii="Calibri" w:eastAsia="Calibri" w:hAnsi="Calibri" w:cs="Times New Roman"/>
          <w:spacing w:val="79"/>
          <w:w w:val="99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работы.</w:t>
      </w: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строится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литературы.</w:t>
      </w:r>
      <w:r w:rsidRPr="00CC1D2E">
        <w:rPr>
          <w:rFonts w:ascii="Calibri" w:eastAsia="Calibri" w:hAnsi="Calibri" w:cs="Times New Roman"/>
          <w:spacing w:val="3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учитывать,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изучаемой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проблеме,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из-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ложенные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критически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проанализированы,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сопоставлены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ны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соответствующие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выводы.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процессе</w:t>
      </w:r>
      <w:r w:rsidRPr="00CC1D2E">
        <w:rPr>
          <w:rFonts w:ascii="Calibri" w:eastAsia="Calibri" w:hAnsi="Calibri" w:cs="Times New Roman"/>
          <w:spacing w:val="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изложения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материала</w:t>
      </w:r>
      <w:r w:rsidRPr="00CC1D2E">
        <w:rPr>
          <w:rFonts w:ascii="Calibri" w:eastAsia="Calibri" w:hAnsi="Calibri" w:cs="Times New Roman"/>
          <w:spacing w:val="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целесообразно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отразить</w:t>
      </w:r>
      <w:r w:rsidRPr="00CC1D2E">
        <w:rPr>
          <w:rFonts w:ascii="Calibri" w:eastAsia="Calibri" w:hAnsi="Calibri" w:cs="Times New Roman"/>
          <w:spacing w:val="-1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следующие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аспекты: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определить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(уточнить)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49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изложить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подходы,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направления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по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изучаемой </w:t>
      </w:r>
      <w:r w:rsidRPr="00CC1D2E">
        <w:rPr>
          <w:rFonts w:ascii="Calibri" w:eastAsia="Calibri" w:hAnsi="Calibri" w:cs="Times New Roman"/>
          <w:sz w:val="24"/>
          <w:szCs w:val="24"/>
        </w:rPr>
        <w:t>проблеме,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выявить,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известно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данному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науке,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нет,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доказано,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недостаточно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9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обозначить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виды,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6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перечислить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особенности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формирования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(факторы,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механизмы,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этапы)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проявле-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(признаки,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нормативное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патологическое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функционирование)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изучаемого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явления.</w:t>
      </w:r>
    </w:p>
    <w:p w:rsidR="00CC1D2E" w:rsidRPr="00CC1D2E" w:rsidRDefault="00CC1D2E" w:rsidP="00CC1D2E">
      <w:pPr>
        <w:widowControl w:val="0"/>
        <w:spacing w:after="0" w:line="237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каждый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завершается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кратким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резюме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выводами,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обобщают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изложенный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служат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логическим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переходом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последующим</w:t>
      </w:r>
      <w:r w:rsidRPr="00CC1D2E">
        <w:rPr>
          <w:rFonts w:ascii="Calibri" w:eastAsia="Calibri" w:hAnsi="Calibri" w:cs="Times New Roman"/>
          <w:spacing w:val="-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разделам.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частях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имеющей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опытно-экспериментальную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дается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приводятся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процедуре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этапах,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предлагается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групп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респондентов.</w:t>
      </w:r>
    </w:p>
    <w:p w:rsidR="00CC1D2E" w:rsidRPr="00CC1D2E" w:rsidRDefault="00CC1D2E" w:rsidP="00CC1D2E">
      <w:pPr>
        <w:widowControl w:val="0"/>
        <w:spacing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обязательным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является: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показатели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крите-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будут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подвергаться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статистической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обработке.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испытуемых,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квалификации,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интерпретации.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приводится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список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признаков,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включены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обработку,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описа-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ние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математико-статистического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анализа,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уровнях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значимости,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достоверности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сходства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различий.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экспериментальной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завершается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интерпретацией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ре-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зультатов.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b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целесообразно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делать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поэтапно,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относительно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ключевых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моментов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экспериментальных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завершается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выводами.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При</w:t>
      </w:r>
      <w:r w:rsidRPr="00CC1D2E">
        <w:rPr>
          <w:rFonts w:ascii="Calibri" w:eastAsia="Calibri" w:hAnsi="Calibri" w:cs="Times New Roman"/>
          <w:spacing w:val="2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  <w:lang w:val="en-US"/>
        </w:rPr>
        <w:t>их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составлении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необходимо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учитывать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следующие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правила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выводы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должны: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быть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следствием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данного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исследования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  <w:lang w:val="en-US"/>
        </w:rPr>
        <w:t>не</w:t>
      </w:r>
      <w:r w:rsidRPr="00CC1D2E">
        <w:rPr>
          <w:rFonts w:ascii="Calibri" w:eastAsia="Calibri" w:hAnsi="Calibri" w:cs="Times New Roman"/>
          <w:spacing w:val="-1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требовать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дополнительных</w:t>
      </w:r>
      <w:r w:rsidRPr="00CC1D2E">
        <w:rPr>
          <w:rFonts w:ascii="Calibri" w:eastAsia="Calibri" w:hAnsi="Calibri" w:cs="Times New Roman"/>
          <w:spacing w:val="-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измерений;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304" w:lineRule="exact"/>
        <w:ind w:hanging="283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соответствовать</w:t>
      </w:r>
      <w:r w:rsidRPr="00CC1D2E">
        <w:rPr>
          <w:rFonts w:ascii="Calibri" w:eastAsia="Calibri" w:hAnsi="Calibri" w:cs="Times New Roman"/>
          <w:spacing w:val="-2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поставленным</w:t>
      </w:r>
      <w:r w:rsidRPr="00CC1D2E">
        <w:rPr>
          <w:rFonts w:ascii="Calibri" w:eastAsia="Calibri" w:hAnsi="Calibri" w:cs="Times New Roman"/>
          <w:spacing w:val="-2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задачам;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формулироваться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лаконично,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большого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цифрового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общеизвестных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истин,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требующих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доказательств.</w:t>
      </w:r>
    </w:p>
    <w:p w:rsidR="00CC1D2E" w:rsidRPr="00CC1D2E" w:rsidRDefault="00CC1D2E" w:rsidP="00CC1D2E">
      <w:pPr>
        <w:widowControl w:val="0"/>
        <w:spacing w:before="4"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Заключение</w:t>
      </w:r>
      <w:r w:rsidRPr="00CC1D2E">
        <w:rPr>
          <w:rFonts w:ascii="Calibri" w:eastAsia="Calibri" w:hAnsi="Calibri" w:cs="Times New Roman"/>
          <w:b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краткий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выполненного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вновь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обратиться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актуальности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оценку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эффективности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выбранного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подхода,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подчеркнуть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перспективность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Заключение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представлять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механическое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суммирование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выводов,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находящихся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основной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Оно должно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содержать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новое, существенное,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составляет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итоговые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результаты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помещать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список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куда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заносятся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толь-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источники.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Причем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использованными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считаются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ссылки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монографии,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прочитал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процессе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научно-исследовательской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В</w:t>
      </w:r>
      <w:r w:rsidRPr="00CC1D2E">
        <w:rPr>
          <w:rFonts w:ascii="Calibri" w:eastAsia="Calibri" w:hAnsi="Calibri" w:cs="Times New Roman"/>
          <w:b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приложении</w:t>
      </w:r>
      <w:r w:rsidRPr="00CC1D2E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материалы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объемного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характера.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относятся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вичные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таблицы,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графики,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продукты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своему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содержанию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разнообразного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плана: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справочники,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нормативно-правовая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тация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b/>
          <w:bCs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работы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представляется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белой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бумаге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форматом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А4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(297*210)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стороне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листа.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печати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соблюдать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правила: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Размер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полей: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левое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правое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1,5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левое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1,5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верхнее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1,5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нижнее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1,5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см.</w:t>
      </w:r>
    </w:p>
    <w:p w:rsidR="00CC1D2E" w:rsidRPr="00CC1D2E" w:rsidRDefault="00CC1D2E" w:rsidP="00CC1D2E">
      <w:pPr>
        <w:widowControl w:val="0"/>
        <w:spacing w:before="4" w:after="0" w:line="240" w:lineRule="auto"/>
        <w:ind w:right="234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арабскими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цифрами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центру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внизу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страницы.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печатается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через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одинарный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межстрочный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интервал.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Абзац—1,25см.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титульного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листа,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которому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присваивается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страницу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ставится.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весь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последующий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включая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библиографиче-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список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нумеруются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порядку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последней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Начало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печатается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относится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введению,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заключению,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библио-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графическому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списку,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приложениям.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печатается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жирным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шрифтом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заглавны-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ми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буквами,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параграфов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прописными,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выделение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параграфов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осуществляется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счет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пропуска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дополнительного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интервала.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располагать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посередине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строки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симметрично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тексту,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ловком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текстом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пропустив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3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интервала.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Такое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расстояние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выдерживается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ками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параграфа.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Порядковый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главы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арабской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(на-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пример: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1,2,3),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параграфы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двойную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нумерацию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(например: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1.1,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1.2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т.д.).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Первая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цифра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принадлежность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главе,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вторая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собственную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нумерацию.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2453"/>
        <w:jc w:val="center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цитат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и</w:t>
      </w:r>
      <w:r w:rsidRPr="00CC1D2E">
        <w:rPr>
          <w:rFonts w:ascii="Calibri" w:eastAsia="Calibri" w:hAnsi="Calibri" w:cs="Times New Roman"/>
          <w:b/>
          <w:bCs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ссылок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подтверждения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собственных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выводов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критического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разбора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цитаты.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цитировании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тре-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бования: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дословном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цитировании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кавычки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приводится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той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грамматической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форме,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первоисточнике.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окончании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ссылка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списке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цитата.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[4.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123]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указывает,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ци-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тата,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использованная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находится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123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первоисточнике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списке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недословном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цитировании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(пересказ,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изложение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точек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зрения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своими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словами)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кавычки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заключается.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высказанной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мысли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скобках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указать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источника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списке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без 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указания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стра-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ниц,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[23].Если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цитируется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первоисточнику,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другому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изданию,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ссылку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словами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«Цит.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по…»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«Цит.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кн….»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указать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списке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литературы,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(Цит.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кн.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[6.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240]).</w:t>
      </w: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цитата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выступает самостоятельным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предложением,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она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прописной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буквы,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даже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первоисточнике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строчной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буквы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кавычки.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Цитата,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включенная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подчинительного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союза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(что,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ибо,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потому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что)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кавычки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пишется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строчной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буквы,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даже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цитируемом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источнике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начинается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прописной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буквы.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2449"/>
        <w:jc w:val="center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ссылок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современной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внутри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текстовые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ссылки.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оформ-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вариантах.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Первый: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упоминанием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квадратных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скобках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ука-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зываются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порядковые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источников,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идет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ссылка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трудах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Л.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Рубинштейна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[4;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5;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7]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раскрываются…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Второй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вариант: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вслед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упоминанием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монографии,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списком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использованной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Пример: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Рубинштейна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(1957),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Леонтьева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(1965),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Б.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Теплова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(1956),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Смирнова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(1966)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сформулированы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подходы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изучению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созна-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</w:p>
    <w:p w:rsidR="00CC1D2E" w:rsidRPr="00CC1D2E" w:rsidRDefault="00CC1D2E" w:rsidP="00CC1D2E">
      <w:pPr>
        <w:widowControl w:val="0"/>
        <w:spacing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одну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страницу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попадает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две-три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ссылки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тот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первоисточник,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порядковый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квадратных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скобках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писать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[Там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же]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цитировании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[Там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309].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таблиц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Цифровые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группируются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таблицы,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долж-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соответствовать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следующим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требованиям: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«Таблица»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кавычек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пи-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левом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верхнем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углу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самой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таблицей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заголовком.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произво-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арабскими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цифрами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(например,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Таблица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тыт…).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таблица,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ей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присваивается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«таблица»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не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пишется.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рисунков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сквозной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всему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са-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мостоятельной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каждом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Тогда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 уровням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подобно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главам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па-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раграфам.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главе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таблицы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будут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2.1,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2.2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Первый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вариант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ну-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мерации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применяют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небольших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работах.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Второй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предпоч-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тителен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наличии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развернутой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наглядного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мате-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риала.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располагается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нумерацией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собственным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содержанием.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прописной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буквы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переносе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таблицы на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страницу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заголовки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вертикальных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пронумеровать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повторять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только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таблицей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поместить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«Продолжение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таблицы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8».При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фиксации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сырых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баллов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таблицах,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нет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прямой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необходимости,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принято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писать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фамилии,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имена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профессионально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неэтично.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таблицы,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строк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сокращений,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аббревиатур,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оговоренных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10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иллюстраций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качестве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использованы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рисун-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ки,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схемы,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графики,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диаграммы,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обсуждаются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оформлении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иллюстраций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помнить: все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 быть пронумерованы.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представлены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иллюстраций,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вида.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мещаются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иллюстрации,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прямые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ссылки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типа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«сказанное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выше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подтверждает</w:t>
      </w:r>
      <w:r w:rsidRPr="00CC1D2E">
        <w:rPr>
          <w:rFonts w:ascii="Calibri" w:eastAsia="Calibri" w:hAnsi="Calibri" w:cs="Times New Roman"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рисунок…».</w:t>
      </w:r>
    </w:p>
    <w:p w:rsidR="00CC1D2E" w:rsidRPr="00CC1D2E" w:rsidRDefault="00CC1D2E" w:rsidP="00CC1D2E">
      <w:pPr>
        <w:widowControl w:val="0"/>
        <w:spacing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Остальной иллюстрационный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располагают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приложениях.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 иллюстра-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пишутся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внизу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изображением,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обозначаются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арабскими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цифрами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«№»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«Рисунок».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допускаются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надписи,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этому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Однако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чаще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используются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условные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обозначения,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рас-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шифровываются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ниже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изображения.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схемах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видов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выражены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особенно-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вспомогательных,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видимых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невидимых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деталей,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связей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изображаемых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предметов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приложений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своему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содержанию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разнообразны.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оформлении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следует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учитывать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оформления.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оформляются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продолжения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последующих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страницах.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большом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объеме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формате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оформляются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самостоятельного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блока,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лицевой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стороне,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дает-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заголовок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«Приложения»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повторяют все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элементы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титульного листа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ской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Каждое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приложение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должно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начинаться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нового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листа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указания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правом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верхнем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углу,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Приложение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имеет    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тематический    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заголовок,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располагает-</w:t>
      </w:r>
      <w:r w:rsidRPr="00CC1D2E">
        <w:rPr>
          <w:rFonts w:ascii="Calibri" w:eastAsia="Calibri" w:hAnsi="Calibri" w:cs="Times New Roman"/>
          <w:spacing w:val="3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посередине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строки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нумерацией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приложения.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наличии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они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нумеруются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арабскими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цифрами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порядку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знака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«№»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Нумерация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ниц,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которых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даются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приложения,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сквозной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продолжать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общую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нумерацию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b/>
          <w:bCs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к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оформлению</w:t>
      </w:r>
      <w:r w:rsidRPr="00CC1D2E">
        <w:rPr>
          <w:rFonts w:ascii="Calibri" w:eastAsia="Calibri" w:hAnsi="Calibri" w:cs="Times New Roman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библиографического</w:t>
      </w:r>
      <w:r w:rsidRPr="00CC1D2E">
        <w:rPr>
          <w:rFonts w:ascii="Calibri" w:eastAsia="Calibri" w:hAnsi="Calibri" w:cs="Times New Roman"/>
          <w:b/>
          <w:bCs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списка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 составление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важная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написания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оформления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являются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общими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отраслей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регламентируются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государственными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стандартами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Российской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Федерации.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55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Национальный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российской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федерации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ГОСТ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7.0.5-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2008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стандартов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библиотечному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издательскому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28.04.2008г.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95-СТ.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2" w:lineRule="auto"/>
        <w:ind w:left="462" w:right="161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ГОСТ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7.12-93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СИБИД.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Библиографическая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запись.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Сокращение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русском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языке.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Об-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щие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требования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правила.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463"/>
        </w:tabs>
        <w:spacing w:after="0" w:line="240" w:lineRule="auto"/>
        <w:ind w:left="462" w:right="143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ГОСТ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7.82-2001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стандартов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информации,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библиотечному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издательскому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делу.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Библиографическая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запись.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Библиографическое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электронных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ресурсов.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требования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составления.</w:t>
      </w:r>
    </w:p>
    <w:p w:rsidR="00CC1D2E" w:rsidRPr="00CC1D2E" w:rsidRDefault="00CC1D2E" w:rsidP="00CC1D2E">
      <w:pPr>
        <w:widowControl w:val="0"/>
        <w:spacing w:after="0" w:line="290" w:lineRule="exact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способы 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группировки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библиографических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спи-</w:t>
      </w:r>
    </w:p>
    <w:p w:rsidR="00CC1D2E" w:rsidRPr="00CC1D2E" w:rsidRDefault="00CC1D2E" w:rsidP="00CC1D2E">
      <w:pPr>
        <w:widowControl w:val="0"/>
        <w:spacing w:after="0" w:line="291" w:lineRule="exact"/>
        <w:ind w:right="161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сках: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2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алфавитная</w:t>
      </w:r>
      <w:r w:rsidRPr="00CC1D2E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(общий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алфавит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фамилий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заглавий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книг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статей);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0" w:lineRule="auto"/>
        <w:ind w:right="151" w:hanging="283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</w:rPr>
        <w:t>по</w:t>
      </w:r>
      <w:r w:rsidRPr="00CC1D2E"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главам</w:t>
      </w:r>
      <w:r w:rsidRPr="00CC1D2E">
        <w:rPr>
          <w:rFonts w:ascii="Calibri" w:eastAsia="Calibri" w:hAnsi="Calibri" w:cs="Times New Roman"/>
          <w:b/>
          <w:spacing w:val="47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работы</w:t>
      </w:r>
      <w:r w:rsidRPr="00CC1D2E">
        <w:rPr>
          <w:rFonts w:ascii="Calibri" w:eastAsia="Calibri" w:hAnsi="Calibri" w:cs="Times New Roman"/>
          <w:b/>
          <w:spacing w:val="52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>монографического</w:t>
      </w:r>
      <w:r w:rsidRPr="00CC1D2E">
        <w:rPr>
          <w:rFonts w:ascii="Calibri" w:eastAsia="Calibri" w:hAnsi="Calibri" w:cs="Times New Roman"/>
          <w:b/>
          <w:spacing w:val="47"/>
          <w:sz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</w:rPr>
        <w:t xml:space="preserve">характера </w:t>
      </w:r>
      <w:r w:rsidRPr="00CC1D2E">
        <w:rPr>
          <w:rFonts w:ascii="Calibri" w:eastAsia="Calibri" w:hAnsi="Calibri" w:cs="Times New Roman"/>
          <w:spacing w:val="-1"/>
          <w:sz w:val="24"/>
        </w:rPr>
        <w:t>(в</w:t>
      </w:r>
      <w:r w:rsidRPr="00CC1D2E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начале</w:t>
      </w:r>
      <w:r w:rsidRPr="00CC1D2E">
        <w:rPr>
          <w:rFonts w:ascii="Calibri" w:eastAsia="Calibri" w:hAnsi="Calibri" w:cs="Times New Roman"/>
          <w:spacing w:val="46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указывается</w:t>
      </w:r>
      <w:r w:rsidRPr="00CC1D2E">
        <w:rPr>
          <w:rFonts w:ascii="Calibri" w:eastAsia="Calibri" w:hAnsi="Calibri" w:cs="Times New Roman"/>
          <w:spacing w:val="48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литература</w:t>
      </w:r>
      <w:r w:rsidRPr="00CC1D2E">
        <w:rPr>
          <w:rFonts w:ascii="Calibri" w:eastAsia="Calibri" w:hAnsi="Calibri" w:cs="Times New Roman"/>
          <w:spacing w:val="5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</w:rPr>
        <w:t>обще-</w:t>
      </w:r>
      <w:r w:rsidRPr="00CC1D2E">
        <w:rPr>
          <w:rFonts w:ascii="Calibri" w:eastAsia="Calibri" w:hAnsi="Calibri" w:cs="Times New Roman"/>
          <w:spacing w:val="67"/>
          <w:w w:val="99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го</w:t>
      </w:r>
      <w:r w:rsidRPr="00CC1D2E">
        <w:rPr>
          <w:rFonts w:ascii="Calibri" w:eastAsia="Calibri" w:hAnsi="Calibri" w:cs="Times New Roman"/>
          <w:spacing w:val="17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характера,</w:t>
      </w:r>
      <w:r w:rsidRPr="00CC1D2E">
        <w:rPr>
          <w:rFonts w:ascii="Calibri" w:eastAsia="Calibri" w:hAnsi="Calibri" w:cs="Times New Roman"/>
          <w:spacing w:val="16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затем</w:t>
      </w:r>
      <w:r w:rsidRPr="00CC1D2E">
        <w:rPr>
          <w:rFonts w:ascii="Calibri" w:eastAsia="Calibri" w:hAnsi="Calibri" w:cs="Times New Roman"/>
          <w:spacing w:val="38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материалы,</w:t>
      </w:r>
      <w:r w:rsidRPr="00CC1D2E">
        <w:rPr>
          <w:rFonts w:ascii="Calibri" w:eastAsia="Calibri" w:hAnsi="Calibri" w:cs="Times New Roman"/>
          <w:spacing w:val="16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относящиеся</w:t>
      </w:r>
      <w:r w:rsidRPr="00CC1D2E">
        <w:rPr>
          <w:rFonts w:ascii="Calibri" w:eastAsia="Calibri" w:hAnsi="Calibri" w:cs="Times New Roman"/>
          <w:spacing w:val="43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к</w:t>
      </w:r>
      <w:r w:rsidRPr="00CC1D2E">
        <w:rPr>
          <w:rFonts w:ascii="Calibri" w:eastAsia="Calibri" w:hAnsi="Calibri" w:cs="Times New Roman"/>
          <w:spacing w:val="4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</w:rPr>
        <w:t>той</w:t>
      </w:r>
      <w:r w:rsidRPr="00CC1D2E">
        <w:rPr>
          <w:rFonts w:ascii="Calibri" w:eastAsia="Calibri" w:hAnsi="Calibri" w:cs="Times New Roman"/>
          <w:spacing w:val="42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или</w:t>
      </w:r>
      <w:r w:rsidRPr="00CC1D2E">
        <w:rPr>
          <w:rFonts w:ascii="Calibri" w:eastAsia="Calibri" w:hAnsi="Calibri" w:cs="Times New Roman"/>
          <w:spacing w:val="18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иной</w:t>
      </w:r>
      <w:r w:rsidRPr="00CC1D2E">
        <w:rPr>
          <w:rFonts w:ascii="Calibri" w:eastAsia="Calibri" w:hAnsi="Calibri" w:cs="Times New Roman"/>
          <w:spacing w:val="18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главе</w:t>
      </w:r>
      <w:r w:rsidRPr="00CC1D2E">
        <w:rPr>
          <w:rFonts w:ascii="Calibri" w:eastAsia="Calibri" w:hAnsi="Calibri" w:cs="Times New Roman"/>
          <w:spacing w:val="38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в</w:t>
      </w:r>
      <w:r w:rsidRPr="00CC1D2E">
        <w:rPr>
          <w:rFonts w:ascii="Calibri" w:eastAsia="Calibri" w:hAnsi="Calibri" w:cs="Times New Roman"/>
          <w:spacing w:val="41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алфавитном</w:t>
      </w:r>
      <w:r w:rsidRPr="00CC1D2E">
        <w:rPr>
          <w:rFonts w:ascii="Calibri" w:eastAsia="Calibri" w:hAnsi="Calibri" w:cs="Times New Roman"/>
          <w:spacing w:val="42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или</w:t>
      </w:r>
      <w:r w:rsidRPr="00CC1D2E">
        <w:rPr>
          <w:rFonts w:ascii="Calibri" w:eastAsia="Calibri" w:hAnsi="Calibri" w:cs="Times New Roman"/>
          <w:spacing w:val="61"/>
          <w:w w:val="99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хронологическом</w:t>
      </w:r>
      <w:r w:rsidRPr="00CC1D2E">
        <w:rPr>
          <w:rFonts w:ascii="Calibri" w:eastAsia="Calibri" w:hAnsi="Calibri" w:cs="Times New Roman"/>
          <w:spacing w:val="24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порядке);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9" w:hanging="283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систематическая</w:t>
      </w:r>
      <w:r w:rsidRPr="00CC1D2E">
        <w:rPr>
          <w:rFonts w:ascii="Calibri" w:eastAsia="Calibri" w:hAnsi="Calibri" w:cs="Times New Roman"/>
          <w:b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отраслям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 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темам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их 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логическом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соподчинении)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0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топографическая</w:t>
      </w:r>
      <w:r w:rsidRPr="00CC1D2E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местностям, которым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посвящена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литература: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странам,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областям,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городам);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96" w:lineRule="exact"/>
        <w:ind w:hanging="283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b/>
          <w:spacing w:val="-1"/>
          <w:sz w:val="24"/>
        </w:rPr>
        <w:t>хронологическая</w:t>
      </w:r>
      <w:r w:rsidRPr="00CC1D2E">
        <w:rPr>
          <w:rFonts w:ascii="Calibri" w:eastAsia="Calibri" w:hAnsi="Calibri" w:cs="Times New Roman"/>
          <w:b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(хронология</w:t>
      </w:r>
      <w:r w:rsidRPr="00CC1D2E">
        <w:rPr>
          <w:rFonts w:ascii="Calibri" w:eastAsia="Calibri" w:hAnsi="Calibri" w:cs="Times New Roman"/>
          <w:spacing w:val="36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публикаций</w:t>
      </w:r>
      <w:r w:rsidRPr="00CC1D2E">
        <w:rPr>
          <w:rFonts w:ascii="Calibri" w:eastAsia="Calibri" w:hAnsi="Calibri" w:cs="Times New Roman"/>
          <w:spacing w:val="36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документов</w:t>
      </w:r>
      <w:r w:rsidRPr="00CC1D2E">
        <w:rPr>
          <w:rFonts w:ascii="Calibri" w:eastAsia="Calibri" w:hAnsi="Calibri" w:cs="Times New Roman"/>
          <w:spacing w:val="35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</w:rPr>
        <w:t>хронология</w:t>
      </w:r>
      <w:r w:rsidRPr="00CC1D2E">
        <w:rPr>
          <w:rFonts w:ascii="Calibri" w:eastAsia="Calibri" w:hAnsi="Calibri" w:cs="Times New Roman"/>
          <w:spacing w:val="37"/>
          <w:sz w:val="24"/>
        </w:rPr>
        <w:t xml:space="preserve"> </w:t>
      </w:r>
      <w:r w:rsidRPr="00CC1D2E">
        <w:rPr>
          <w:rFonts w:ascii="Calibri" w:eastAsia="Calibri" w:hAnsi="Calibri" w:cs="Times New Roman"/>
          <w:sz w:val="24"/>
        </w:rPr>
        <w:t>событий);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242" w:lineRule="auto"/>
        <w:ind w:right="152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b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видам</w:t>
      </w:r>
      <w:r w:rsidRPr="00CC1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spacing w:val="-1"/>
          <w:sz w:val="24"/>
          <w:szCs w:val="24"/>
        </w:rPr>
        <w:t>источников</w:t>
      </w:r>
      <w:r w:rsidRPr="00CC1D2E">
        <w:rPr>
          <w:rFonts w:ascii="Calibri" w:eastAsia="Calibri" w:hAnsi="Calibri" w:cs="Times New Roman"/>
          <w:b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(официальные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исторические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научная 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лите-</w:t>
      </w:r>
      <w:r w:rsidRPr="00CC1D2E">
        <w:rPr>
          <w:rFonts w:ascii="Calibri" w:eastAsia="Calibri" w:hAnsi="Calibri" w:cs="Times New Roman"/>
          <w:spacing w:val="4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ратура,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справочная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литература).</w:t>
      </w:r>
    </w:p>
    <w:p w:rsidR="00CC1D2E" w:rsidRPr="00CC1D2E" w:rsidRDefault="00CC1D2E" w:rsidP="00CC1D2E">
      <w:pPr>
        <w:widowControl w:val="0"/>
        <w:spacing w:after="0" w:line="237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рекомендуется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использовать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алфавитный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способ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распо-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ложения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литературных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источников,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т.к.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составленный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список 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освещает 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ный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тему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рассматриваемых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обычно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невелико.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начале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алфавитного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списка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можно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вынести,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если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таковые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имеются: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официальные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(госу-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дарственные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документы,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приказы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ведомств).</w:t>
      </w:r>
    </w:p>
    <w:p w:rsidR="00CC1D2E" w:rsidRPr="00CC1D2E" w:rsidRDefault="00CC1D2E" w:rsidP="00CC1D2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C1D2E" w:rsidRPr="00CC1D2E" w:rsidRDefault="00CC1D2E" w:rsidP="00CC1D2E">
      <w:pPr>
        <w:widowControl w:val="0"/>
        <w:spacing w:before="5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61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Правила</w:t>
      </w:r>
      <w:r w:rsidRPr="00CC1D2E">
        <w:rPr>
          <w:rFonts w:ascii="Calibri" w:eastAsia="Calibri" w:hAnsi="Calibri" w:cs="Times New Roman"/>
          <w:b/>
          <w:bCs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оформления</w:t>
      </w:r>
      <w:r w:rsidRPr="00CC1D2E">
        <w:rPr>
          <w:rFonts w:ascii="Calibri" w:eastAsia="Calibri" w:hAnsi="Calibri" w:cs="Times New Roman"/>
          <w:b/>
          <w:bCs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библиографических</w:t>
      </w:r>
      <w:r w:rsidRPr="00CC1D2E">
        <w:rPr>
          <w:rFonts w:ascii="Calibri" w:eastAsia="Calibri" w:hAnsi="Calibri" w:cs="Times New Roman"/>
          <w:b/>
          <w:bCs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списков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книг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одного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инициалы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(точка),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кавычек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заглавной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буквы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двоеточие),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издательство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кавычек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(запятая),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стра-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ниц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прописной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буквой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«с»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(точка).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48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Перре-Клермон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Роль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социальных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взаимодействий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интеллек-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детей.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М.: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Педагогика,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1991.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248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Pr="00CC1D2E" w:rsidRDefault="00CC1D2E" w:rsidP="00CC1D2E">
      <w:pPr>
        <w:widowControl w:val="0"/>
        <w:spacing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составительского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двух-трех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название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(одна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наклонная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линия)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пишется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«Сост.»</w:t>
      </w:r>
      <w:r w:rsidRPr="00CC1D2E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инициалы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составителей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двоеточие),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издательства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(без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кавычек,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запятая),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прописной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буквы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«с».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Советы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управляющему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/Сост.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Зотов,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Ковалева.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Свердловск.: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Сред.-Урал.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Кн.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Изд-во,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1991.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304с.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коллективом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авторов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общей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редакцией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(одна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наклонная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линия)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далее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«Сост.»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перечисля-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ряд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составителей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запятой),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«Под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ред.»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инициалы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редак-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(точка, тире),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издания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двоеточие),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издательство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(запятая),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страниц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(прописная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«с»,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точка),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«Под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ред.»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инициалы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редактора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двоеточие),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издательство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(запятая),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год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количество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(прописная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«с»,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точка).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Краткий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тол-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ковый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словарь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русского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языка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Горецкая,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Половцева,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Судоплатова,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Фоменко;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Розановой.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М.: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Русск.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Яз.,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1990.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251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Психология.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Словарь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Ред.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Петровского,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Ярошевского.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2-е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М.: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Политиздат,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1990.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494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Pr="00CC1D2E" w:rsidRDefault="00CC1D2E" w:rsidP="00CC1D2E">
      <w:pPr>
        <w:widowControl w:val="0"/>
        <w:spacing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статей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инициалы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автора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(точка), название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ты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наклонные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линии),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сборника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место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(точка,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3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заглавная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буква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«С»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последней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Например: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Леонтьев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//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Хрестоматия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возрастной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психологии.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ред.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Д.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Фельдштейна.—М.: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Междунар.педагогич.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академия,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1994.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112—121.</w:t>
      </w:r>
    </w:p>
    <w:p w:rsidR="00CC1D2E" w:rsidRPr="00CC1D2E" w:rsidRDefault="00CC1D2E" w:rsidP="00CC1D2E">
      <w:pPr>
        <w:widowControl w:val="0"/>
        <w:spacing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статей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указывается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фамилия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инициалы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(точка),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статьи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(две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наклонные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линии),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журнала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без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кавычек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(точка,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год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(точка, </w:t>
      </w:r>
      <w:r w:rsidRPr="00CC1D2E">
        <w:rPr>
          <w:rFonts w:ascii="Calibri" w:eastAsia="Calibri" w:hAnsi="Calibri" w:cs="Times New Roman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номер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журнала 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тире),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заглавная 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буква 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«С»  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(точка)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(точка).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мер: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Айнштейн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Экзаменуемые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экзаменаторы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//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Высшее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образование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России.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1999.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</w:p>
    <w:p w:rsidR="00CC1D2E" w:rsidRPr="00CC1D2E" w:rsidRDefault="00CC1D2E" w:rsidP="00CC1D2E">
      <w:pPr>
        <w:widowControl w:val="0"/>
        <w:spacing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3.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34—42.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47"/>
        <w:jc w:val="right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Times New Roman"/>
          <w:i/>
          <w:sz w:val="24"/>
        </w:rPr>
        <w:t>Приложение</w:t>
      </w:r>
      <w:r w:rsidRPr="00CC1D2E">
        <w:rPr>
          <w:rFonts w:ascii="Calibri" w:eastAsia="Calibri" w:hAnsi="Calibri" w:cs="Times New Roman"/>
          <w:i/>
          <w:spacing w:val="-17"/>
          <w:sz w:val="24"/>
        </w:rPr>
        <w:t xml:space="preserve"> </w:t>
      </w:r>
      <w:r w:rsidRPr="00CC1D2E">
        <w:rPr>
          <w:rFonts w:ascii="Calibri" w:eastAsia="Calibri" w:hAnsi="Calibri" w:cs="Times New Roman"/>
          <w:i/>
          <w:sz w:val="24"/>
        </w:rPr>
        <w:t>2</w:t>
      </w:r>
    </w:p>
    <w:p w:rsidR="00CC1D2E" w:rsidRPr="00CC1D2E" w:rsidRDefault="00CC1D2E" w:rsidP="00CC1D2E">
      <w:pPr>
        <w:widowControl w:val="0"/>
        <w:spacing w:before="5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2450"/>
        <w:jc w:val="center"/>
        <w:outlineLvl w:val="2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b/>
          <w:bCs/>
          <w:sz w:val="24"/>
          <w:szCs w:val="24"/>
        </w:rPr>
        <w:t>ПОНЯТИЙНЫЙ</w:t>
      </w:r>
      <w:r w:rsidRPr="00CC1D2E">
        <w:rPr>
          <w:rFonts w:ascii="Calibri" w:eastAsia="Calibri" w:hAnsi="Calibri" w:cs="Times New Roman"/>
          <w:b/>
          <w:bCs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АППАРАТ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Понятийный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аппарат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любой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образуют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(словесные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выражения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чем-нибудь,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суждения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отражающие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сущность)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правила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употребления.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упорядоченном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представляет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систематизирован-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перечень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всех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основных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потребляемых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дисциплине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оп-</w:t>
      </w:r>
      <w:r w:rsidRPr="00CC1D2E">
        <w:rPr>
          <w:rFonts w:ascii="Calibri" w:eastAsia="Calibri" w:hAnsi="Calibri" w:cs="Times New Roman"/>
          <w:spacing w:val="8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ределений,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научно-обоснованных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терминов,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используемых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своем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описании.</w:t>
      </w:r>
    </w:p>
    <w:p w:rsidR="00CC1D2E" w:rsidRPr="00CC1D2E" w:rsidRDefault="00CC1D2E" w:rsidP="00CC1D2E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5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Автопрезентация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экзаменационной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комиссии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собствен-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курсовой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дипломной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публичная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защита.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Автореферат</w:t>
      </w:r>
      <w:r w:rsidRPr="00CC1D2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диссертации</w:t>
      </w:r>
      <w:r w:rsidRPr="00CC1D2E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научное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издание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виде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брошюры,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содержащее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оставлен-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автором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реферат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представляемого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соискание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ученой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Актуальность</w:t>
      </w:r>
      <w:r w:rsidRPr="00CC1D2E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степень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её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важности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момент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(задачи,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вопроса).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Акцентирование</w:t>
      </w:r>
      <w:r w:rsidRPr="00CC1D2E"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текста</w:t>
      </w:r>
      <w:r w:rsidRPr="00CC1D2E"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выделения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значимых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понятий,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терминов,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всеобщий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прием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создания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написании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парагра-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фов.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Делается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выделением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(подчеркиванием)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положений,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благодаря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более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подробному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описанию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главной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подчинению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всех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остальных.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Анализ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расчленить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разложить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(объект,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свойства)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основные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Аналогия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рассуждение,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сходства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двух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нескольких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объектов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неко-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торым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признакам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делается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сходстве.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Анкета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структурированная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состоящих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серии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вопросов,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пись-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менных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устных,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ответить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респонденту.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Анкетирование</w:t>
      </w:r>
      <w:r w:rsidRPr="00CC1D2E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данных,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самостоятельнее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запол-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целевыми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группами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респондентов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возврат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анкет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интервьюеру.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Аспект</w:t>
      </w:r>
      <w:r w:rsidRPr="00CC1D2E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угол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зрения,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рассматривается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(предмет)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before="124"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Введение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вступительная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книги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ориентирующая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читателя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дальнейшем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Валидность</w:t>
      </w:r>
      <w:r w:rsidRPr="00CC1D2E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соответствие</w:t>
      </w:r>
      <w:r w:rsidRPr="00CC1D2E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метода</w:t>
      </w:r>
      <w:r w:rsidRPr="00CC1D2E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поставленной</w:t>
      </w:r>
      <w:r w:rsidRPr="00CC1D2E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цели</w:t>
      </w:r>
      <w:r w:rsidRPr="00CC1D2E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пользования:</w:t>
      </w:r>
      <w:r w:rsidRPr="00CC1D2E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выявить</w:t>
      </w:r>
      <w:r w:rsidRPr="00CC1D2E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именно</w:t>
      </w:r>
      <w:r w:rsidRPr="00CC1D2E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то,</w:t>
      </w:r>
      <w:r w:rsidRPr="00CC1D2E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необходимо</w:t>
      </w:r>
      <w:r w:rsidRPr="00CC1D2E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исследователю.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Виды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анализа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специфика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материала.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следующие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виды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анализа: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аспектный,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критический,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понятийный,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блемный,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системный,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структурный,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функциональный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Виды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(жанры)</w:t>
      </w:r>
      <w:r w:rsidRPr="00CC1D2E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условное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деление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литературы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теоре-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тические,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методические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справочные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издания.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Теоретические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(тезисы,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популярные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статьи,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монографии,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авторефераты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диссертаций,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отчеты).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Методические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(учебники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пособия,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методические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рекомендации).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Внедрение</w:t>
      </w:r>
      <w:r w:rsidRPr="00CC1D2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воплощение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жизнь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внедрение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практику,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ли-</w:t>
      </w:r>
      <w:r w:rsidRPr="00CC1D2E">
        <w:rPr>
          <w:rFonts w:ascii="Calibri" w:eastAsia="Calibri" w:hAnsi="Calibri" w:cs="Times New Roman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подходов,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pgNumType w:start="15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может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медицинского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персонала,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отделения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учреждения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здравоохранения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т.д.,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ограничить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10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сделать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доступным,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специально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подоб-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рать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материал.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8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Генеральная</w:t>
      </w:r>
      <w:r w:rsidRPr="00CC1D2E"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тот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класс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явлений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человеческая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общность,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изучает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примере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этом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предполагается,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выбранная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явлений,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идентична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гене-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ральной</w:t>
      </w:r>
      <w:r w:rsidRPr="00CC1D2E">
        <w:rPr>
          <w:rFonts w:ascii="Calibri" w:eastAsia="Calibri" w:hAnsi="Calibri" w:cs="Times New Roman"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00CC1D2E"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составная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выполняемого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рамках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научно-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заключающая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себе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предположение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возможных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результатах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иного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достижения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целей.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разрабатывается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уже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выработанной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используется,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чтобы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объяснить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средства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противоречий.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нуждается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доказательстве,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чему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посвящается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Различают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развитии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ствующей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проверке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существующей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График</w:t>
      </w:r>
      <w:r w:rsidRPr="00CC1D2E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наглядное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изображение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соотношения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функциональной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взаимо-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геометрических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арифметических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средств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чисел,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плоскостей,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чек,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линий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График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имеет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систему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координат: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горизонтальную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ось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абсцисс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вертикаль-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ную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ординат.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каждой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них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наносятся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шкалы.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Их пересечения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показывают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динамику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изме-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нения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зависимых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величин.</w:t>
      </w:r>
    </w:p>
    <w:p w:rsidR="00CC1D2E" w:rsidRPr="00CC1D2E" w:rsidRDefault="00CC1D2E" w:rsidP="00CC1D2E">
      <w:pPr>
        <w:widowControl w:val="0"/>
        <w:spacing w:before="124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Дедуктивный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—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состоящий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поиске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сначала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идеи,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тео-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добывании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доказательства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иллюстрации.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дви-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общего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частному.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Доступность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выбора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обозначающий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внешнего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фактора: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наличие и доступность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литературы,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экспериментальной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базы,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дос-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таточность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умений,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накопленных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исследователем,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выполнения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Естественный</w:t>
      </w:r>
      <w:r w:rsidRPr="00CC1D2E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эксперимент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проводящийся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естественных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условиях,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ко-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испытуемые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продолжают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свою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привычную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жизнедеятельность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часто не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знают,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ни-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ми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ведется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наблюдение.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позволяет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получить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объективные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дан-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ные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сближает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теорию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практикой.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Заголовок</w:t>
      </w:r>
      <w:r w:rsidRPr="00CC1D2E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название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подраздела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печатного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формулируются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разработки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гипотезы,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поскольку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только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опре-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деляет,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какому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идет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стремясь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достичь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поставленной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Замысел</w:t>
      </w:r>
      <w:r w:rsidRPr="00CC1D2E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задуманный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мысленно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составленный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действий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предстоя-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щей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намерение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действию.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Замыслом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проект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курсо-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дипломной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виде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разработанного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аппарата.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Знание</w:t>
      </w:r>
      <w:r w:rsidRPr="00CC1D2E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языковая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отражения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действительности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способов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познания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пре-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образования.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существуют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понятий,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законов,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суждений,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учений,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принципов, формул, событий,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факторов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амбивалентно, т.е.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двойственно: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оно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чер-</w:t>
      </w:r>
      <w:r w:rsidRPr="00CC1D2E">
        <w:rPr>
          <w:rFonts w:ascii="Calibri" w:eastAsia="Calibri" w:hAnsi="Calibri" w:cs="Times New Roman"/>
          <w:spacing w:val="9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пается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книг,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также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познания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реальной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жизни.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Дидактическим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эквивалентом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выступает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содержание.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нему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судят,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каким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данному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вопросу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обладает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освоил.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Здесь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учебной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-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студента.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Индуктивный</w:t>
      </w:r>
      <w:r w:rsidRPr="00CC1D2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такой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изучения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явлений,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сначала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собираются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опи-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сываются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частные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признаки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проявления, 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затем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после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выводятся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общие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движение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поиска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частного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общему.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Инструмент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анкетирования</w:t>
      </w:r>
      <w:r w:rsidRPr="00CC1D2E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образцы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анкетных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бланков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(анкет),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ляются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учетом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специфики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заполняются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широким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кругом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рес-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пондентов.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Интеграция</w:t>
      </w:r>
      <w:r w:rsidRPr="00CC1D2E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00CC1D2E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созданию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связей,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зависимостей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суждениями,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ложениями,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идеями,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теориями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разными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природе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знанием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одном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том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же.</w:t>
      </w:r>
    </w:p>
    <w:p w:rsidR="00CC1D2E" w:rsidRPr="00CC1D2E" w:rsidRDefault="00CC1D2E" w:rsidP="00CC1D2E">
      <w:pPr>
        <w:widowControl w:val="0"/>
        <w:spacing w:before="168" w:after="0" w:line="291" w:lineRule="exact"/>
        <w:ind w:right="161"/>
        <w:outlineLvl w:val="2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4"/>
          <w:szCs w:val="24"/>
          <w:lang w:val="en-US"/>
        </w:rPr>
        <w:t>Информация: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after="0" w:line="304" w:lineRule="exact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обзорная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вторичная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содержащаяся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обзорах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документов;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реферативная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вторичная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информация,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содержащаяся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первичных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документах;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" w:after="0" w:line="240" w:lineRule="auto"/>
        <w:ind w:right="151" w:hanging="283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справочная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вторичная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информация,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представляющая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систематизированные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краткие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сведения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знаний.</w:t>
      </w:r>
    </w:p>
    <w:p w:rsidR="00CC1D2E" w:rsidRPr="00CC1D2E" w:rsidRDefault="00CC1D2E" w:rsidP="00CC1D2E">
      <w:pPr>
        <w:widowControl w:val="0"/>
        <w:spacing w:before="1" w:after="0" w:line="220" w:lineRule="exact"/>
        <w:rPr>
          <w:rFonts w:ascii="Calibri" w:eastAsia="Calibri" w:hAnsi="Calibri" w:cs="Times New Roman"/>
        </w:rPr>
      </w:pPr>
    </w:p>
    <w:p w:rsidR="00CC1D2E" w:rsidRPr="00CC1D2E" w:rsidRDefault="00CC1D2E" w:rsidP="00CC1D2E">
      <w:pPr>
        <w:widowControl w:val="0"/>
        <w:spacing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Научное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исследование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выработки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знаний,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один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видов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по-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знавательной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Характеризуется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объективностью,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воспроизводимостью,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доказа-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тельностью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точностью.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Концепция</w:t>
      </w:r>
      <w:r w:rsidRPr="00CC1D2E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взглядов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основная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мысль,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когда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определяются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цели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указываются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ведения.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Ключевое</w:t>
      </w:r>
      <w:r w:rsidRPr="00CC1D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словосочетание,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наиболее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полно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специфично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ризующее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документа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Краткое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сообщение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содержащий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сжатое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изложение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(иногда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предварительных),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в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итоге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5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опытно-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конструкторской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Назначение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такого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документа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оперативно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сообщить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результатах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выполненной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любом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этапе.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Компиляция</w:t>
      </w:r>
      <w:r w:rsidRPr="00CC1D2E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несамостоятельность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выполнении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курсовой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дипломной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списывание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источников,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чьей-то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выполненной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пря-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заимствование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чужого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Корреляционный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анализ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установления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взаимосвязей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взаимовлияний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незави-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симых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зависимых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переменных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эксперименте.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помощью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устанавливается,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измене-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одних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показателей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влечет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других.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старого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нового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зна-</w:t>
      </w:r>
      <w:r w:rsidRPr="00CC1D2E">
        <w:rPr>
          <w:rFonts w:ascii="Calibri" w:eastAsia="Calibri" w:hAnsi="Calibri" w:cs="Times New Roman"/>
          <w:spacing w:val="4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ния.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орудием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получения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фактов.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познания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учение</w:t>
      </w:r>
      <w:r w:rsidRPr="00CC1D2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о</w:t>
      </w:r>
      <w:r w:rsidRPr="00CC1D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принципах,</w:t>
      </w:r>
      <w:r w:rsidRPr="00CC1D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формах</w:t>
      </w:r>
      <w:r w:rsidRPr="00CC1D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способах</w:t>
      </w:r>
      <w:r w:rsidRPr="00CC1D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2"/>
          <w:sz w:val="24"/>
          <w:szCs w:val="24"/>
        </w:rPr>
        <w:t>научно-</w:t>
      </w:r>
      <w:r w:rsidRPr="00CC1D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следовательской</w:t>
      </w:r>
      <w:r w:rsidRPr="00CC1D2E">
        <w:rPr>
          <w:rFonts w:ascii="Calibri" w:eastAsia="Calibri" w:hAnsi="Calibri" w:cs="Calibri"/>
          <w:spacing w:val="-3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деятельности.</w:t>
      </w:r>
    </w:p>
    <w:p w:rsidR="00CC1D2E" w:rsidRPr="00CC1D2E" w:rsidRDefault="00CC1D2E" w:rsidP="00CC1D2E">
      <w:pPr>
        <w:widowControl w:val="0"/>
        <w:spacing w:before="124"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Наука</w:t>
      </w:r>
      <w:r w:rsidRPr="00CC1D2E"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сфера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человеческой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деятельности,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функцией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выработка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теоретическая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систематизация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объективных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действительности.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Одна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обще-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ственного</w:t>
      </w:r>
      <w:r w:rsidRPr="00CC1D2E">
        <w:rPr>
          <w:rFonts w:ascii="Calibri" w:eastAsia="Calibri" w:hAnsi="Calibri" w:cs="Times New Roman"/>
          <w:spacing w:val="-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сознания.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7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Научная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2"/>
          <w:sz w:val="24"/>
          <w:szCs w:val="24"/>
        </w:rPr>
        <w:t>новизна</w:t>
      </w:r>
      <w:r w:rsidRPr="00CC1D2E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вклада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деятельно-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науку.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путем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самоэкспертизы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проведенного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работе</w:t>
      </w:r>
      <w:r w:rsidRPr="00CC1D2E">
        <w:rPr>
          <w:rFonts w:ascii="Calibri" w:eastAsia="Calibri" w:hAnsi="Calibri" w:cs="Times New Roman"/>
          <w:spacing w:val="10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студентом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выделяется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часть,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дополняет,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уточняет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изменяет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ранее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имеющиеся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данные.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1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Научный</w:t>
      </w:r>
      <w:r w:rsidRPr="00CC1D2E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аппарат</w:t>
      </w:r>
      <w:r w:rsidRPr="00CC1D2E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перечень</w:t>
      </w:r>
      <w:r w:rsidRPr="00CC1D2E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последовательных</w:t>
      </w:r>
      <w:r w:rsidRPr="00CC1D2E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действий,</w:t>
      </w:r>
      <w:r w:rsidRPr="00CC1D2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определяю-</w:t>
      </w:r>
      <w:r w:rsidRPr="00CC1D2E">
        <w:rPr>
          <w:rFonts w:ascii="Calibri" w:eastAsia="Calibri" w:hAnsi="Calibri" w:cs="Calibri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щих</w:t>
      </w:r>
      <w:r w:rsidRPr="00CC1D2E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границы,</w:t>
      </w:r>
      <w:r w:rsidRPr="00CC1D2E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направление</w:t>
      </w:r>
      <w:r w:rsidRPr="00CC1D2E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характер</w:t>
      </w:r>
      <w:r w:rsidRPr="00CC1D2E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исследования.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Научный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факт</w:t>
      </w:r>
      <w:r w:rsidRPr="00CC1D2E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событие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явление,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которое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основанием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заключения</w:t>
      </w:r>
      <w:r w:rsidRPr="00CC1D2E">
        <w:rPr>
          <w:rFonts w:ascii="Calibri" w:eastAsia="Calibri" w:hAnsi="Calibri" w:cs="Times New Roman"/>
          <w:spacing w:val="68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подтверждения.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Является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элементом,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составляющим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основу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Обзор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научный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документ,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содержащий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систематизированные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данные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ка-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теме,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полученные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итоге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первоисточников.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Знакомит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современным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со-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стоянием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перспективами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Объект</w:t>
      </w:r>
      <w:r w:rsidRPr="00CC1D2E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порождающие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проблемную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2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избранные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изучения.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Например,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сестринский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деятельность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медицинской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сестры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др.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Объем</w:t>
      </w:r>
      <w:r w:rsidRPr="00CC1D2E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z w:val="24"/>
          <w:szCs w:val="24"/>
        </w:rPr>
        <w:t>выборки</w:t>
      </w:r>
      <w:r w:rsidRPr="00CC1D2E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общее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число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единиц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наблюдения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4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Оппонент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лицо,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критически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оценивающее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деятельно-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студента-исследователя.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Официальное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оппонирование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рецензирование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введено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научно-исследовательских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работ.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Неофициальное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оппонирование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защите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кур-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совых,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оппонентами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становятся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студенты.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Опрос</w:t>
      </w:r>
      <w:r w:rsidRPr="00CC1D2E"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сбора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первичной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информации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посредством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обращения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вопросами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группе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людей.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Отзыв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оценивания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стиля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характера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студен-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работе,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организационной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культуры,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но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самой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Отзыв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дается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>на-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учным</w:t>
      </w:r>
      <w:r w:rsidRPr="00CC1D2E">
        <w:rPr>
          <w:rFonts w:ascii="Calibri" w:eastAsia="Calibri" w:hAnsi="Calibri" w:cs="Times New Roman"/>
          <w:spacing w:val="-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руководителем.</w:t>
      </w:r>
    </w:p>
    <w:p w:rsidR="00CC1D2E" w:rsidRPr="00CC1D2E" w:rsidRDefault="00CC1D2E" w:rsidP="00CC1D2E">
      <w:pPr>
        <w:widowControl w:val="0"/>
        <w:spacing w:before="124" w:after="0" w:line="240" w:lineRule="auto"/>
        <w:ind w:right="150"/>
        <w:jc w:val="both"/>
        <w:rPr>
          <w:rFonts w:ascii="Calibri" w:eastAsia="Calibri" w:hAnsi="Calibri" w:cs="Calibri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Практическая</w:t>
      </w:r>
      <w:r w:rsidRPr="00CC1D2E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значимость</w:t>
      </w:r>
      <w:r w:rsidRPr="00CC1D2E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–</w:t>
      </w:r>
      <w:r w:rsidRPr="00CC1D2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определение</w:t>
      </w:r>
      <w:r w:rsidRPr="00CC1D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востребованности</w:t>
      </w:r>
      <w:r w:rsidRPr="00CC1D2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результатов</w:t>
      </w:r>
      <w:r w:rsidRPr="00CC1D2E">
        <w:rPr>
          <w:rFonts w:ascii="Calibri" w:eastAsia="Calibri" w:hAnsi="Calibri" w:cs="Calibri"/>
          <w:spacing w:val="5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исследования,</w:t>
      </w:r>
      <w:r w:rsidRPr="00CC1D2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конкретного</w:t>
      </w:r>
      <w:r w:rsidRPr="00CC1D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потребителя</w:t>
      </w:r>
      <w:r w:rsidRPr="00CC1D2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и</w:t>
      </w:r>
      <w:r w:rsidRPr="00CC1D2E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его</w:t>
      </w:r>
      <w:r w:rsidRPr="00CC1D2E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рабочего</w:t>
      </w:r>
      <w:r w:rsidRPr="00CC1D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места,</w:t>
      </w:r>
      <w:r w:rsidRPr="00CC1D2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где</w:t>
      </w:r>
      <w:r w:rsidRPr="00CC1D2E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будет</w:t>
      </w:r>
      <w:r w:rsidRPr="00CC1D2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полезно</w:t>
      </w:r>
      <w:r w:rsidRPr="00CC1D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применение</w:t>
      </w:r>
      <w:r w:rsidRPr="00CC1D2E">
        <w:rPr>
          <w:rFonts w:ascii="Calibri" w:eastAsia="Calibri" w:hAnsi="Calibri" w:cs="Calibri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z w:val="24"/>
          <w:szCs w:val="24"/>
        </w:rPr>
        <w:t>данной</w:t>
      </w:r>
      <w:r w:rsidRPr="00CC1D2E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Предмет</w:t>
      </w:r>
      <w:r w:rsidRPr="00CC1D2E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все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то,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находиться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оп-</w:t>
      </w:r>
      <w:r w:rsidRPr="00CC1D2E">
        <w:rPr>
          <w:rFonts w:ascii="Calibri" w:eastAsia="Calibri" w:hAnsi="Calibri" w:cs="Times New Roman"/>
          <w:spacing w:val="9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ределенном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аспекте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рассмотрения.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конкретная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научно-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работы,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которая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находится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объекта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Предметом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могут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содержания,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медицинского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воздействия,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этапы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се-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стринского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отношения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пациентом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т.д.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Понятие</w:t>
      </w:r>
      <w:r w:rsidRPr="00CC1D2E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есть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мысль,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отражаются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отличительные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предметов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от-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ношения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ними.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61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Принцип</w:t>
      </w:r>
      <w:r w:rsidRPr="00CC1D2E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основное,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исходное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положение,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какой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теории,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учения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Проблема</w:t>
      </w:r>
      <w:r w:rsidRPr="00CC1D2E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крупное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обобщенное</w:t>
      </w:r>
      <w:r w:rsidRPr="00CC1D2E">
        <w:rPr>
          <w:rFonts w:ascii="Calibri" w:eastAsia="Calibri" w:hAnsi="Calibri" w:cs="Times New Roman"/>
          <w:spacing w:val="4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множество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сформулированных</w:t>
      </w:r>
      <w:r w:rsidRPr="00CC1D2E">
        <w:rPr>
          <w:rFonts w:ascii="Calibri" w:eastAsia="Calibri" w:hAnsi="Calibri" w:cs="Times New Roman"/>
          <w:spacing w:val="4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вопросов,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которые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охватывают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область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будущих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исследований.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Различают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следующие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виды</w:t>
      </w:r>
      <w:r w:rsidRPr="00CC1D2E">
        <w:rPr>
          <w:rFonts w:ascii="Calibri" w:eastAsia="Calibri" w:hAnsi="Calibri" w:cs="Times New Roman"/>
          <w:spacing w:val="-1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проблем: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16" w:after="0" w:line="242" w:lineRule="auto"/>
        <w:ind w:right="15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исследовательская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родственных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8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дисциплины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одной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применения;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12" w:after="0" w:line="240" w:lineRule="auto"/>
        <w:ind w:right="154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комплексная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научная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взаимосвязь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научно-исследовательских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различных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областей</w:t>
      </w:r>
      <w:r w:rsidRPr="00CC1D2E">
        <w:rPr>
          <w:rFonts w:ascii="Calibri" w:eastAsia="Calibri" w:hAnsi="Calibri" w:cs="Times New Roman"/>
          <w:spacing w:val="8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науки,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направленных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важнейших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задач;</w:t>
      </w:r>
    </w:p>
    <w:p w:rsidR="00CC1D2E" w:rsidRPr="00CC1D2E" w:rsidRDefault="00CC1D2E" w:rsidP="00CC1D2E">
      <w:pPr>
        <w:widowControl w:val="0"/>
        <w:numPr>
          <w:ilvl w:val="0"/>
          <w:numId w:val="6"/>
        </w:numPr>
        <w:tabs>
          <w:tab w:val="left" w:pos="386"/>
        </w:tabs>
        <w:spacing w:before="116" w:after="0" w:line="240" w:lineRule="auto"/>
        <w:ind w:right="14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научная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охватывающих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научно-исследовательскую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работу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часть,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предполагает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решение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теоретической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опытной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задачи,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направленной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обеспечение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дальнейшего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технического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прогресса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данной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отрасли.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51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Противоречие</w:t>
      </w:r>
      <w:r w:rsidRPr="00CC1D2E"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несоответствие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составных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частей,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какой-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либо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процесса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ситуации,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ведущее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нарушению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целостного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успешного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раз-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вития.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Противоречие</w:t>
      </w:r>
      <w:r w:rsidRPr="00CC1D2E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нарушенная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связь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между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явлениями,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компонентами,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состояниями,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свойствами.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установленного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противоречия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вытекает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проблема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необхо-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димость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устранения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этого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несоответствия.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5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Рандомизация</w:t>
      </w:r>
      <w:r w:rsidRPr="00CC1D2E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выравнивание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исходных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условий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участием</w:t>
      </w:r>
      <w:r w:rsidRPr="00CC1D2E">
        <w:rPr>
          <w:rFonts w:ascii="Calibri" w:eastAsia="Calibri" w:hAnsi="Calibri" w:cs="Times New Roman"/>
          <w:spacing w:val="7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экспериментальных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контрольных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Обе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группы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должны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быть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сходными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важнейшим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характеристикам.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9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соответствие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характеристикам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популяции</w:t>
      </w:r>
      <w:r w:rsidRPr="00CC1D2E">
        <w:rPr>
          <w:rFonts w:ascii="Calibri" w:eastAsia="Calibri" w:hAnsi="Calibri" w:cs="Times New Roman"/>
          <w:spacing w:val="6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генеральной совокупности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в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целом.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определяет,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насколько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возможно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обобщать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результаты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привлечением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определенной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выборки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всю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генераль-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ную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совокупность,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3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была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собрана.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Таким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образом,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репрезентативность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это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обоснованность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переноса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результатов,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полученных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анализе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выборочной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>на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генеральную</w:t>
      </w:r>
      <w:r w:rsidRPr="00CC1D2E">
        <w:rPr>
          <w:rFonts w:ascii="Calibri" w:eastAsia="Calibri" w:hAnsi="Calibri" w:cs="Times New Roman"/>
          <w:spacing w:val="-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2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Самоэкспертиза</w:t>
      </w:r>
      <w:r w:rsidRPr="00CC1D2E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критический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собственной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определение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научной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новизны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практической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значимости.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46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z w:val="24"/>
          <w:szCs w:val="24"/>
        </w:rPr>
        <w:t>Теория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учение,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идей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принципов.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Совокупность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обобщенных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положений,</w:t>
      </w:r>
      <w:r w:rsidRPr="00CC1D2E">
        <w:rPr>
          <w:rFonts w:ascii="Calibri" w:eastAsia="Calibri" w:hAnsi="Calibri" w:cs="Times New Roman"/>
          <w:spacing w:val="5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образующих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науку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или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ее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раздел.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Она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выступает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форма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синтетического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знания,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границах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которой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отдельные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понятия,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гипотезы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законы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теряют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прежнюю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автономность</w:t>
      </w:r>
      <w:r w:rsidRPr="00CC1D2E">
        <w:rPr>
          <w:rFonts w:ascii="Calibri" w:eastAsia="Calibri" w:hAnsi="Calibri" w:cs="Times New Roman"/>
          <w:spacing w:val="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становятся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элементами</w:t>
      </w:r>
      <w:r w:rsidRPr="00CC1D2E">
        <w:rPr>
          <w:rFonts w:ascii="Calibri" w:eastAsia="Calibri" w:hAnsi="Calibri" w:cs="Times New Roman"/>
          <w:spacing w:val="-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целостной</w:t>
      </w:r>
      <w:r w:rsidRPr="00CC1D2E">
        <w:rPr>
          <w:rFonts w:ascii="Calibri" w:eastAsia="Calibri" w:hAnsi="Calibri" w:cs="Times New Roman"/>
          <w:spacing w:val="-1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системы.</w:t>
      </w:r>
    </w:p>
    <w:p w:rsidR="00CC1D2E" w:rsidRPr="00CC1D2E" w:rsidRDefault="00CC1D2E" w:rsidP="00CC1D2E">
      <w:pPr>
        <w:widowControl w:val="0"/>
        <w:spacing w:before="118" w:after="0" w:line="240" w:lineRule="auto"/>
        <w:ind w:right="161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Цель</w:t>
      </w:r>
      <w:r w:rsidRPr="00CC1D2E"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словесно-логическое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описание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представления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о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результате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ис-</w:t>
      </w:r>
      <w:r w:rsidRPr="00CC1D2E">
        <w:rPr>
          <w:rFonts w:ascii="Calibri" w:eastAsia="Calibri" w:hAnsi="Calibri" w:cs="Times New Roman"/>
          <w:spacing w:val="7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следования,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того,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что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ожидается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итоге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сложной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работы.</w:t>
      </w:r>
    </w:p>
    <w:p w:rsidR="00CC1D2E" w:rsidRPr="00CC1D2E" w:rsidRDefault="00CC1D2E" w:rsidP="00CC1D2E">
      <w:pPr>
        <w:widowControl w:val="0"/>
        <w:spacing w:before="120" w:after="0" w:line="240" w:lineRule="auto"/>
        <w:ind w:right="15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Calibri"/>
          <w:b/>
          <w:bCs/>
          <w:spacing w:val="-1"/>
          <w:sz w:val="24"/>
          <w:szCs w:val="24"/>
        </w:rPr>
        <w:t>Цитата</w:t>
      </w:r>
      <w:r w:rsidRPr="00CC1D2E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дословная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выдержка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какого-либо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авторского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текста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указанием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источника</w:t>
      </w:r>
      <w:r w:rsidRPr="00CC1D2E">
        <w:rPr>
          <w:rFonts w:ascii="Calibri" w:eastAsia="Calibri" w:hAnsi="Calibri" w:cs="Times New Roman"/>
          <w:spacing w:val="4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цитируемой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страницы.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Цитаты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необходимы</w:t>
      </w:r>
      <w:r w:rsidRPr="00CC1D2E">
        <w:rPr>
          <w:rFonts w:ascii="Calibri" w:eastAsia="Calibri" w:hAnsi="Calibri" w:cs="Times New Roman"/>
          <w:spacing w:val="2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иллюстрации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позиций</w:t>
      </w:r>
      <w:r w:rsidRPr="00CC1D2E">
        <w:rPr>
          <w:rFonts w:ascii="Calibri" w:eastAsia="Calibri" w:hAnsi="Calibri" w:cs="Times New Roman"/>
          <w:spacing w:val="2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объект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анализа,</w:t>
      </w:r>
      <w:r w:rsidRPr="00CC1D2E">
        <w:rPr>
          <w:rFonts w:ascii="Calibri" w:eastAsia="Calibri" w:hAnsi="Calibri" w:cs="Times New Roman"/>
          <w:spacing w:val="9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как</w:t>
      </w:r>
      <w:r w:rsidRPr="00CC1D2E">
        <w:rPr>
          <w:rFonts w:ascii="Calibri" w:eastAsia="Calibri" w:hAnsi="Calibri" w:cs="Times New Roman"/>
          <w:spacing w:val="-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способ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доказательства.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6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spacing w:before="42" w:after="0" w:line="240" w:lineRule="auto"/>
        <w:ind w:right="161"/>
        <w:outlineLvl w:val="1"/>
        <w:rPr>
          <w:rFonts w:ascii="Calibri" w:eastAsia="Calibri" w:hAnsi="Calibri" w:cs="Times New Roman"/>
          <w:sz w:val="28"/>
          <w:szCs w:val="28"/>
          <w:lang w:val="en-US"/>
        </w:rPr>
      </w:pPr>
      <w:r w:rsidRPr="00CC1D2E">
        <w:rPr>
          <w:rFonts w:ascii="Calibri" w:eastAsia="Calibri" w:hAnsi="Calibri" w:cs="Times New Roman"/>
          <w:b/>
          <w:bCs/>
          <w:spacing w:val="-1"/>
          <w:sz w:val="28"/>
          <w:szCs w:val="28"/>
          <w:lang w:val="en-US"/>
        </w:rPr>
        <w:t>Список</w:t>
      </w:r>
      <w:r w:rsidRPr="00CC1D2E">
        <w:rPr>
          <w:rFonts w:ascii="Calibri" w:eastAsia="Calibri" w:hAnsi="Calibri" w:cs="Times New Roman"/>
          <w:b/>
          <w:bCs/>
          <w:spacing w:val="-18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использованных</w:t>
      </w:r>
      <w:r w:rsidRPr="00CC1D2E">
        <w:rPr>
          <w:rFonts w:ascii="Calibri" w:eastAsia="Calibri" w:hAnsi="Calibri" w:cs="Times New Roman"/>
          <w:b/>
          <w:bCs/>
          <w:spacing w:val="-20"/>
          <w:sz w:val="28"/>
          <w:szCs w:val="28"/>
          <w:lang w:val="en-US"/>
        </w:rPr>
        <w:t xml:space="preserve"> </w:t>
      </w:r>
      <w:r w:rsidRPr="00CC1D2E">
        <w:rPr>
          <w:rFonts w:ascii="Calibri" w:eastAsia="Calibri" w:hAnsi="Calibri" w:cs="Times New Roman"/>
          <w:b/>
          <w:bCs/>
          <w:spacing w:val="-1"/>
          <w:sz w:val="28"/>
          <w:szCs w:val="28"/>
          <w:lang w:val="en-US"/>
        </w:rPr>
        <w:t>источников</w:t>
      </w:r>
    </w:p>
    <w:p w:rsidR="00CC1D2E" w:rsidRPr="00CC1D2E" w:rsidRDefault="00CC1D2E" w:rsidP="00CC1D2E">
      <w:pPr>
        <w:widowControl w:val="0"/>
        <w:spacing w:before="1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3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Алексеев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Н.Г.,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Леонтович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А.В.,</w:t>
      </w:r>
      <w:r w:rsidRPr="00CC1D2E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Обухов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А.В.,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Фомина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Л.Ф.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Концепция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развития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учащихся.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Н.Г.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Алексеев,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А.В.</w:t>
      </w:r>
      <w:r w:rsidRPr="00CC1D2E">
        <w:rPr>
          <w:rFonts w:ascii="Calibri" w:eastAsia="Calibri" w:hAnsi="Calibri" w:cs="Times New Roman"/>
          <w:spacing w:val="3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Леонтович,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А.В.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Обухов,</w:t>
      </w:r>
      <w:r w:rsidRPr="00CC1D2E">
        <w:rPr>
          <w:rFonts w:ascii="Calibri" w:eastAsia="Calibri" w:hAnsi="Calibri" w:cs="Times New Roman"/>
          <w:spacing w:val="6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Л.Ф.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Фомина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//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Исследовательская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работа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школьников.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2002.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24-33.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0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Артемьев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В.Н.,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Веревкина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М.П.,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Зорина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Т.А.,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Маркварт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Л.Д.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Организация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научно-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исследовательской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работы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медицинских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сестер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ЛПУ: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Учебно-методическое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пособие.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В.Н.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Артемьев,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М.П.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Веревкина,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Т.А.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Зорина,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Л.Д.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Маркварт.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Омск: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2004.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–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  <w:lang w:val="en-US"/>
        </w:rPr>
        <w:t>60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1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Бережнова,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Е.В.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учебно-исследовательской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деятельности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студентов,</w:t>
      </w:r>
      <w:r w:rsidRPr="00CC1D2E">
        <w:rPr>
          <w:rFonts w:ascii="Calibri" w:eastAsia="Calibri" w:hAnsi="Calibri" w:cs="Times New Roman"/>
          <w:spacing w:val="2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2-е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издание/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Е.В.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Бережнова,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В.В.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Краевский.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Академия,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2007.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–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128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4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Безуглов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И.Г.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исследования: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пособие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для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аспирантов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студентов-дипломников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И.Г.</w:t>
      </w:r>
      <w:r w:rsidRPr="00CC1D2E">
        <w:rPr>
          <w:rFonts w:ascii="Calibri" w:eastAsia="Calibri" w:hAnsi="Calibri" w:cs="Times New Roman"/>
          <w:spacing w:val="1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Безуглов,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В.В.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Лебединский,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А.И.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Безуглов.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1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Академ.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Проект,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2008.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208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7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Волков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Ю.Г.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Диссертация.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Подготовка,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защита,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оформление.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Практическое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пособие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Ю.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Г.</w:t>
      </w:r>
      <w:r w:rsidRPr="00CC1D2E">
        <w:rPr>
          <w:rFonts w:ascii="Calibri" w:eastAsia="Calibri" w:hAnsi="Calibri" w:cs="Times New Roman"/>
          <w:spacing w:val="6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Волков.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Гардарика,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2002.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63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6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Осипов</w:t>
      </w:r>
      <w:r w:rsidRPr="00CC1D2E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Г.В.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Социология:</w:t>
      </w:r>
      <w:r w:rsidRPr="00CC1D2E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словарь-справочник.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Т.4.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Социологическое исследование: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методы,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методика,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математика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статистика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/Отв.ред.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Г.В.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Осипов.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Наука,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1991.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–</w:t>
      </w:r>
      <w:r w:rsidRPr="00CC1D2E">
        <w:rPr>
          <w:rFonts w:ascii="Calibri" w:eastAsia="Calibri" w:hAnsi="Calibri" w:cs="Times New Roman"/>
          <w:spacing w:val="3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357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8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Деларю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В.В.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Конкретные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социологические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медицине.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Монография.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Волгоград: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Волгоградский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государственный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медицинский</w:t>
      </w:r>
      <w:r w:rsidRPr="00CC1D2E">
        <w:rPr>
          <w:rFonts w:ascii="Calibri" w:eastAsia="Calibri" w:hAnsi="Calibri" w:cs="Times New Roman"/>
          <w:spacing w:val="-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университет,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2005.</w:t>
      </w:r>
      <w:r w:rsidRPr="00CC1D2E">
        <w:rPr>
          <w:rFonts w:ascii="Calibri" w:eastAsia="Calibri" w:hAnsi="Calibri" w:cs="Times New Roman"/>
          <w:spacing w:val="-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97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2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Жигун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Л.А.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Продуктивность</w:t>
      </w:r>
      <w:r w:rsidRPr="00CC1D2E">
        <w:rPr>
          <w:rFonts w:ascii="Calibri" w:eastAsia="Calibri" w:hAnsi="Calibri" w:cs="Times New Roman"/>
          <w:spacing w:val="2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исследований: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Формулировка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темы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//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Современные</w:t>
      </w:r>
      <w:r w:rsidRPr="00CC1D2E">
        <w:rPr>
          <w:rFonts w:ascii="Calibri" w:eastAsia="Calibri" w:hAnsi="Calibri" w:cs="Times New Roman"/>
          <w:spacing w:val="9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проблемы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науки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образования.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2006.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51.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2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Загвязинский,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В.И.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1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психолого-педагогического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В.И.</w:t>
      </w:r>
      <w:r w:rsidRPr="00CC1D2E">
        <w:rPr>
          <w:rFonts w:ascii="Calibri" w:eastAsia="Calibri" w:hAnsi="Calibri" w:cs="Times New Roman"/>
          <w:spacing w:val="9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Загвязинский,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Атаханов.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2005.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–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208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8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Зборовский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Г.Е.,</w:t>
      </w:r>
      <w:r w:rsidRPr="00CC1D2E">
        <w:rPr>
          <w:rFonts w:ascii="Calibri" w:eastAsia="Calibri" w:hAnsi="Calibri" w:cs="Times New Roman"/>
          <w:spacing w:val="2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Шуклина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Е.А.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Прикладная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социология:</w:t>
      </w:r>
      <w:r w:rsidRPr="00CC1D2E">
        <w:rPr>
          <w:rFonts w:ascii="Calibri" w:eastAsia="Calibri" w:hAnsi="Calibri" w:cs="Times New Roman"/>
          <w:spacing w:val="2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Учебное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пособие.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2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Гардарики,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2004.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176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8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Ипполитова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Н.В.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методы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исследования: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учеб.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пособие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Н.В.</w:t>
      </w:r>
      <w:r w:rsidRPr="00CC1D2E">
        <w:rPr>
          <w:rFonts w:ascii="Calibri" w:eastAsia="Calibri" w:hAnsi="Calibri" w:cs="Times New Roman"/>
          <w:spacing w:val="4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Ипполитова,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Н.С.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Стерхова.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Шадринск: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Шадр.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Дом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Печати,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2011.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209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337" w:hanging="360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Игнатьева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А.В.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«Исследование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систем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управления»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[Электронный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ресурс]</w:t>
      </w:r>
      <w:r w:rsidRPr="00CC1D2E">
        <w:rPr>
          <w:rFonts w:ascii="Calibri" w:eastAsia="Calibri" w:hAnsi="Calibri" w:cs="Times New Roman"/>
          <w:spacing w:val="-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Игнатьева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А.В.,</w:t>
      </w:r>
      <w:r w:rsidRPr="00CC1D2E">
        <w:rPr>
          <w:rFonts w:ascii="Calibri" w:eastAsia="Calibri" w:hAnsi="Calibri" w:cs="Times New Roman"/>
          <w:spacing w:val="5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Максимцов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М.М.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Режим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доступа:</w:t>
      </w:r>
      <w:r w:rsidRPr="00CC1D2E">
        <w:rPr>
          <w:rFonts w:ascii="Calibri" w:eastAsia="Calibri" w:hAnsi="Calibri" w:cs="Times New Roman"/>
          <w:spacing w:val="31"/>
          <w:w w:val="99"/>
          <w:sz w:val="24"/>
          <w:szCs w:val="24"/>
        </w:rPr>
        <w:t xml:space="preserve"> </w:t>
      </w:r>
      <w:hyperlink r:id="rId5" w:history="1"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://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sbiblio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.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com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/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biblio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/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archive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/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ignatova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_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issledovanie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</w:rPr>
          <w:t>/01.</w:t>
        </w:r>
        <w:r w:rsidRPr="00CC1D2E">
          <w:rPr>
            <w:rFonts w:ascii="Calibri" w:eastAsia="Calibri" w:hAnsi="Calibri" w:cs="Times New Roman"/>
            <w:spacing w:val="-1"/>
            <w:sz w:val="24"/>
            <w:szCs w:val="24"/>
            <w:u w:val="single"/>
            <w:lang w:val="en-US"/>
          </w:rPr>
          <w:t>aspx</w:t>
        </w:r>
      </w:hyperlink>
    </w:p>
    <w:p w:rsidR="00CC1D2E" w:rsidRPr="00CC1D2E" w:rsidRDefault="00CC1D2E" w:rsidP="00CC1D2E">
      <w:pPr>
        <w:widowControl w:val="0"/>
        <w:spacing w:before="8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before="51" w:after="0" w:line="240" w:lineRule="auto"/>
        <w:ind w:right="150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История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и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теория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этической  регуляции</w:t>
      </w:r>
      <w:r w:rsidRPr="00CC1D2E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биомедицинских</w:t>
      </w:r>
      <w:r w:rsidRPr="00CC1D2E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исследований//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Аналитические</w:t>
      </w:r>
      <w:r w:rsidRPr="00CC1D2E">
        <w:rPr>
          <w:rFonts w:ascii="Calibri" w:eastAsia="Calibri" w:hAnsi="Calibri" w:cs="Times New Roman"/>
          <w:spacing w:val="47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материалы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проекту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«Анализ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нормативно-правовой</w:t>
      </w:r>
      <w:r w:rsidRPr="00CC1D2E">
        <w:rPr>
          <w:rFonts w:ascii="Calibri" w:eastAsia="Calibri" w:hAnsi="Calibri" w:cs="Times New Roman"/>
          <w:spacing w:val="1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базы</w:t>
      </w:r>
      <w:r w:rsidRPr="00CC1D2E">
        <w:rPr>
          <w:rFonts w:ascii="Calibri" w:eastAsia="Calibri" w:hAnsi="Calibri" w:cs="Times New Roman"/>
          <w:spacing w:val="2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области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прав</w:t>
      </w:r>
      <w:r w:rsidRPr="00CC1D2E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человека</w:t>
      </w:r>
      <w:r w:rsidRPr="00CC1D2E">
        <w:rPr>
          <w:rFonts w:ascii="Calibri" w:eastAsia="Calibri" w:hAnsi="Calibri" w:cs="Times New Roman"/>
          <w:spacing w:val="2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8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контексте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биомедицинских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выработка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рекомендаций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по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её</w:t>
      </w:r>
      <w:r w:rsidRPr="00CC1D2E">
        <w:rPr>
          <w:rFonts w:ascii="Calibri" w:eastAsia="Calibri" w:hAnsi="Calibri" w:cs="Times New Roman"/>
          <w:spacing w:val="6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усовершенствованию».</w:t>
      </w:r>
      <w:r w:rsidRPr="00CC1D2E">
        <w:rPr>
          <w:rFonts w:ascii="Calibri" w:eastAsia="Calibri" w:hAnsi="Calibri" w:cs="Times New Roman"/>
          <w:spacing w:val="-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Издательство</w:t>
      </w:r>
      <w:r w:rsidRPr="00CC1D2E">
        <w:rPr>
          <w:rFonts w:ascii="Calibri" w:eastAsia="Calibri" w:hAnsi="Calibri" w:cs="Times New Roman"/>
          <w:spacing w:val="-1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МОСГУ,</w:t>
      </w:r>
      <w:r w:rsidRPr="00CC1D2E">
        <w:rPr>
          <w:rFonts w:ascii="Calibri" w:eastAsia="Calibri" w:hAnsi="Calibri" w:cs="Times New Roman"/>
          <w:spacing w:val="-1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2007.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9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Кузнецов,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Научное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исследование.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Методика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проведения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оформление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3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И.Н.</w:t>
      </w:r>
      <w:r w:rsidRPr="00CC1D2E">
        <w:rPr>
          <w:rFonts w:ascii="Calibri" w:eastAsia="Calibri" w:hAnsi="Calibri" w:cs="Times New Roman"/>
          <w:spacing w:val="79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Кузнецов.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3-е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изд.,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перераб.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доп.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М.: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Дашков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К',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2008.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457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Pr="00CC1D2E" w:rsidRDefault="00CC1D2E" w:rsidP="00CC1D2E">
      <w:pPr>
        <w:spacing w:after="0" w:line="240" w:lineRule="auto"/>
        <w:rPr>
          <w:rFonts w:ascii="Calibri" w:eastAsia="Calibri" w:hAnsi="Calibri" w:cs="Times New Roman"/>
        </w:rPr>
        <w:sectPr w:rsidR="00CC1D2E" w:rsidRPr="00CC1D2E">
          <w:pgSz w:w="11900" w:h="16840"/>
          <w:pgMar w:top="1060" w:right="860" w:bottom="1080" w:left="920" w:header="731" w:footer="892" w:gutter="0"/>
          <w:cols w:space="720"/>
        </w:sectPr>
      </w:pPr>
    </w:p>
    <w:p w:rsidR="00CC1D2E" w:rsidRPr="00CC1D2E" w:rsidRDefault="00CC1D2E" w:rsidP="00CC1D2E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CC1D2E" w:rsidRPr="00CC1D2E" w:rsidRDefault="00CC1D2E" w:rsidP="00CC1D2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before="51" w:after="0" w:line="240" w:lineRule="auto"/>
        <w:ind w:right="154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z w:val="24"/>
          <w:szCs w:val="24"/>
        </w:rPr>
        <w:t>Лудченко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А.А.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Лудченко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Я.А.</w:t>
      </w:r>
      <w:r w:rsidRPr="00CC1D2E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Примак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Т.А.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4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исследования: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Учебное</w:t>
      </w:r>
      <w:r w:rsidRPr="00CC1D2E">
        <w:rPr>
          <w:rFonts w:ascii="Calibri" w:eastAsia="Calibri" w:hAnsi="Calibri" w:cs="Times New Roman"/>
          <w:spacing w:val="50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пособие./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Под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ред.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А.А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Лудченко.-2-е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изд.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К: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«Знание»,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КОО,</w:t>
      </w:r>
      <w:r w:rsidRPr="00CC1D2E">
        <w:rPr>
          <w:rFonts w:ascii="Calibri" w:eastAsia="Calibri" w:hAnsi="Calibri" w:cs="Times New Roman"/>
          <w:spacing w:val="-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2001.</w:t>
      </w:r>
      <w:r w:rsidRPr="00CC1D2E">
        <w:rPr>
          <w:rFonts w:ascii="Calibri" w:eastAsia="Calibri" w:hAnsi="Calibri" w:cs="Times New Roman"/>
          <w:spacing w:val="-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113с.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0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</w:rPr>
        <w:t>Нинбург</w:t>
      </w:r>
      <w:r w:rsidRPr="00CC1D2E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Е.А.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Технология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научного</w:t>
      </w:r>
      <w:r w:rsidRPr="00CC1D2E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исследования.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Методические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рекомендации.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Е.</w:t>
      </w:r>
      <w:r w:rsidRPr="00CC1D2E">
        <w:rPr>
          <w:rFonts w:ascii="Calibri" w:eastAsia="Calibri" w:hAnsi="Calibri" w:cs="Times New Roman"/>
          <w:spacing w:val="1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</w:t>
      </w:r>
      <w:r w:rsidRPr="00CC1D2E">
        <w:rPr>
          <w:rFonts w:ascii="Calibri" w:eastAsia="Calibri" w:hAnsi="Calibri" w:cs="Times New Roman"/>
          <w:spacing w:val="5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Нинбург.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ИПО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«Лев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Толстой»,</w:t>
      </w:r>
      <w:r w:rsidRPr="00CC1D2E">
        <w:rPr>
          <w:rFonts w:ascii="Calibri" w:eastAsia="Calibri" w:hAnsi="Calibri" w:cs="Times New Roman"/>
          <w:spacing w:val="-10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2006.</w:t>
      </w:r>
      <w:r w:rsidRPr="00CC1D2E">
        <w:rPr>
          <w:rFonts w:ascii="Calibri" w:eastAsia="Calibri" w:hAnsi="Calibri" w:cs="Times New Roman"/>
          <w:spacing w:val="-5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28</w:t>
      </w:r>
      <w:r w:rsidRPr="00CC1D2E">
        <w:rPr>
          <w:rFonts w:ascii="Calibri" w:eastAsia="Calibri" w:hAnsi="Calibri" w:cs="Times New Roman"/>
          <w:spacing w:val="-4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9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Перфильева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Г.М.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Организация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проведение 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5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сестринском</w:t>
      </w:r>
      <w:r w:rsidRPr="00CC1D2E">
        <w:rPr>
          <w:rFonts w:ascii="Calibri" w:eastAsia="Calibri" w:hAnsi="Calibri" w:cs="Times New Roman"/>
          <w:sz w:val="24"/>
          <w:szCs w:val="24"/>
        </w:rPr>
        <w:t xml:space="preserve">  деле. /</w:t>
      </w:r>
      <w:r w:rsidRPr="00CC1D2E">
        <w:rPr>
          <w:rFonts w:ascii="Calibri" w:eastAsia="Calibri" w:hAnsi="Calibri" w:cs="Times New Roman"/>
          <w:spacing w:val="5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Г.М.</w:t>
      </w:r>
      <w:r w:rsidRPr="00CC1D2E">
        <w:rPr>
          <w:rFonts w:ascii="Calibri" w:eastAsia="Calibri" w:hAnsi="Calibri" w:cs="Times New Roman"/>
          <w:spacing w:val="81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Перфильева,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Н.Н.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Камынина,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Н.В.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Туркина,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Ю.Н.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Маркова,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П.Е.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Зайцева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М.:</w:t>
      </w:r>
      <w:r w:rsidRPr="00CC1D2E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>Т-во</w:t>
      </w:r>
      <w:r w:rsidRPr="00CC1D2E">
        <w:rPr>
          <w:rFonts w:ascii="Calibri" w:eastAsia="Calibri" w:hAnsi="Calibri" w:cs="Times New Roman"/>
          <w:spacing w:val="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науч.</w:t>
      </w:r>
      <w:r w:rsidRPr="00CC1D2E">
        <w:rPr>
          <w:rFonts w:ascii="Calibri" w:eastAsia="Calibri" w:hAnsi="Calibri" w:cs="Times New Roman"/>
          <w:spacing w:val="73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изданий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КМК,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2007.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163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3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Решетников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А.В.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Социология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медицины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(введение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научную</w:t>
      </w:r>
      <w:r w:rsidRPr="00CC1D2E">
        <w:rPr>
          <w:rFonts w:ascii="Calibri" w:eastAsia="Calibri" w:hAnsi="Calibri" w:cs="Times New Roman"/>
          <w:spacing w:val="3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дисциплину):</w:t>
      </w:r>
      <w:r w:rsidRPr="00CC1D2E">
        <w:rPr>
          <w:rFonts w:ascii="Calibri" w:eastAsia="Calibri" w:hAnsi="Calibri" w:cs="Times New Roman"/>
          <w:spacing w:val="3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Руководство.</w:t>
      </w:r>
      <w:r w:rsidRPr="00CC1D2E">
        <w:rPr>
          <w:rFonts w:ascii="Calibri" w:eastAsia="Calibri" w:hAnsi="Calibri" w:cs="Times New Roman"/>
          <w:spacing w:val="5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Медицина,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2002.</w:t>
      </w:r>
      <w:r w:rsidRPr="00CC1D2E">
        <w:rPr>
          <w:rFonts w:ascii="Calibri" w:eastAsia="Calibri" w:hAnsi="Calibri" w:cs="Times New Roman"/>
          <w:spacing w:val="-3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—</w:t>
      </w:r>
      <w:r w:rsidRPr="00CC1D2E">
        <w:rPr>
          <w:rFonts w:ascii="Calibri" w:eastAsia="Calibri" w:hAnsi="Calibri" w:cs="Times New Roman"/>
          <w:spacing w:val="-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976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left="462" w:hanging="355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Федеральный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закон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РФ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323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от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01.01.12</w:t>
      </w:r>
      <w:r w:rsidRPr="00CC1D2E">
        <w:rPr>
          <w:rFonts w:ascii="Calibri" w:eastAsia="Calibri" w:hAnsi="Calibri" w:cs="Times New Roman"/>
          <w:spacing w:val="-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</w:rPr>
        <w:t>«Об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охране</w:t>
      </w:r>
      <w:r w:rsidRPr="00CC1D2E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здоровья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граждан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РФ».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1" w:hanging="36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C1D2E">
        <w:rPr>
          <w:rFonts w:ascii="Calibri" w:eastAsia="Calibri" w:hAnsi="Calibri" w:cs="Times New Roman"/>
          <w:sz w:val="24"/>
          <w:szCs w:val="24"/>
        </w:rPr>
        <w:t>Шкляр</w:t>
      </w:r>
      <w:r w:rsidRPr="00CC1D2E">
        <w:rPr>
          <w:rFonts w:ascii="Calibri" w:eastAsia="Calibri" w:hAnsi="Calibri" w:cs="Times New Roman"/>
          <w:spacing w:val="2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М.Ф.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Основы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исследований.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Учебное</w:t>
      </w:r>
      <w:r w:rsidRPr="00CC1D2E">
        <w:rPr>
          <w:rFonts w:ascii="Calibri" w:eastAsia="Calibri" w:hAnsi="Calibri" w:cs="Times New Roman"/>
          <w:spacing w:val="3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пособие.</w:t>
      </w:r>
      <w:r w:rsidRPr="00CC1D2E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2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М.Ф.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Шкляр.</w:t>
      </w:r>
      <w:r w:rsidRPr="00CC1D2E">
        <w:rPr>
          <w:rFonts w:ascii="Calibri" w:eastAsia="Calibri" w:hAnsi="Calibri" w:cs="Times New Roman"/>
          <w:spacing w:val="3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М.: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Издательско-торговая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корпорация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«Дашков</w:t>
      </w:r>
      <w:r w:rsidRPr="00CC1D2E">
        <w:rPr>
          <w:rFonts w:ascii="Calibri" w:eastAsia="Calibri" w:hAnsi="Calibri" w:cs="Times New Roman"/>
          <w:spacing w:val="-8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и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1"/>
          <w:sz w:val="24"/>
          <w:szCs w:val="24"/>
          <w:lang w:val="en-US"/>
        </w:rPr>
        <w:t>К°»,</w:t>
      </w:r>
      <w:r w:rsidRPr="00CC1D2E">
        <w:rPr>
          <w:rFonts w:ascii="Calibri" w:eastAsia="Calibri" w:hAnsi="Calibri" w:cs="Times New Roman"/>
          <w:spacing w:val="-11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2008.</w:t>
      </w:r>
      <w:r w:rsidRPr="00CC1D2E">
        <w:rPr>
          <w:rFonts w:ascii="Calibri" w:eastAsia="Calibri" w:hAnsi="Calibri" w:cs="Times New Roman"/>
          <w:spacing w:val="-12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CC1D2E">
        <w:rPr>
          <w:rFonts w:ascii="Calibri" w:eastAsia="Calibri" w:hAnsi="Calibri" w:cs="Times New Roman"/>
          <w:spacing w:val="-6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  <w:lang w:val="en-US"/>
        </w:rPr>
        <w:t>244</w:t>
      </w:r>
      <w:r w:rsidRPr="00CC1D2E">
        <w:rPr>
          <w:rFonts w:ascii="Calibri" w:eastAsia="Calibri" w:hAnsi="Calibri" w:cs="Times New Roman"/>
          <w:spacing w:val="-7"/>
          <w:sz w:val="24"/>
          <w:szCs w:val="24"/>
          <w:lang w:val="en-US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  <w:lang w:val="en-US"/>
        </w:rPr>
        <w:t>с.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  <w:lang w:val="en-US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52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Шарабчиев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Ю.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Т.</w:t>
      </w:r>
      <w:r w:rsidRPr="00CC1D2E">
        <w:rPr>
          <w:rFonts w:ascii="Calibri" w:eastAsia="Calibri" w:hAnsi="Calibri" w:cs="Times New Roman"/>
          <w:spacing w:val="3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Методология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планирования</w:t>
      </w:r>
      <w:r w:rsidRPr="00CC1D2E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научных</w:t>
      </w:r>
      <w:r w:rsidRPr="00CC1D2E">
        <w:rPr>
          <w:rFonts w:ascii="Calibri" w:eastAsia="Calibri" w:hAnsi="Calibri" w:cs="Times New Roman"/>
          <w:spacing w:val="1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исследований</w:t>
      </w:r>
      <w:r w:rsidRPr="00CC1D2E">
        <w:rPr>
          <w:rFonts w:ascii="Calibri" w:eastAsia="Calibri" w:hAnsi="Calibri" w:cs="Times New Roman"/>
          <w:spacing w:val="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в</w:t>
      </w:r>
      <w:r w:rsidRPr="00CC1D2E">
        <w:rPr>
          <w:rFonts w:ascii="Calibri" w:eastAsia="Calibri" w:hAnsi="Calibri" w:cs="Times New Roman"/>
          <w:spacing w:val="1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медицине.</w:t>
      </w:r>
      <w:r w:rsidRPr="00CC1D2E">
        <w:rPr>
          <w:rFonts w:ascii="Calibri" w:eastAsia="Calibri" w:hAnsi="Calibri" w:cs="Times New Roman"/>
          <w:spacing w:val="3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/</w:t>
      </w:r>
      <w:r w:rsidRPr="00CC1D2E">
        <w:rPr>
          <w:rFonts w:ascii="Calibri" w:eastAsia="Calibri" w:hAnsi="Calibri" w:cs="Times New Roman"/>
          <w:spacing w:val="7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Медицинские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новости.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–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1998.</w:t>
      </w:r>
      <w:r w:rsidRPr="00CC1D2E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-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№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4.</w:t>
      </w:r>
    </w:p>
    <w:p w:rsidR="00CC1D2E" w:rsidRPr="00CC1D2E" w:rsidRDefault="00CC1D2E" w:rsidP="00CC1D2E">
      <w:pPr>
        <w:widowControl w:val="0"/>
        <w:spacing w:before="10" w:after="0" w:line="230" w:lineRule="exact"/>
        <w:rPr>
          <w:rFonts w:ascii="Calibri" w:eastAsia="Calibri" w:hAnsi="Calibri" w:cs="Times New Roman"/>
          <w:sz w:val="23"/>
          <w:szCs w:val="23"/>
        </w:rPr>
      </w:pPr>
    </w:p>
    <w:p w:rsidR="00CC1D2E" w:rsidRPr="00CC1D2E" w:rsidRDefault="00CC1D2E" w:rsidP="00CC1D2E">
      <w:pPr>
        <w:widowControl w:val="0"/>
        <w:numPr>
          <w:ilvl w:val="0"/>
          <w:numId w:val="20"/>
        </w:numPr>
        <w:tabs>
          <w:tab w:val="left" w:pos="463"/>
        </w:tabs>
        <w:spacing w:after="0" w:line="240" w:lineRule="auto"/>
        <w:ind w:right="144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CC1D2E">
        <w:rPr>
          <w:rFonts w:ascii="Calibri" w:eastAsia="Calibri" w:hAnsi="Calibri" w:cs="Times New Roman"/>
          <w:spacing w:val="-1"/>
          <w:sz w:val="24"/>
          <w:szCs w:val="24"/>
        </w:rPr>
        <w:t>Этический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кодекс</w:t>
      </w:r>
      <w:r w:rsidRPr="00CC1D2E">
        <w:rPr>
          <w:rFonts w:ascii="Calibri" w:eastAsia="Calibri" w:hAnsi="Calibri" w:cs="Times New Roman"/>
          <w:spacing w:val="4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медицинской</w:t>
      </w:r>
      <w:r w:rsidRPr="00CC1D2E">
        <w:rPr>
          <w:rFonts w:ascii="Calibri" w:eastAsia="Calibri" w:hAnsi="Calibri" w:cs="Times New Roman"/>
          <w:spacing w:val="3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сестры</w:t>
      </w:r>
      <w:r w:rsidRPr="00CC1D2E">
        <w:rPr>
          <w:rFonts w:ascii="Calibri" w:eastAsia="Calibri" w:hAnsi="Calibri" w:cs="Times New Roman"/>
          <w:spacing w:val="40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России.</w:t>
      </w:r>
      <w:r w:rsidRPr="00CC1D2E">
        <w:rPr>
          <w:rFonts w:ascii="Calibri" w:eastAsia="Calibri" w:hAnsi="Calibri" w:cs="Times New Roman"/>
          <w:spacing w:val="44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Ассоциация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медицинских</w:t>
      </w:r>
      <w:r w:rsidRPr="00CC1D2E">
        <w:rPr>
          <w:rFonts w:ascii="Calibri" w:eastAsia="Calibri" w:hAnsi="Calibri" w:cs="Times New Roman"/>
          <w:spacing w:val="4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сестер</w:t>
      </w:r>
      <w:r w:rsidRPr="00CC1D2E">
        <w:rPr>
          <w:rFonts w:ascii="Calibri" w:eastAsia="Calibri" w:hAnsi="Calibri" w:cs="Times New Roman"/>
          <w:spacing w:val="41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России.</w:t>
      </w:r>
      <w:r w:rsidRPr="00CC1D2E">
        <w:rPr>
          <w:rFonts w:ascii="Calibri" w:eastAsia="Calibri" w:hAnsi="Calibri" w:cs="Times New Roman"/>
          <w:spacing w:val="65"/>
          <w:w w:val="99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СПб.:</w:t>
      </w:r>
      <w:r w:rsidRPr="00CC1D2E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>2010.</w:t>
      </w:r>
      <w:r w:rsidRPr="00CC1D2E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z w:val="24"/>
          <w:szCs w:val="24"/>
        </w:rPr>
        <w:t>—</w:t>
      </w:r>
      <w:r w:rsidRPr="00CC1D2E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28</w:t>
      </w:r>
      <w:r w:rsidRPr="00CC1D2E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CC1D2E">
        <w:rPr>
          <w:rFonts w:ascii="Calibri" w:eastAsia="Calibri" w:hAnsi="Calibri" w:cs="Times New Roman"/>
          <w:spacing w:val="-1"/>
          <w:sz w:val="24"/>
          <w:szCs w:val="24"/>
        </w:rPr>
        <w:t>с.</w:t>
      </w: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D2E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04E" w:rsidRPr="00B1104E" w:rsidRDefault="00B1104E" w:rsidP="00B1104E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Toc439520012"/>
      <w:r w:rsidRPr="00B1104E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</w:t>
      </w:r>
      <w:bookmarkEnd w:id="0"/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профилактики происходит в рамках  национальной стратегии действий в интересах детей на 2012-2017 годы утверждённой Указом Президента Российской Федерации от 01.07.2012 №761, с целью выполнения Указа Президента Российской Федерации от 7 мая 2012 г. № 598 «О совершенствовании государственной политики в сфере здравоохранения» и распоряжения Правительства Российской Федерации от </w:t>
      </w:r>
      <w:bookmarkStart w:id="1" w:name="From"/>
      <w:bookmarkEnd w:id="1"/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декабря 2012 г. № 2511-р «Об утверждении государственной программы Российской Федерации «Развитие здравоохранения»</w:t>
      </w:r>
      <w:r w:rsidRPr="00B11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[1]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показатели здоровья населения и деятельности учреждений здравоохранения Краснодарского края и краевых организационно-методических отделов за 9 месяцев 2015 года (по оперативным данным) предоставленные министерством здравоохранения Краснодарского края ГБУЗ «Медицинский информационно-аналитический центр» отмечено, что с начала 2015 г. в крае наблюдается естественный прирост населения (на 928 человек). Показатель естественного прироста составил 0,3 на тысячу населения, тогда как за 9 месяцев 2014 г. естественный прирост составлял 0,5 (по РФ естественный прирост составил 0,1)</w:t>
      </w:r>
      <w:r w:rsidRPr="00B11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[11]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Абсолютное число родившихся превысило уровень января-сентября 2014 г. на 353 младенца (на 0,6%) и составило 54876 детей. Несмотря на рост числа родившихся, показатель рождаемости в крае остался на уровне аналогичного периода прошлого года и составил 13,5 на тысячу населения за счет увеличившейся численности населения. По РФ данный показатель сократился на 0,7% и составил 13,3 ( показатель края на 1,5% выше, чем в среднем по РФ).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предварительным данным Краснодарстата, за сентябрь 2015 г. в крае родилось 6963 ребенка, что на 317 младенцев (на 4,8%) больше, чем за сентябрь прошлого года (6646). За весь 2015 г. это самый высокий уровень рождаемости </w:t>
      </w:r>
      <w:r w:rsidRPr="00B11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[11]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рекомендациях Всемирной организации здравоохранения и Конвенции ООН “О правах ребенка” подчеркнута необходимость “принятия действенных мер по развитию службы охраны материнства и детства при концентрации усилий на совершенствовании первичной медико-санитарной помощи детям и подросткам”.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Принимая во внимание эти факты и тенденцию по России увеличения рождаемости актуально обратить внимание на современную организацию профилактической помощи детям до 1 года. 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Проблема исследования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изучении</w:t>
      </w: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и эффективности профилактической помощи детям, в частности до 1 года в связи с увеличением рождаемости. 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исследования. </w:t>
      </w:r>
      <w:r w:rsidRPr="00B1104E">
        <w:rPr>
          <w:rFonts w:ascii="Times New Roman" w:hAnsi="Times New Roman" w:cs="Times New Roman"/>
          <w:sz w:val="28"/>
          <w:szCs w:val="28"/>
        </w:rPr>
        <w:t>Предполагаем, что профилактическая помощь в МБУЗ Городской поликлинике детям до 1 года, независимо от увеличения рождённых детей эффективна и хорошо организована.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b/>
          <w:sz w:val="28"/>
          <w:szCs w:val="28"/>
        </w:rPr>
        <w:t>Целью</w:t>
      </w:r>
      <w:r w:rsidRPr="00B1104E">
        <w:rPr>
          <w:rFonts w:ascii="Times New Roman" w:hAnsi="Times New Roman" w:cs="Times New Roman"/>
          <w:sz w:val="28"/>
          <w:szCs w:val="28"/>
        </w:rPr>
        <w:t xml:space="preserve"> исследования является изучение современного состояния организации профилактической помощи детям до 1 года.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B1104E">
        <w:rPr>
          <w:rFonts w:ascii="Times New Roman" w:hAnsi="Times New Roman" w:cs="Times New Roman"/>
          <w:sz w:val="28"/>
          <w:szCs w:val="28"/>
        </w:rPr>
        <w:t xml:space="preserve"> исследования является деятельность городской поликлиники №1.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1104E">
        <w:rPr>
          <w:rFonts w:ascii="Times New Roman" w:hAnsi="Times New Roman" w:cs="Times New Roman"/>
          <w:sz w:val="28"/>
          <w:szCs w:val="28"/>
        </w:rPr>
        <w:t xml:space="preserve"> исследования, профилактическая деятельности поликлиники детям до 1 года.</w:t>
      </w:r>
    </w:p>
    <w:p w:rsidR="00B1104E" w:rsidRPr="00B1104E" w:rsidRDefault="00B1104E" w:rsidP="00B11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B1104E">
        <w:rPr>
          <w:rFonts w:ascii="Times New Roman" w:hAnsi="Times New Roman" w:cs="Times New Roman"/>
          <w:sz w:val="28"/>
          <w:szCs w:val="28"/>
        </w:rPr>
        <w:t>: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Рассмотреть современные российские и зарубежные литературные источники;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sz w:val="28"/>
          <w:szCs w:val="28"/>
        </w:rPr>
        <w:t>Изучить основные демографические данные Краснодарского края и г. Краснодара;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деятельность базы исследования;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Исследовать организацию профилактической помощи в Городской поликлинике детям до 1 года;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исследование эффективности профилактической помощи детям до 1 года;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</w:t>
      </w: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эмпирического исследования на предмет изучения информированности родителей о сроках проведения проф. прививок и сроках прохождения проф. осмотров детей 1-го года жизни;</w:t>
      </w:r>
    </w:p>
    <w:p w:rsidR="00B1104E" w:rsidRPr="00B1104E" w:rsidRDefault="00B1104E" w:rsidP="00B1104E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выводы и предложения по исследованию.</w:t>
      </w:r>
    </w:p>
    <w:p w:rsidR="00B1104E" w:rsidRPr="00B1104E" w:rsidRDefault="00B1104E" w:rsidP="00B1104E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Методологическую базу исследования составляют труды российских и зарубежных исследователей, авторская анкета.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статистических отчетов №30 городской поликлиники №1 проведён с помощью статистических методов, анкетирование с помощью эмпирических методов исследования.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исследования:</w:t>
      </w:r>
    </w:p>
    <w:p w:rsidR="00B1104E" w:rsidRPr="00B1104E" w:rsidRDefault="00B1104E" w:rsidP="00B1104E">
      <w:pPr>
        <w:spacing w:after="0" w:line="360" w:lineRule="auto"/>
        <w:ind w:right="-172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04E">
        <w:rPr>
          <w:rFonts w:ascii="Times New Roman" w:eastAsia="Calibri" w:hAnsi="Times New Roman" w:cs="Times New Roman"/>
          <w:b/>
          <w:sz w:val="28"/>
          <w:szCs w:val="28"/>
        </w:rPr>
        <w:t xml:space="preserve">Этапы исследования. </w:t>
      </w:r>
    </w:p>
    <w:p w:rsidR="00B1104E" w:rsidRPr="00B1104E" w:rsidRDefault="00B1104E" w:rsidP="00B1104E">
      <w:pPr>
        <w:spacing w:after="0" w:line="360" w:lineRule="auto"/>
        <w:ind w:right="-172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104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B110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роводимое с 01.09.2014г. по 01.12.2015г.:</w:t>
      </w:r>
    </w:p>
    <w:p w:rsidR="00B1104E" w:rsidRPr="00B1104E" w:rsidRDefault="00B1104E" w:rsidP="00B1104E">
      <w:pPr>
        <w:numPr>
          <w:ilvl w:val="0"/>
          <w:numId w:val="22"/>
        </w:numPr>
        <w:spacing w:after="0" w:line="360" w:lineRule="auto"/>
        <w:ind w:left="0" w:right="-17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E">
        <w:rPr>
          <w:rFonts w:ascii="Times New Roman" w:eastAsia="Calibri" w:hAnsi="Times New Roman" w:cs="Times New Roman"/>
          <w:sz w:val="28"/>
          <w:szCs w:val="28"/>
        </w:rPr>
        <w:t>Изучение теоретической литературы по исследованию;</w:t>
      </w:r>
    </w:p>
    <w:p w:rsidR="00B1104E" w:rsidRPr="00B1104E" w:rsidRDefault="00B1104E" w:rsidP="00B1104E">
      <w:pPr>
        <w:numPr>
          <w:ilvl w:val="0"/>
          <w:numId w:val="22"/>
        </w:numPr>
        <w:spacing w:after="0" w:line="360" w:lineRule="auto"/>
        <w:ind w:left="0" w:right="-17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E">
        <w:rPr>
          <w:rFonts w:ascii="Times New Roman" w:eastAsia="Calibri" w:hAnsi="Times New Roman" w:cs="Times New Roman"/>
          <w:sz w:val="28"/>
          <w:szCs w:val="28"/>
        </w:rPr>
        <w:t>Изучение статистических данных по данному лечебному учреждению;</w:t>
      </w:r>
    </w:p>
    <w:p w:rsidR="00B1104E" w:rsidRPr="00B1104E" w:rsidRDefault="00B1104E" w:rsidP="00B1104E">
      <w:pPr>
        <w:numPr>
          <w:ilvl w:val="0"/>
          <w:numId w:val="22"/>
        </w:numPr>
        <w:spacing w:after="0" w:line="360" w:lineRule="auto"/>
        <w:ind w:left="0" w:right="-17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E">
        <w:rPr>
          <w:rFonts w:ascii="Times New Roman" w:eastAsia="Calibri" w:hAnsi="Times New Roman" w:cs="Times New Roman"/>
          <w:sz w:val="28"/>
          <w:szCs w:val="28"/>
        </w:rPr>
        <w:t>Изучение эффективности профилактической помощи детям до 1 года;</w:t>
      </w:r>
    </w:p>
    <w:p w:rsidR="00B1104E" w:rsidRPr="00B1104E" w:rsidRDefault="00B1104E" w:rsidP="00B1104E">
      <w:pPr>
        <w:numPr>
          <w:ilvl w:val="0"/>
          <w:numId w:val="22"/>
        </w:numPr>
        <w:spacing w:after="0" w:line="360" w:lineRule="auto"/>
        <w:ind w:left="0" w:right="-17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E">
        <w:rPr>
          <w:rFonts w:ascii="Times New Roman" w:eastAsia="Calibri" w:hAnsi="Times New Roman" w:cs="Times New Roman"/>
          <w:sz w:val="28"/>
          <w:szCs w:val="28"/>
        </w:rPr>
        <w:t>Анализ полученных данных;</w:t>
      </w:r>
    </w:p>
    <w:p w:rsidR="00B1104E" w:rsidRPr="00B1104E" w:rsidRDefault="00B1104E" w:rsidP="00B1104E">
      <w:pPr>
        <w:numPr>
          <w:ilvl w:val="0"/>
          <w:numId w:val="22"/>
        </w:numPr>
        <w:spacing w:after="0" w:line="360" w:lineRule="auto"/>
        <w:ind w:left="0" w:right="-17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E">
        <w:rPr>
          <w:rFonts w:ascii="Times New Roman" w:eastAsia="Calibri" w:hAnsi="Times New Roman" w:cs="Times New Roman"/>
          <w:sz w:val="28"/>
          <w:szCs w:val="28"/>
        </w:rPr>
        <w:t>Создание выводов и рекомендаций.</w:t>
      </w:r>
      <w:r w:rsidRPr="00B110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Научная новизна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исследования, впервые была проанализировано организация профилактической помощи детям до 1 года в городской поликлинике №1. Полученные данные позволили повысить организацию подобной профилактической помощи.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Практическая новизна исследования,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данных позволил скорректировать деятельность учреждения по диспансеризации и профилактики детям до 1 года и сделать её более эффективной. Данные использованы при подготовки лекций по дисциплине «Общественное здоровье»</w:t>
      </w:r>
      <w:r w:rsidRPr="00B1104E">
        <w:t xml:space="preserve">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[18, 19, 20].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 исследования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бюджетное учреждение здравоохранения Детская городская поликлиника №1 г.Краснодар (МБУЗ ДГП №1).</w:t>
      </w:r>
    </w:p>
    <w:p w:rsid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Выпускная квалификационная работа состоит из введения, двух глав, заключения, 17 рисунков, 12 таблиц и приложений.</w:t>
      </w:r>
    </w:p>
    <w:p w:rsid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04E" w:rsidRPr="00B1104E" w:rsidRDefault="00B1104E" w:rsidP="00B1104E">
      <w:pPr>
        <w:pStyle w:val="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hd w:val="clear" w:color="auto" w:fill="FFFFFF"/>
        </w:rPr>
        <w:br w:type="page"/>
      </w:r>
      <w:bookmarkStart w:id="2" w:name="_Toc439520020"/>
      <w:r w:rsidRPr="00B1104E">
        <w:rPr>
          <w:rFonts w:ascii="Times New Roman" w:hAnsi="Times New Roman" w:cs="Times New Roman"/>
          <w:color w:val="000000"/>
          <w:shd w:val="clear" w:color="auto" w:fill="FFFFFF"/>
        </w:rPr>
        <w:t>ЗАКЛЮЧЕНИЕ</w:t>
      </w:r>
      <w:bookmarkEnd w:id="2"/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системе детского здравоохранения амбулаторно-поликлиническая помощь детскому населению страны занимает ведущее место. Детская поликлиника – это основное лечебно-профилактическое учреждение  первичного звена медико-санитарной службы, отвечающее за качество медицинского обеспечения детей и подростков. Поэтому современное состояние организации профилактической помощи детям до 1 года очень важно для повышения качества обслуживания и контроля за состоянием здоровья детей.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исследовании было использовано 22 источника, которые позволили сформировать следующие выводы </w:t>
      </w:r>
      <w:r w:rsidRPr="00B1104E">
        <w:t xml:space="preserve">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[14, 15, 16, 17, 20, 22]: </w:t>
      </w:r>
    </w:p>
    <w:p w:rsidR="00B1104E" w:rsidRPr="00B1104E" w:rsidRDefault="00B1104E" w:rsidP="00B1104E">
      <w:pPr>
        <w:numPr>
          <w:ilvl w:val="0"/>
          <w:numId w:val="2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главе дипломной работы освещены вопросы организации профилактической помощи первичного звена медицинской помощи для детей, демографические показатели Краснодарского края и показатели профилактической помощи детям до 1 года. Все показатели демонстрируют положительную динамику.</w:t>
      </w:r>
    </w:p>
    <w:p w:rsidR="00B1104E" w:rsidRPr="00B1104E" w:rsidRDefault="00B1104E" w:rsidP="00B1104E">
      <w:pPr>
        <w:numPr>
          <w:ilvl w:val="0"/>
          <w:numId w:val="2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базы исследования показал: Муниципальное бюджетное учреждение здравоохранения Детская городская поликлиника №1 города Краснодара 1 мая 2011 года отметила 100-летний юбилей. В соответствии с Лицензией № ЛО-23-01-007173 от 14.05.2014 года на 01.01.2015 года Детская городская поликлиника № 1 обслуживает 19000 детского населения от 0 до 18 лет, в том числе, до 1 года – 1274 человек. </w:t>
      </w:r>
    </w:p>
    <w:p w:rsidR="00B1104E" w:rsidRPr="00B1104E" w:rsidRDefault="00B1104E" w:rsidP="00B1104E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пациентов приходит на прием через регистратуру 66%, чуть меньше записываются на прием по телефону 27% и остальные через систему Инфомат и интернет.</w:t>
      </w:r>
    </w:p>
    <w:p w:rsidR="00B1104E" w:rsidRPr="00B1104E" w:rsidRDefault="00B1104E" w:rsidP="00B1104E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Процентное соотношение количества детей до 1 года среди детей до 17 лет ДГП №1за 2012-14 гг. в сравнении с остальными детьми существенно не изменяется. Примерно 7,2% в течении трех лет. </w:t>
      </w:r>
    </w:p>
    <w:p w:rsidR="00B1104E" w:rsidRPr="00B1104E" w:rsidRDefault="00B1104E" w:rsidP="00B1104E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Прирост детского населения на территории обслуживания обусловлен ростом рождаемости, интенсивным развитием инфраструктуры района, а так же активными миграционными процессами. В поликлинике на сегодня 19  педиатрических участков. На каждом педиатрическом участке в среднем 900 детей, из них в среднем по 60 детей первого года жизни.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Изучая соотношение детей трех возрастных групп в течении  трёх лет можно сказать, что их соотношение существенно не изменялось. Самая многочисленная группа это дети от 0 до 4 лет 11 месяцев 29 лет и составляют 41%. Чуть меньше количество детей от 5 до 9 лет 11 месяцев 29 дней – 31%. Остальные дети от 10 до 14 лет 11 месяцев 29 дней.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Расчёты подтверждают тенденцию рождения мальчиков 51,5% в большем количестве, чем девочек – 48,5%.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Наблюдается снижение общей, первичной и инфекционной заболеваемости детского населения за три года 2012-2014 гг. Незначительный рост отмечен  следующих заболеваний: врожденные аномалии (пороки развития), деформации и хромосомные нарушения. Рост показателей данной группы заболеваний начался еще в 2011г.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B110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В коллективе МБУЗ Детская городская поликлиника №1 трудятся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37 врачей высшей и первой квалификационной категории, 3 - отличника здравоохранения, 8 - заслуженных работников здравоохранения Кубани, кандидат медицинских наук, заслуженный врач России.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 xml:space="preserve">Укомплектованность врачей составляет 80% и среднего медперсонала 60%. Большинство медработников имеют высшую категорию. Достаточно большой процент сотрудников без категории. Хотя за последние три года их количество сократилось на 50% и возросло количество с первой категорией до 32,4% и второй категорией. Большинство мед. работников принадлежат пенсионному возрасту и имеют стаж от 10 до 25 лет.  Достаточный процент составляют молодые специалисты со стажем менее 5 лет. Это говорит о перспективах развития службы.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Средняя укомплектованность штатных должностей врачей узких специалистов составляет М= 92,5%. Длительность ожидания приема врачей специалистов более 3 дней составляет 64 человека. Интервал длительности от 7 до 10 дней. Данная ситуация обусловлена все более возрастающей потребностью, в консультации таких врачей-специалистов как невролог, ортопед, гастроэнтеролог.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4E">
        <w:rPr>
          <w:rFonts w:ascii="Times New Roman" w:hAnsi="Times New Roman" w:cs="Times New Roman"/>
          <w:sz w:val="28"/>
          <w:szCs w:val="28"/>
        </w:rPr>
        <w:t>Количество рождённых увеличилось на 14,1% за последние три года, детская смертность низкая.  В 2014г. в МБУЗ ДГП№1 зарегистрировано 4 случая детской смертности. Двое детей умерли от тяжелой врожденной патологии, один ребенок от онкологического заболевания и их смерть можно считать неуправляемой, так как все заболевания протекали тяжело и не были совместимы с жизнью. Один ребенок умер от остро возникшей хирургической патологии, смерть можно признать управляемой, явившейся следствием позднего обращения родителей за медицинской помощью. Все дети умерли в стационарах.</w:t>
      </w:r>
    </w:p>
    <w:p w:rsidR="00B1104E" w:rsidRPr="00B1104E" w:rsidRDefault="00B1104E" w:rsidP="00B1104E">
      <w:pPr>
        <w:numPr>
          <w:ilvl w:val="0"/>
          <w:numId w:val="2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последние годы большое внимание стало уделять именно профилактической помощи. Современное состояние организации профилактической помощи в ДГП №1 детям до 1 года на достаточно хорошем уровне.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Из проведённого исследования можно сделать вывод: профилактические осмотры проводятся в медицинской организации в соответствии с Требованиями предъявляемыми государством и имеющийся лицензии на осуществление медицинской деятельности предусматривающую выполнение работ (оказание услуг) по "медицинским осмотрам профилактическим".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Современная деятельность по организации профилактической помощи детям до 1 года построена МБУЗ ГП1 на законах, приказах и стандартах Минздрава РФ.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Основная профилактическая работа проводится в кабинете профилактической работы с детьми (кабинета здорового ребенка). Осуществляется в два этапа.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На основании результатов профилактического осмотра врач, ответственный за проведение профилактического осмотра, определяет:</w:t>
      </w:r>
    </w:p>
    <w:p w:rsidR="00B1104E" w:rsidRPr="00B1104E" w:rsidRDefault="00B1104E" w:rsidP="00B1104E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группу состояния здоровья несовершеннолетнего;</w:t>
      </w:r>
    </w:p>
    <w:p w:rsidR="00B1104E" w:rsidRPr="00B1104E" w:rsidRDefault="00B1104E" w:rsidP="00B1104E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медицинскую группу для занятий физической культурой в соответствии с Правилами определения медицинских групп для занятий несовершеннолетними.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По итогам проведения профилактических медицинских осмотров ДГП №1 заполняет отчетную форму N 030-ПО/о-12 "Сведения о профилактических медицинских осмотрах несовершеннолетних", утвержденную приказом Министерства здравоохранения Российской Федерации от 21 декабря 2012 г. N 1346н (далее - отчет).</w:t>
      </w:r>
    </w:p>
    <w:p w:rsidR="00B1104E" w:rsidRPr="00B1104E" w:rsidRDefault="00B1104E" w:rsidP="00B1104E">
      <w:pPr>
        <w:numPr>
          <w:ilvl w:val="0"/>
          <w:numId w:val="2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организации профилактической работы характеризует достижение поставленной цели, ее конечные результаты. Она зависит не только от усилий и квалификации врача, уровня организации профилактического и диспансерного наблюдения, качества лечебно-оздоровительных мероприятий, но и от самого пациента, его материально-бытовых условий, условий труда, социально-экономических и экологических факторов.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 эффективность диспансеризации можно на основе изучения охвата профилактическими прививками, полноты обследования, проведения комплекса лечебно-оздоровительных мероприятий и его результатов.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исследования показали, что из методов первичной профилактики амбулаторно-поликлинических учреждений в целом на высоком уровне находилась вакцинопрофилактика, способствуя снижению инфекционной заболеваемости. Показатели вакцинации в ДГП №1 практически по всем позициям на должном уровне, кроме ревакцинаций БЦЖ. Низкий процент выполнения второй ревакцинации связан со вступлением в силу приказа МЗ России №125н "Об утверждении национального календаря профилактических прививок и календаря профилактических прививок по эпидемиологическим показаниям", который отменил вторую ревакцинацию БЦЖ в 14 лет.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положительной эффективности проводимых профилактических мероприятий говорят отсутствие заболеваемости в 2015 году по этим заболеваниям. Хотя в 2013-2014 году 12 человек переболели коклюшем и 5человек переболело корью, но это дети после года. Дети, которые были не привиты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 </w:t>
      </w:r>
      <w:r w:rsidRPr="00B11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возрасте от 0 до 11.месяцев 29 дней распределились по группам здоровья следующим образом: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принадлежат ко второй группе здоровья, показатель составляет в среднем М = 68,7%. 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большой процент М=22% составляет I группа состояния здоровья - здоровые несовершеннолетние, имеющие нормальное физическое и психическое развитие;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группа состояния здоровья составляет М=7,5% - несовершеннолетних: страдающих хроническими заболеваниями;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 группа состояния здоровья М= 2% - несовершеннолетние: страдающие хроническими заболеваниями (состояниями) в активной стадии и стадии нестойкой клинической ремиссии с частыми обострениями;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 группа состояния здоровья М= 0,5% - несовершеннолетние: 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 категории детей данные о которых выделяю в отдельную группу: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</w:t>
      </w: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рождённых от ликвидаторов последствий аварии на Чернобыльской АЭС.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детей этой группы принадлежат 2 группе здоровья –7человек и первой 3 человека. 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2014г. специалистами МБУЗ ДГП№1проведена диспансеризация </w:t>
      </w: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детей-сирот и детей, попавших в трудную жизненную ситуацию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обучающихся в «Государственном специальном (коррекционном) образовательном учреждении для обучающихся (воспитанников) с отклонениями в развитии школе-интернате№1 V вида Краснодарского края». Осмотрено 137 воспитанника.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детей сирот по результатам проведенной диспансеризации, изменилось, так как согласно новых нормативных документов все дети инвалиды относятся к 5 группе здоровья. В более ранних нормативных документах дети данной категории могли быть отнесены и к 4 группе здоровья.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Преобладающая патология: психические расстройства, патология нервной системы, органов пищеварения, костно-мышечной системы.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которым рекомендовано обследование, и лечение в федеральных медицинских учреждениях не выявлено.</w:t>
      </w:r>
    </w:p>
    <w:p w:rsidR="00B1104E" w:rsidRPr="00B1104E" w:rsidRDefault="00B1104E" w:rsidP="00B1104E">
      <w:pPr>
        <w:numPr>
          <w:ilvl w:val="0"/>
          <w:numId w:val="2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профилактические осмотры </w:t>
      </w:r>
      <w:r w:rsidRPr="00B11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детей-сирот и детей оставшихся без попечения родителей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усыновленных (удочеренных), принятых под опеку (попечительство), в приемную или патронатную семью в 2014г. в дошкольных и ОУ. Осмотрено 67 детей, что составляет 100 % от запланированного количества. Отказов от осмотра в 2013г. не зарегистрировано.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Самую многочисленную 46,2% составляют вторую группу. Чуть меньше 32,8% отняться к 1 группе, 16,5% это дети третьей группы здоровья. И 4,5%отнесены к пятой группе здоровья.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структуре преобладающая патология: патология нервной системы, органов пищеварения, костно-мышечной системы, один ребенок -инвалид по психиатрии, один по ортопедии, один по неврологии.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летний период на база МБУЗ ДГП №1 проводится летняя оздоровительная компания. По итогам прошедших трех отчетных лет с 2012 по 2014гг. запланированные показатели выполнены на 100%.</w:t>
      </w:r>
    </w:p>
    <w:p w:rsidR="00B1104E" w:rsidRPr="00B1104E" w:rsidRDefault="00B1104E" w:rsidP="00B1104E">
      <w:pPr>
        <w:numPr>
          <w:ilvl w:val="0"/>
          <w:numId w:val="2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Единственный путь, ведущий к здоровью каждого человека, - это изменение отношения к своему здоровью. Для этого нужно знать свой организм, желать быть здоровым и прикладывать к этому усилия. Иными словами, человек сам должен сделать выбор: здоровье или болезнь, он должен иметь четкую мотивацию на здоровье. Поэтому было проведено эмпирическое исследование изучения информированности родителей о сроках проведения проф. прививок и сроках прохождения проф. осмотров детей 1-го года жизни.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Получены следующие результаты: большинство опрошенных узнали о профилактике и диспансеризации от медработников 80%. Все родители считают профилактику полезным мероприятием. Никто не испытывал затруднения с получением информации о профилактике. Большинство 92% считают правильно, что профилактика – это предотвращение заболеваний. И все 100% намерены выполнять лечебные или дополнительные диагностические предписания врача.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вывод, что родители стали более сознательно относится к вопросам профилактики. И уделяя больше времени понимают её важность. Этому способствуют многие факторы. Существует Губернаторская стратегия «Будьте здоровы», в рамках которой организуются мероприятия направленные на профилактику заболеваний.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фактором так же являются медработники. Они проводили всем профилактическое консультирование (беседу о здоровом образе жизни), но только 99% сделали все прививки своим детям. Все опрошенные удовлетворены организацией и результатами профилактической работы. </w:t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Pr="00B1104E">
        <w:rPr>
          <w:rFonts w:ascii="Times New Roman" w:hAnsi="Times New Roman" w:cs="Times New Roman"/>
          <w:sz w:val="28"/>
          <w:szCs w:val="28"/>
        </w:rPr>
        <w:t>как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 не выявило серьезных проблем в современной организации работы учреждения. Можно сделать предложения только общего характера. </w:t>
      </w:r>
      <w:r w:rsidRPr="00B1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1104E" w:rsidRPr="00B1104E" w:rsidRDefault="00B1104E" w:rsidP="00B1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</w:p>
    <w:p w:rsidR="00CC1D2E" w:rsidRPr="00967466" w:rsidRDefault="00CC1D2E" w:rsidP="009674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C1D2E" w:rsidRPr="00967466" w:rsidSect="0095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431"/>
    <w:multiLevelType w:val="hybridMultilevel"/>
    <w:tmpl w:val="57FE3064"/>
    <w:lvl w:ilvl="0" w:tplc="0388D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B81034"/>
    <w:multiLevelType w:val="hybridMultilevel"/>
    <w:tmpl w:val="75CA695E"/>
    <w:lvl w:ilvl="0" w:tplc="96888B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71043"/>
    <w:multiLevelType w:val="multilevel"/>
    <w:tmpl w:val="8416BE70"/>
    <w:lvl w:ilvl="0">
      <w:start w:val="2"/>
      <w:numFmt w:val="decimal"/>
      <w:lvlText w:val="%1"/>
      <w:lvlJc w:val="left"/>
      <w:pPr>
        <w:ind w:left="3035" w:hanging="558"/>
      </w:pPr>
    </w:lvl>
    <w:lvl w:ilvl="1">
      <w:start w:val="7"/>
      <w:numFmt w:val="decimal"/>
      <w:lvlText w:val="%1.%2."/>
      <w:lvlJc w:val="left"/>
      <w:pPr>
        <w:ind w:left="3035" w:hanging="558"/>
      </w:pPr>
      <w:rPr>
        <w:rFonts w:ascii="Calibri" w:eastAsia="Calibri" w:hAnsi="Calibri" w:cs="Times New Roman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452" w:hanging="558"/>
      </w:pPr>
    </w:lvl>
    <w:lvl w:ilvl="3">
      <w:start w:val="1"/>
      <w:numFmt w:val="bullet"/>
      <w:lvlText w:val="•"/>
      <w:lvlJc w:val="left"/>
      <w:pPr>
        <w:ind w:left="5160" w:hanging="558"/>
      </w:pPr>
    </w:lvl>
    <w:lvl w:ilvl="4">
      <w:start w:val="1"/>
      <w:numFmt w:val="bullet"/>
      <w:lvlText w:val="•"/>
      <w:lvlJc w:val="left"/>
      <w:pPr>
        <w:ind w:left="5869" w:hanging="558"/>
      </w:pPr>
    </w:lvl>
    <w:lvl w:ilvl="5">
      <w:start w:val="1"/>
      <w:numFmt w:val="bullet"/>
      <w:lvlText w:val="•"/>
      <w:lvlJc w:val="left"/>
      <w:pPr>
        <w:ind w:left="6577" w:hanging="558"/>
      </w:pPr>
    </w:lvl>
    <w:lvl w:ilvl="6">
      <w:start w:val="1"/>
      <w:numFmt w:val="bullet"/>
      <w:lvlText w:val="•"/>
      <w:lvlJc w:val="left"/>
      <w:pPr>
        <w:ind w:left="7286" w:hanging="558"/>
      </w:pPr>
    </w:lvl>
    <w:lvl w:ilvl="7">
      <w:start w:val="1"/>
      <w:numFmt w:val="bullet"/>
      <w:lvlText w:val="•"/>
      <w:lvlJc w:val="left"/>
      <w:pPr>
        <w:ind w:left="7994" w:hanging="558"/>
      </w:pPr>
    </w:lvl>
    <w:lvl w:ilvl="8">
      <w:start w:val="1"/>
      <w:numFmt w:val="bullet"/>
      <w:lvlText w:val="•"/>
      <w:lvlJc w:val="left"/>
      <w:pPr>
        <w:ind w:left="8703" w:hanging="558"/>
      </w:pPr>
    </w:lvl>
  </w:abstractNum>
  <w:abstractNum w:abstractNumId="3">
    <w:nsid w:val="2CD76ACE"/>
    <w:multiLevelType w:val="hybridMultilevel"/>
    <w:tmpl w:val="E8C21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B2C75"/>
    <w:multiLevelType w:val="hybridMultilevel"/>
    <w:tmpl w:val="76006AAE"/>
    <w:lvl w:ilvl="0" w:tplc="13F88098">
      <w:start w:val="1"/>
      <w:numFmt w:val="bullet"/>
      <w:lvlText w:val=""/>
      <w:lvlJc w:val="left"/>
      <w:pPr>
        <w:ind w:left="385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EBCC8656">
      <w:start w:val="1"/>
      <w:numFmt w:val="bullet"/>
      <w:lvlText w:val="•"/>
      <w:lvlJc w:val="left"/>
      <w:pPr>
        <w:ind w:left="1359" w:hanging="284"/>
      </w:pPr>
    </w:lvl>
    <w:lvl w:ilvl="2" w:tplc="0494EC52">
      <w:start w:val="1"/>
      <w:numFmt w:val="bullet"/>
      <w:lvlText w:val="•"/>
      <w:lvlJc w:val="left"/>
      <w:pPr>
        <w:ind w:left="2332" w:hanging="284"/>
      </w:pPr>
    </w:lvl>
    <w:lvl w:ilvl="3" w:tplc="8C8C5B08">
      <w:start w:val="1"/>
      <w:numFmt w:val="bullet"/>
      <w:lvlText w:val="•"/>
      <w:lvlJc w:val="left"/>
      <w:pPr>
        <w:ind w:left="3305" w:hanging="284"/>
      </w:pPr>
    </w:lvl>
    <w:lvl w:ilvl="4" w:tplc="B322D4EA">
      <w:start w:val="1"/>
      <w:numFmt w:val="bullet"/>
      <w:lvlText w:val="•"/>
      <w:lvlJc w:val="left"/>
      <w:pPr>
        <w:ind w:left="4279" w:hanging="284"/>
      </w:pPr>
    </w:lvl>
    <w:lvl w:ilvl="5" w:tplc="ADEA5BAE">
      <w:start w:val="1"/>
      <w:numFmt w:val="bullet"/>
      <w:lvlText w:val="•"/>
      <w:lvlJc w:val="left"/>
      <w:pPr>
        <w:ind w:left="5252" w:hanging="284"/>
      </w:pPr>
    </w:lvl>
    <w:lvl w:ilvl="6" w:tplc="B70CF1DE">
      <w:start w:val="1"/>
      <w:numFmt w:val="bullet"/>
      <w:lvlText w:val="•"/>
      <w:lvlJc w:val="left"/>
      <w:pPr>
        <w:ind w:left="6226" w:hanging="284"/>
      </w:pPr>
    </w:lvl>
    <w:lvl w:ilvl="7" w:tplc="50A097EE">
      <w:start w:val="1"/>
      <w:numFmt w:val="bullet"/>
      <w:lvlText w:val="•"/>
      <w:lvlJc w:val="left"/>
      <w:pPr>
        <w:ind w:left="7199" w:hanging="284"/>
      </w:pPr>
    </w:lvl>
    <w:lvl w:ilvl="8" w:tplc="EFD0A122">
      <w:start w:val="1"/>
      <w:numFmt w:val="bullet"/>
      <w:lvlText w:val="•"/>
      <w:lvlJc w:val="left"/>
      <w:pPr>
        <w:ind w:left="8173" w:hanging="284"/>
      </w:pPr>
    </w:lvl>
  </w:abstractNum>
  <w:abstractNum w:abstractNumId="5">
    <w:nsid w:val="37AE4BD0"/>
    <w:multiLevelType w:val="hybridMultilevel"/>
    <w:tmpl w:val="D6F89754"/>
    <w:lvl w:ilvl="0" w:tplc="0D1429B2">
      <w:start w:val="1"/>
      <w:numFmt w:val="decimal"/>
      <w:lvlText w:val="%1."/>
      <w:lvlJc w:val="left"/>
      <w:pPr>
        <w:ind w:left="467" w:hanging="356"/>
      </w:pPr>
      <w:rPr>
        <w:rFonts w:ascii="Calibri" w:eastAsia="Calibri" w:hAnsi="Calibri" w:cs="Times New Roman" w:hint="default"/>
        <w:spacing w:val="-2"/>
        <w:w w:val="99"/>
        <w:sz w:val="24"/>
        <w:szCs w:val="24"/>
      </w:rPr>
    </w:lvl>
    <w:lvl w:ilvl="1" w:tplc="DD046934">
      <w:start w:val="1"/>
      <w:numFmt w:val="bullet"/>
      <w:lvlText w:val="•"/>
      <w:lvlJc w:val="left"/>
      <w:pPr>
        <w:ind w:left="1432" w:hanging="356"/>
      </w:pPr>
    </w:lvl>
    <w:lvl w:ilvl="2" w:tplc="8CE4746C">
      <w:start w:val="1"/>
      <w:numFmt w:val="bullet"/>
      <w:lvlText w:val="•"/>
      <w:lvlJc w:val="left"/>
      <w:pPr>
        <w:ind w:left="2397" w:hanging="356"/>
      </w:pPr>
    </w:lvl>
    <w:lvl w:ilvl="3" w:tplc="EB8AA5BA">
      <w:start w:val="1"/>
      <w:numFmt w:val="bullet"/>
      <w:lvlText w:val="•"/>
      <w:lvlJc w:val="left"/>
      <w:pPr>
        <w:ind w:left="3363" w:hanging="356"/>
      </w:pPr>
    </w:lvl>
    <w:lvl w:ilvl="4" w:tplc="71008DBE">
      <w:start w:val="1"/>
      <w:numFmt w:val="bullet"/>
      <w:lvlText w:val="•"/>
      <w:lvlJc w:val="left"/>
      <w:pPr>
        <w:ind w:left="4328" w:hanging="356"/>
      </w:pPr>
    </w:lvl>
    <w:lvl w:ilvl="5" w:tplc="1908A2B4">
      <w:start w:val="1"/>
      <w:numFmt w:val="bullet"/>
      <w:lvlText w:val="•"/>
      <w:lvlJc w:val="left"/>
      <w:pPr>
        <w:ind w:left="5293" w:hanging="356"/>
      </w:pPr>
    </w:lvl>
    <w:lvl w:ilvl="6" w:tplc="6DBA0D42">
      <w:start w:val="1"/>
      <w:numFmt w:val="bullet"/>
      <w:lvlText w:val="•"/>
      <w:lvlJc w:val="left"/>
      <w:pPr>
        <w:ind w:left="6258" w:hanging="356"/>
      </w:pPr>
    </w:lvl>
    <w:lvl w:ilvl="7" w:tplc="1D1E86A4">
      <w:start w:val="1"/>
      <w:numFmt w:val="bullet"/>
      <w:lvlText w:val="•"/>
      <w:lvlJc w:val="left"/>
      <w:pPr>
        <w:ind w:left="7224" w:hanging="356"/>
      </w:pPr>
    </w:lvl>
    <w:lvl w:ilvl="8" w:tplc="E8883752">
      <w:start w:val="1"/>
      <w:numFmt w:val="bullet"/>
      <w:lvlText w:val="•"/>
      <w:lvlJc w:val="left"/>
      <w:pPr>
        <w:ind w:left="8189" w:hanging="356"/>
      </w:pPr>
    </w:lvl>
  </w:abstractNum>
  <w:abstractNum w:abstractNumId="6">
    <w:nsid w:val="44C461AA"/>
    <w:multiLevelType w:val="hybridMultilevel"/>
    <w:tmpl w:val="73E8E5B2"/>
    <w:lvl w:ilvl="0" w:tplc="DD4A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45082"/>
    <w:multiLevelType w:val="hybridMultilevel"/>
    <w:tmpl w:val="0BE0D106"/>
    <w:lvl w:ilvl="0" w:tplc="8ECE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1437"/>
    <w:multiLevelType w:val="hybridMultilevel"/>
    <w:tmpl w:val="5EF424B8"/>
    <w:lvl w:ilvl="0" w:tplc="8ECE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B3D50"/>
    <w:multiLevelType w:val="hybridMultilevel"/>
    <w:tmpl w:val="B3DCA4E8"/>
    <w:lvl w:ilvl="0" w:tplc="08F4C20A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Times New Roman" w:hint="default"/>
        <w:spacing w:val="-2"/>
        <w:w w:val="99"/>
        <w:sz w:val="24"/>
        <w:szCs w:val="24"/>
      </w:rPr>
    </w:lvl>
    <w:lvl w:ilvl="1" w:tplc="A5BC9684">
      <w:start w:val="1"/>
      <w:numFmt w:val="bullet"/>
      <w:lvlText w:val="•"/>
      <w:lvlJc w:val="left"/>
      <w:pPr>
        <w:ind w:left="1359" w:hanging="284"/>
      </w:pPr>
    </w:lvl>
    <w:lvl w:ilvl="2" w:tplc="C29C53E4">
      <w:start w:val="1"/>
      <w:numFmt w:val="bullet"/>
      <w:lvlText w:val="•"/>
      <w:lvlJc w:val="left"/>
      <w:pPr>
        <w:ind w:left="2332" w:hanging="284"/>
      </w:pPr>
    </w:lvl>
    <w:lvl w:ilvl="3" w:tplc="B8F88D42">
      <w:start w:val="1"/>
      <w:numFmt w:val="bullet"/>
      <w:lvlText w:val="•"/>
      <w:lvlJc w:val="left"/>
      <w:pPr>
        <w:ind w:left="3305" w:hanging="284"/>
      </w:pPr>
    </w:lvl>
    <w:lvl w:ilvl="4" w:tplc="BCB02CD8">
      <w:start w:val="1"/>
      <w:numFmt w:val="bullet"/>
      <w:lvlText w:val="•"/>
      <w:lvlJc w:val="left"/>
      <w:pPr>
        <w:ind w:left="4279" w:hanging="284"/>
      </w:pPr>
    </w:lvl>
    <w:lvl w:ilvl="5" w:tplc="B1327BE8">
      <w:start w:val="1"/>
      <w:numFmt w:val="bullet"/>
      <w:lvlText w:val="•"/>
      <w:lvlJc w:val="left"/>
      <w:pPr>
        <w:ind w:left="5252" w:hanging="284"/>
      </w:pPr>
    </w:lvl>
    <w:lvl w:ilvl="6" w:tplc="10C23E02">
      <w:start w:val="1"/>
      <w:numFmt w:val="bullet"/>
      <w:lvlText w:val="•"/>
      <w:lvlJc w:val="left"/>
      <w:pPr>
        <w:ind w:left="6226" w:hanging="284"/>
      </w:pPr>
    </w:lvl>
    <w:lvl w:ilvl="7" w:tplc="2794A612">
      <w:start w:val="1"/>
      <w:numFmt w:val="bullet"/>
      <w:lvlText w:val="•"/>
      <w:lvlJc w:val="left"/>
      <w:pPr>
        <w:ind w:left="7199" w:hanging="284"/>
      </w:pPr>
    </w:lvl>
    <w:lvl w:ilvl="8" w:tplc="9C2606D8">
      <w:start w:val="1"/>
      <w:numFmt w:val="bullet"/>
      <w:lvlText w:val="•"/>
      <w:lvlJc w:val="left"/>
      <w:pPr>
        <w:ind w:left="8173" w:hanging="284"/>
      </w:pPr>
    </w:lvl>
  </w:abstractNum>
  <w:abstractNum w:abstractNumId="10">
    <w:nsid w:val="69274D83"/>
    <w:multiLevelType w:val="multilevel"/>
    <w:tmpl w:val="67C8E9DE"/>
    <w:lvl w:ilvl="0">
      <w:start w:val="3"/>
      <w:numFmt w:val="decimal"/>
      <w:lvlText w:val="%1"/>
      <w:lvlJc w:val="left"/>
      <w:pPr>
        <w:ind w:left="2752" w:hanging="419"/>
      </w:pPr>
    </w:lvl>
    <w:lvl w:ilvl="1">
      <w:start w:val="1"/>
      <w:numFmt w:val="decimal"/>
      <w:lvlText w:val="%1.%2."/>
      <w:lvlJc w:val="left"/>
      <w:pPr>
        <w:ind w:left="2752" w:hanging="419"/>
      </w:pPr>
      <w:rPr>
        <w:rFonts w:ascii="Calibri" w:eastAsia="Calibri" w:hAnsi="Calibri" w:cs="Times New Roman" w:hint="default"/>
        <w:i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26" w:hanging="419"/>
      </w:pPr>
    </w:lvl>
    <w:lvl w:ilvl="3">
      <w:start w:val="1"/>
      <w:numFmt w:val="bullet"/>
      <w:lvlText w:val="•"/>
      <w:lvlJc w:val="left"/>
      <w:pPr>
        <w:ind w:left="4962" w:hanging="419"/>
      </w:pPr>
    </w:lvl>
    <w:lvl w:ilvl="4">
      <w:start w:val="1"/>
      <w:numFmt w:val="bullet"/>
      <w:lvlText w:val="•"/>
      <w:lvlJc w:val="left"/>
      <w:pPr>
        <w:ind w:left="5699" w:hanging="419"/>
      </w:pPr>
    </w:lvl>
    <w:lvl w:ilvl="5">
      <w:start w:val="1"/>
      <w:numFmt w:val="bullet"/>
      <w:lvlText w:val="•"/>
      <w:lvlJc w:val="left"/>
      <w:pPr>
        <w:ind w:left="6436" w:hanging="419"/>
      </w:pPr>
    </w:lvl>
    <w:lvl w:ilvl="6">
      <w:start w:val="1"/>
      <w:numFmt w:val="bullet"/>
      <w:lvlText w:val="•"/>
      <w:lvlJc w:val="left"/>
      <w:pPr>
        <w:ind w:left="7173" w:hanging="419"/>
      </w:pPr>
    </w:lvl>
    <w:lvl w:ilvl="7">
      <w:start w:val="1"/>
      <w:numFmt w:val="bullet"/>
      <w:lvlText w:val="•"/>
      <w:lvlJc w:val="left"/>
      <w:pPr>
        <w:ind w:left="7909" w:hanging="419"/>
      </w:pPr>
    </w:lvl>
    <w:lvl w:ilvl="8">
      <w:start w:val="1"/>
      <w:numFmt w:val="bullet"/>
      <w:lvlText w:val="•"/>
      <w:lvlJc w:val="left"/>
      <w:pPr>
        <w:ind w:left="8646" w:hanging="419"/>
      </w:pPr>
    </w:lvl>
  </w:abstractNum>
  <w:abstractNum w:abstractNumId="11">
    <w:nsid w:val="6ED35A73"/>
    <w:multiLevelType w:val="hybridMultilevel"/>
    <w:tmpl w:val="9A3C9BAE"/>
    <w:lvl w:ilvl="0" w:tplc="546AEA1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C0D09"/>
    <w:multiLevelType w:val="hybridMultilevel"/>
    <w:tmpl w:val="616CEFB4"/>
    <w:lvl w:ilvl="0" w:tplc="F188817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FC7347"/>
    <w:multiLevelType w:val="hybridMultilevel"/>
    <w:tmpl w:val="81CCF8E4"/>
    <w:lvl w:ilvl="0" w:tplc="CFE29586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Times New Roman" w:hint="default"/>
        <w:spacing w:val="-2"/>
        <w:w w:val="99"/>
        <w:sz w:val="24"/>
        <w:szCs w:val="24"/>
      </w:rPr>
    </w:lvl>
    <w:lvl w:ilvl="1" w:tplc="9D8A57E6">
      <w:start w:val="1"/>
      <w:numFmt w:val="bullet"/>
      <w:lvlText w:val="•"/>
      <w:lvlJc w:val="left"/>
      <w:pPr>
        <w:ind w:left="1359" w:hanging="284"/>
      </w:pPr>
    </w:lvl>
    <w:lvl w:ilvl="2" w:tplc="9364CCA4">
      <w:start w:val="1"/>
      <w:numFmt w:val="bullet"/>
      <w:lvlText w:val="•"/>
      <w:lvlJc w:val="left"/>
      <w:pPr>
        <w:ind w:left="2332" w:hanging="284"/>
      </w:pPr>
    </w:lvl>
    <w:lvl w:ilvl="3" w:tplc="2FAE866A">
      <w:start w:val="1"/>
      <w:numFmt w:val="bullet"/>
      <w:lvlText w:val="•"/>
      <w:lvlJc w:val="left"/>
      <w:pPr>
        <w:ind w:left="3305" w:hanging="284"/>
      </w:pPr>
    </w:lvl>
    <w:lvl w:ilvl="4" w:tplc="1FD6AEA8">
      <w:start w:val="1"/>
      <w:numFmt w:val="bullet"/>
      <w:lvlText w:val="•"/>
      <w:lvlJc w:val="left"/>
      <w:pPr>
        <w:ind w:left="4279" w:hanging="284"/>
      </w:pPr>
    </w:lvl>
    <w:lvl w:ilvl="5" w:tplc="ECB80CBA">
      <w:start w:val="1"/>
      <w:numFmt w:val="bullet"/>
      <w:lvlText w:val="•"/>
      <w:lvlJc w:val="left"/>
      <w:pPr>
        <w:ind w:left="5252" w:hanging="284"/>
      </w:pPr>
    </w:lvl>
    <w:lvl w:ilvl="6" w:tplc="ABEE5FC2">
      <w:start w:val="1"/>
      <w:numFmt w:val="bullet"/>
      <w:lvlText w:val="•"/>
      <w:lvlJc w:val="left"/>
      <w:pPr>
        <w:ind w:left="6226" w:hanging="284"/>
      </w:pPr>
    </w:lvl>
    <w:lvl w:ilvl="7" w:tplc="14987454">
      <w:start w:val="1"/>
      <w:numFmt w:val="bullet"/>
      <w:lvlText w:val="•"/>
      <w:lvlJc w:val="left"/>
      <w:pPr>
        <w:ind w:left="7199" w:hanging="284"/>
      </w:pPr>
    </w:lvl>
    <w:lvl w:ilvl="8" w:tplc="555ADC8A">
      <w:start w:val="1"/>
      <w:numFmt w:val="bullet"/>
      <w:lvlText w:val="•"/>
      <w:lvlJc w:val="left"/>
      <w:pPr>
        <w:ind w:left="8173" w:hanging="284"/>
      </w:pPr>
    </w:lvl>
  </w:abstractNum>
  <w:abstractNum w:abstractNumId="14">
    <w:nsid w:val="7C743D65"/>
    <w:multiLevelType w:val="multilevel"/>
    <w:tmpl w:val="7DA6E0CC"/>
    <w:lvl w:ilvl="0">
      <w:start w:val="2"/>
      <w:numFmt w:val="decimal"/>
      <w:lvlText w:val="%1"/>
      <w:lvlJc w:val="left"/>
      <w:pPr>
        <w:ind w:left="942" w:hanging="490"/>
      </w:pPr>
    </w:lvl>
    <w:lvl w:ilvl="1">
      <w:start w:val="1"/>
      <w:numFmt w:val="decimal"/>
      <w:lvlText w:val="%1.%2."/>
      <w:lvlJc w:val="left"/>
      <w:pPr>
        <w:ind w:left="2996" w:hanging="490"/>
      </w:pPr>
      <w:rPr>
        <w:rFonts w:ascii="Calibri" w:eastAsia="Calibri" w:hAnsi="Calibri" w:cs="Times New Roman" w:hint="default"/>
        <w:b/>
        <w:bCs/>
        <w:spacing w:val="-2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850" w:hanging="236"/>
      </w:pPr>
      <w:rPr>
        <w:rFonts w:ascii="Calibri" w:eastAsia="Calibri" w:hAnsi="Calibri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4399" w:hanging="419"/>
      </w:pPr>
      <w:rPr>
        <w:rFonts w:ascii="Calibri" w:eastAsia="Calibri" w:hAnsi="Calibri" w:cs="Times New Roman" w:hint="default"/>
        <w:i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5216" w:hanging="419"/>
      </w:pPr>
    </w:lvl>
    <w:lvl w:ilvl="5">
      <w:start w:val="1"/>
      <w:numFmt w:val="bullet"/>
      <w:lvlText w:val="•"/>
      <w:lvlJc w:val="left"/>
      <w:pPr>
        <w:ind w:left="6033" w:hanging="419"/>
      </w:pPr>
    </w:lvl>
    <w:lvl w:ilvl="6">
      <w:start w:val="1"/>
      <w:numFmt w:val="bullet"/>
      <w:lvlText w:val="•"/>
      <w:lvlJc w:val="left"/>
      <w:pPr>
        <w:ind w:left="6850" w:hanging="419"/>
      </w:pPr>
    </w:lvl>
    <w:lvl w:ilvl="7">
      <w:start w:val="1"/>
      <w:numFmt w:val="bullet"/>
      <w:lvlText w:val="•"/>
      <w:lvlJc w:val="left"/>
      <w:pPr>
        <w:ind w:left="7668" w:hanging="419"/>
      </w:pPr>
    </w:lvl>
    <w:lvl w:ilvl="8">
      <w:start w:val="1"/>
      <w:numFmt w:val="bullet"/>
      <w:lvlText w:val="•"/>
      <w:lvlJc w:val="left"/>
      <w:pPr>
        <w:ind w:left="8485" w:hanging="419"/>
      </w:pPr>
    </w:lvl>
  </w:abstractNum>
  <w:abstractNum w:abstractNumId="15">
    <w:nsid w:val="7C895996"/>
    <w:multiLevelType w:val="hybridMultilevel"/>
    <w:tmpl w:val="3D0ECAD8"/>
    <w:lvl w:ilvl="0" w:tplc="7994933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Times New Roman" w:hint="default"/>
        <w:spacing w:val="-2"/>
        <w:w w:val="99"/>
        <w:sz w:val="24"/>
        <w:szCs w:val="24"/>
      </w:rPr>
    </w:lvl>
    <w:lvl w:ilvl="1" w:tplc="34FC0DD8">
      <w:start w:val="1"/>
      <w:numFmt w:val="bullet"/>
      <w:lvlText w:val="•"/>
      <w:lvlJc w:val="left"/>
      <w:pPr>
        <w:ind w:left="1428" w:hanging="360"/>
      </w:pPr>
    </w:lvl>
    <w:lvl w:ilvl="2" w:tplc="77ECFE64">
      <w:start w:val="1"/>
      <w:numFmt w:val="bullet"/>
      <w:lvlText w:val="•"/>
      <w:lvlJc w:val="left"/>
      <w:pPr>
        <w:ind w:left="2393" w:hanging="360"/>
      </w:pPr>
    </w:lvl>
    <w:lvl w:ilvl="3" w:tplc="F8B877F2">
      <w:start w:val="1"/>
      <w:numFmt w:val="bullet"/>
      <w:lvlText w:val="•"/>
      <w:lvlJc w:val="left"/>
      <w:pPr>
        <w:ind w:left="3359" w:hanging="360"/>
      </w:pPr>
    </w:lvl>
    <w:lvl w:ilvl="4" w:tplc="0D0602FE">
      <w:start w:val="1"/>
      <w:numFmt w:val="bullet"/>
      <w:lvlText w:val="•"/>
      <w:lvlJc w:val="left"/>
      <w:pPr>
        <w:ind w:left="4325" w:hanging="360"/>
      </w:pPr>
    </w:lvl>
    <w:lvl w:ilvl="5" w:tplc="39B41654">
      <w:start w:val="1"/>
      <w:numFmt w:val="bullet"/>
      <w:lvlText w:val="•"/>
      <w:lvlJc w:val="left"/>
      <w:pPr>
        <w:ind w:left="5291" w:hanging="360"/>
      </w:pPr>
    </w:lvl>
    <w:lvl w:ilvl="6" w:tplc="E862B31C">
      <w:start w:val="1"/>
      <w:numFmt w:val="bullet"/>
      <w:lvlText w:val="•"/>
      <w:lvlJc w:val="left"/>
      <w:pPr>
        <w:ind w:left="6256" w:hanging="360"/>
      </w:pPr>
    </w:lvl>
    <w:lvl w:ilvl="7" w:tplc="B2F05858">
      <w:start w:val="1"/>
      <w:numFmt w:val="bullet"/>
      <w:lvlText w:val="•"/>
      <w:lvlJc w:val="left"/>
      <w:pPr>
        <w:ind w:left="7222" w:hanging="360"/>
      </w:pPr>
    </w:lvl>
    <w:lvl w:ilvl="8" w:tplc="A05EBB40">
      <w:start w:val="1"/>
      <w:numFmt w:val="bullet"/>
      <w:lvlText w:val="•"/>
      <w:lvlJc w:val="left"/>
      <w:pPr>
        <w:ind w:left="8188" w:hanging="360"/>
      </w:pPr>
    </w:lvl>
  </w:abstractNum>
  <w:abstractNum w:abstractNumId="16">
    <w:nsid w:val="7FA11D0F"/>
    <w:multiLevelType w:val="hybridMultilevel"/>
    <w:tmpl w:val="5150E598"/>
    <w:lvl w:ilvl="0" w:tplc="582CF5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6"/>
  </w:num>
  <w:num w:numId="23">
    <w:abstractNumId w:val="3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4388D"/>
    <w:rsid w:val="0034388D"/>
    <w:rsid w:val="00954140"/>
    <w:rsid w:val="00967466"/>
    <w:rsid w:val="00AD39DB"/>
    <w:rsid w:val="00AE4517"/>
    <w:rsid w:val="00B1104E"/>
    <w:rsid w:val="00C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40"/>
  </w:style>
  <w:style w:type="paragraph" w:styleId="1">
    <w:name w:val="heading 1"/>
    <w:basedOn w:val="a"/>
    <w:next w:val="a"/>
    <w:link w:val="10"/>
    <w:uiPriority w:val="9"/>
    <w:qFormat/>
    <w:rsid w:val="00B11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466"/>
    <w:pPr>
      <w:ind w:left="720"/>
      <w:contextualSpacing/>
    </w:pPr>
  </w:style>
  <w:style w:type="table" w:styleId="a4">
    <w:name w:val="Table Grid"/>
    <w:basedOn w:val="a1"/>
    <w:uiPriority w:val="59"/>
    <w:rsid w:val="0096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C1D2E"/>
  </w:style>
  <w:style w:type="paragraph" w:styleId="a5">
    <w:name w:val="Body Text"/>
    <w:basedOn w:val="a"/>
    <w:link w:val="a6"/>
    <w:uiPriority w:val="1"/>
    <w:semiHidden/>
    <w:unhideWhenUsed/>
    <w:qFormat/>
    <w:rsid w:val="00CC1D2E"/>
    <w:pPr>
      <w:widowControl w:val="0"/>
      <w:spacing w:after="0" w:line="240" w:lineRule="auto"/>
      <w:ind w:left="102" w:firstLine="71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C1D2E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CC1D2E"/>
    <w:pPr>
      <w:widowControl w:val="0"/>
      <w:spacing w:after="0" w:line="240" w:lineRule="auto"/>
      <w:ind w:left="2996" w:hanging="557"/>
      <w:outlineLvl w:val="1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CC1D2E"/>
    <w:pPr>
      <w:widowControl w:val="0"/>
      <w:spacing w:after="0" w:line="240" w:lineRule="auto"/>
      <w:ind w:left="2399"/>
      <w:outlineLvl w:val="2"/>
    </w:pPr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C1D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CC1D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CC1D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1D2E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466"/>
    <w:pPr>
      <w:ind w:left="720"/>
      <w:contextualSpacing/>
    </w:pPr>
  </w:style>
  <w:style w:type="table" w:styleId="a4">
    <w:name w:val="Table Grid"/>
    <w:basedOn w:val="a1"/>
    <w:uiPriority w:val="59"/>
    <w:rsid w:val="0096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C1D2E"/>
  </w:style>
  <w:style w:type="paragraph" w:styleId="a5">
    <w:name w:val="Body Text"/>
    <w:basedOn w:val="a"/>
    <w:link w:val="a6"/>
    <w:uiPriority w:val="1"/>
    <w:semiHidden/>
    <w:unhideWhenUsed/>
    <w:qFormat/>
    <w:rsid w:val="00CC1D2E"/>
    <w:pPr>
      <w:widowControl w:val="0"/>
      <w:spacing w:after="0" w:line="240" w:lineRule="auto"/>
      <w:ind w:left="102" w:firstLine="71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C1D2E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CC1D2E"/>
    <w:pPr>
      <w:widowControl w:val="0"/>
      <w:spacing w:after="0" w:line="240" w:lineRule="auto"/>
      <w:ind w:left="2996" w:hanging="557"/>
      <w:outlineLvl w:val="1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CC1D2E"/>
    <w:pPr>
      <w:widowControl w:val="0"/>
      <w:spacing w:after="0" w:line="240" w:lineRule="auto"/>
      <w:ind w:left="2399"/>
      <w:outlineLvl w:val="2"/>
    </w:pPr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C1D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CC1D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CC1D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1D2E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biblio.com/biblio/archive/ignatova_issledovanie/0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32520</Words>
  <Characters>185366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Снежана</cp:lastModifiedBy>
  <cp:revision>2</cp:revision>
  <dcterms:created xsi:type="dcterms:W3CDTF">2016-06-24T14:24:00Z</dcterms:created>
  <dcterms:modified xsi:type="dcterms:W3CDTF">2016-06-24T14:24:00Z</dcterms:modified>
</cp:coreProperties>
</file>